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F81" w:rsidRPr="00A375F8" w:rsidRDefault="00DE3F81" w:rsidP="00793E98">
      <w:pPr>
        <w:ind w:firstLine="14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南投縣巴威</w:t>
      </w:r>
      <w:r w:rsidRPr="00A375F8">
        <w:rPr>
          <w:rFonts w:ascii="標楷體" w:eastAsia="標楷體" w:hAnsi="標楷體" w:hint="eastAsia"/>
          <w:b/>
          <w:sz w:val="40"/>
          <w:szCs w:val="40"/>
        </w:rPr>
        <w:t>颱風災情報告單</w:t>
      </w:r>
    </w:p>
    <w:p w:rsidR="00DE3F81" w:rsidRPr="00A375F8" w:rsidRDefault="00DE3F81" w:rsidP="00793E98">
      <w:pPr>
        <w:snapToGrid w:val="0"/>
        <w:rPr>
          <w:rStyle w:val="a3"/>
          <w:rFonts w:hAnsi="標楷體"/>
        </w:rPr>
      </w:pPr>
      <w:r w:rsidRPr="00A375F8">
        <w:rPr>
          <w:rStyle w:val="a3"/>
          <w:rFonts w:hAnsi="標楷體" w:hint="eastAsia"/>
        </w:rPr>
        <w:t>彙辦單位：消防局</w:t>
      </w:r>
    </w:p>
    <w:p w:rsidR="00DE3F81" w:rsidRPr="00A375F8" w:rsidRDefault="00DE3F81" w:rsidP="00793E98">
      <w:pPr>
        <w:snapToGrid w:val="0"/>
        <w:rPr>
          <w:rStyle w:val="a3"/>
          <w:rFonts w:hAnsi="標楷體"/>
        </w:rPr>
      </w:pPr>
      <w:r w:rsidRPr="00A375F8">
        <w:rPr>
          <w:rStyle w:val="a3"/>
          <w:rFonts w:hAnsi="標楷體" w:hint="eastAsia"/>
        </w:rPr>
        <w:t>統計截止時間：</w:t>
      </w:r>
      <w:r>
        <w:rPr>
          <w:rStyle w:val="a3"/>
          <w:rFonts w:hAnsi="標楷體"/>
        </w:rPr>
        <w:t>115</w:t>
      </w:r>
      <w:r w:rsidRPr="00A375F8">
        <w:rPr>
          <w:rStyle w:val="a3"/>
          <w:rFonts w:hAnsi="標楷體" w:hint="eastAsia"/>
        </w:rPr>
        <w:t>年</w:t>
      </w:r>
      <w:r w:rsidRPr="00A375F8">
        <w:rPr>
          <w:rStyle w:val="a3"/>
          <w:rFonts w:hAnsi="標楷體"/>
        </w:rPr>
        <w:t>7</w:t>
      </w:r>
      <w:r w:rsidRPr="00A375F8">
        <w:rPr>
          <w:rStyle w:val="a3"/>
          <w:rFonts w:hAnsi="標楷體" w:hint="eastAsia"/>
        </w:rPr>
        <w:t>月</w:t>
      </w:r>
      <w:r>
        <w:rPr>
          <w:rStyle w:val="a3"/>
          <w:rFonts w:hAnsi="標楷體"/>
        </w:rPr>
        <w:t>11</w:t>
      </w:r>
      <w:r w:rsidRPr="00A375F8">
        <w:rPr>
          <w:rStyle w:val="a3"/>
          <w:rFonts w:hAnsi="標楷體" w:hint="eastAsia"/>
        </w:rPr>
        <w:t>日</w:t>
      </w:r>
      <w:r>
        <w:rPr>
          <w:rStyle w:val="a3"/>
          <w:rFonts w:hAnsi="標楷體"/>
        </w:rPr>
        <w:t>17</w:t>
      </w:r>
      <w:r w:rsidRPr="00A375F8">
        <w:rPr>
          <w:rStyle w:val="a3"/>
          <w:rFonts w:hAnsi="標楷體" w:hint="eastAsia"/>
        </w:rPr>
        <w:t>時</w:t>
      </w:r>
    </w:p>
    <w:p w:rsidR="00DE3F81" w:rsidRPr="00A375F8" w:rsidRDefault="00DE3F81" w:rsidP="00793E98">
      <w:pPr>
        <w:snapToGrid w:val="0"/>
        <w:rPr>
          <w:rStyle w:val="a3"/>
          <w:rFonts w:hAnsi="標楷體"/>
        </w:rPr>
      </w:pPr>
      <w:r w:rsidRPr="00A375F8">
        <w:rPr>
          <w:rStyle w:val="a3"/>
          <w:rFonts w:hAnsi="標楷體" w:hint="eastAsia"/>
        </w:rPr>
        <w:t>報別：第</w:t>
      </w:r>
      <w:r>
        <w:rPr>
          <w:rStyle w:val="a3"/>
          <w:rFonts w:hAnsi="標楷體"/>
        </w:rPr>
        <w:t>6</w:t>
      </w:r>
      <w:r w:rsidRPr="00A375F8">
        <w:rPr>
          <w:rStyle w:val="a3"/>
          <w:rFonts w:hAnsi="標楷體" w:hint="eastAsia"/>
        </w:rPr>
        <w:t>報</w:t>
      </w:r>
    </w:p>
    <w:p w:rsidR="00DE3F81" w:rsidRPr="00A375F8" w:rsidRDefault="00DE3F81" w:rsidP="00773B53">
      <w:pPr>
        <w:numPr>
          <w:ilvl w:val="0"/>
          <w:numId w:val="3"/>
        </w:numPr>
        <w:snapToGrid w:val="0"/>
        <w:rPr>
          <w:rStyle w:val="a3"/>
          <w:rFonts w:hAnsi="標楷體"/>
          <w:b/>
          <w:sz w:val="32"/>
          <w:szCs w:val="32"/>
        </w:rPr>
      </w:pPr>
      <w:r w:rsidRPr="00A375F8">
        <w:rPr>
          <w:rStyle w:val="a3"/>
          <w:rFonts w:hAnsi="標楷體" w:hint="eastAsia"/>
          <w:b/>
          <w:sz w:val="32"/>
          <w:szCs w:val="32"/>
        </w:rPr>
        <w:t>災情明細表</w:t>
      </w:r>
    </w:p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一、傷亡失蹤清冊</w:t>
      </w:r>
    </w:p>
    <w:tbl>
      <w:tblPr>
        <w:tblW w:w="10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591"/>
        <w:gridCol w:w="901"/>
        <w:gridCol w:w="501"/>
        <w:gridCol w:w="362"/>
        <w:gridCol w:w="2115"/>
        <w:gridCol w:w="1196"/>
        <w:gridCol w:w="2661"/>
        <w:gridCol w:w="1433"/>
      </w:tblGrid>
      <w:tr w:rsidR="00DE3F81" w:rsidRPr="00A375F8" w:rsidTr="00215179">
        <w:trPr>
          <w:trHeight w:val="45"/>
        </w:trPr>
        <w:tc>
          <w:tcPr>
            <w:tcW w:w="10148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E3F81" w:rsidRPr="00A375F8" w:rsidRDefault="00DE3F81" w:rsidP="00EC7E9E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小計：死亡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人、失蹤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人、重傷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人、中傷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人、輕傷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</w:tc>
      </w:tr>
      <w:tr w:rsidR="00DE3F81" w:rsidRPr="00A375F8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傷亡類別</w:t>
            </w: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62" w:type="dxa"/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發生</w:t>
            </w:r>
          </w:p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</w:rPr>
              <w:t>傷亡原因</w:t>
            </w: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</w:tc>
      </w:tr>
      <w:tr w:rsidR="00DE3F81" w:rsidRPr="00A375F8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362" w:type="dxa"/>
            <w:shd w:val="clear" w:color="auto" w:fill="FFFFFF"/>
            <w:vAlign w:val="center"/>
          </w:tcPr>
          <w:p w:rsidR="00DE3F81" w:rsidRPr="00A375F8" w:rsidRDefault="00DE3F8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A375F8" w:rsidRDefault="00DE3F81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2164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DE3F81" w:rsidRPr="00A375F8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DE3F81" w:rsidRPr="00A375F8" w:rsidRDefault="00DE3F81" w:rsidP="00A76585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362" w:type="dxa"/>
            <w:shd w:val="clear" w:color="auto" w:fill="FFFFFF"/>
            <w:vAlign w:val="center"/>
          </w:tcPr>
          <w:p w:rsidR="00DE3F81" w:rsidRPr="00A375F8" w:rsidRDefault="00DE3F8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A375F8" w:rsidRDefault="00DE3F81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DE3F81" w:rsidRPr="00A375F8" w:rsidRDefault="00DE3F81" w:rsidP="003F733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2164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DE3F81" w:rsidRPr="00A375F8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DE3F81" w:rsidRPr="00A375F8" w:rsidRDefault="00DE3F81" w:rsidP="00A76585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362" w:type="dxa"/>
            <w:shd w:val="clear" w:color="auto" w:fill="FFFFFF"/>
            <w:vAlign w:val="center"/>
          </w:tcPr>
          <w:p w:rsidR="00DE3F81" w:rsidRPr="00A375F8" w:rsidRDefault="00DE3F8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DE3F81" w:rsidRPr="00A375F8" w:rsidRDefault="00DE3F81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A375F8" w:rsidRDefault="00DE3F81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DE3F81" w:rsidRPr="00A375F8" w:rsidRDefault="00DE3F81" w:rsidP="003F733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2164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sz w:val="20"/>
          <w:szCs w:val="20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二、民眾危困搶救</w:t>
      </w:r>
    </w:p>
    <w:tbl>
      <w:tblPr>
        <w:tblW w:w="10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"/>
        <w:gridCol w:w="418"/>
        <w:gridCol w:w="840"/>
        <w:gridCol w:w="700"/>
        <w:gridCol w:w="1388"/>
        <w:gridCol w:w="1964"/>
        <w:gridCol w:w="3600"/>
        <w:gridCol w:w="956"/>
      </w:tblGrid>
      <w:tr w:rsidR="00DE3F81" w:rsidRPr="00A375F8" w:rsidTr="00D95DCA">
        <w:trPr>
          <w:trHeight w:val="330"/>
        </w:trPr>
        <w:tc>
          <w:tcPr>
            <w:tcW w:w="10148" w:type="dxa"/>
            <w:gridSpan w:val="8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EC7E9E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小計：總計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件，已完成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件、救出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  <w:p w:rsidR="00DE3F81" w:rsidRPr="00A375F8" w:rsidRDefault="00DE3F81" w:rsidP="00EC7E9E">
            <w:pPr>
              <w:snapToGrid w:val="0"/>
              <w:rPr>
                <w:rFonts w:ascii="標楷體" w:eastAsia="標楷體" w:hAnsi="標楷體"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註記：㊣已完成☆搶救中</w:t>
            </w:r>
          </w:p>
        </w:tc>
      </w:tr>
      <w:tr w:rsidR="00DE3F81" w:rsidRPr="00A375F8" w:rsidTr="00D95DCA">
        <w:trPr>
          <w:trHeight w:val="330"/>
        </w:trPr>
        <w:tc>
          <w:tcPr>
            <w:tcW w:w="282" w:type="dxa"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</w:t>
            </w:r>
          </w:p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發生時間</w:t>
            </w: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956" w:type="dxa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D95DCA">
        <w:tc>
          <w:tcPr>
            <w:tcW w:w="2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8D5E37">
            <w:pPr>
              <w:jc w:val="center"/>
            </w:pPr>
          </w:p>
        </w:tc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E3F81" w:rsidRPr="00A375F8" w:rsidRDefault="00DE3F81" w:rsidP="000321D5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E3F81" w:rsidRPr="00A375F8" w:rsidRDefault="00DE3F81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E3F81" w:rsidRPr="00A375F8" w:rsidRDefault="00DE3F81" w:rsidP="00D95DCA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0321D5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DE3F81" w:rsidRPr="00A375F8" w:rsidTr="00D95DCA">
        <w:tc>
          <w:tcPr>
            <w:tcW w:w="2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8D5E3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E3F81" w:rsidRPr="00A375F8" w:rsidRDefault="00DE3F81" w:rsidP="000321D5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E3F81" w:rsidRPr="00A375F8" w:rsidRDefault="00DE3F81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DE3F81" w:rsidRPr="00A375F8" w:rsidRDefault="00DE3F81" w:rsidP="00EC640B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0321D5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DE3F81" w:rsidRPr="00A375F8" w:rsidTr="00D95DCA">
        <w:tc>
          <w:tcPr>
            <w:tcW w:w="2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8D5E3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:rsidR="00DE3F81" w:rsidRPr="00A375F8" w:rsidRDefault="00DE3F81" w:rsidP="00A76585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:rsidR="00DE3F81" w:rsidRPr="00A375F8" w:rsidRDefault="00DE3F81" w:rsidP="00A76585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A76585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:rsidR="00DE3F81" w:rsidRPr="00A375F8" w:rsidRDefault="00DE3F81" w:rsidP="00A76585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991FCD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三、道路橋樑災情</w:t>
      </w:r>
    </w:p>
    <w:tbl>
      <w:tblPr>
        <w:tblW w:w="103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"/>
        <w:gridCol w:w="448"/>
        <w:gridCol w:w="900"/>
        <w:gridCol w:w="1440"/>
        <w:gridCol w:w="2354"/>
        <w:gridCol w:w="1426"/>
        <w:gridCol w:w="2354"/>
        <w:gridCol w:w="1135"/>
      </w:tblGrid>
      <w:tr w:rsidR="00DE3F81" w:rsidRPr="00A375F8" w:rsidTr="00617191">
        <w:trPr>
          <w:trHeight w:val="60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28"/>
                <w:szCs w:val="28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28"/>
                <w:szCs w:val="28"/>
              </w:rPr>
              <w:t>（一）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道路災情</w:t>
            </w:r>
          </w:p>
        </w:tc>
      </w:tr>
      <w:tr w:rsidR="00DE3F81" w:rsidRPr="00A375F8" w:rsidTr="00617191">
        <w:trPr>
          <w:trHeight w:val="60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DE3F81" w:rsidRPr="00A375F8" w:rsidRDefault="00DE3F81" w:rsidP="00E25B73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小計：共計</w:t>
            </w:r>
            <w:r>
              <w:rPr>
                <w:rFonts w:ascii="標楷體" w:eastAsia="標楷體" w:hAnsi="標楷體"/>
              </w:rPr>
              <w:t>16</w:t>
            </w:r>
            <w:r w:rsidRPr="00A375F8">
              <w:rPr>
                <w:rFonts w:ascii="標楷體" w:eastAsia="標楷體" w:hAnsi="標楷體" w:hint="eastAsia"/>
              </w:rPr>
              <w:t>處，未搶通</w:t>
            </w:r>
            <w:r>
              <w:rPr>
                <w:rFonts w:ascii="標楷體" w:eastAsia="標楷體" w:hAnsi="標楷體"/>
              </w:rPr>
              <w:t>6</w:t>
            </w:r>
            <w:r w:rsidRPr="00A375F8">
              <w:rPr>
                <w:rFonts w:ascii="標楷體" w:eastAsia="標楷體" w:hAnsi="標楷體" w:hint="eastAsia"/>
              </w:rPr>
              <w:t>件</w:t>
            </w: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路樹倒塌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件</w:t>
            </w:r>
            <w:r w:rsidRPr="00A375F8">
              <w:rPr>
                <w:rFonts w:ascii="標楷體" w:eastAsia="標楷體" w:hAnsi="標楷體" w:hint="eastAsia"/>
              </w:rPr>
              <w:t>、電線桿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件、其他</w:t>
            </w:r>
            <w:r>
              <w:rPr>
                <w:rFonts w:ascii="標楷體" w:eastAsia="標楷體" w:hAnsi="標楷體"/>
              </w:rPr>
              <w:t>1</w:t>
            </w:r>
            <w:r w:rsidRPr="00A375F8">
              <w:rPr>
                <w:rFonts w:ascii="標楷體" w:eastAsia="標楷體" w:hAnsi="標楷體" w:hint="eastAsia"/>
              </w:rPr>
              <w:t>件</w:t>
            </w: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土石坍塌、土石流、路基流失、堤防毀損、道路阻塞、土石堆積等</w:t>
            </w:r>
            <w:r w:rsidRPr="00A375F8">
              <w:rPr>
                <w:rFonts w:ascii="標楷體" w:eastAsia="標楷體" w:hAnsi="標楷體"/>
              </w:rPr>
              <w:t>)</w:t>
            </w:r>
            <w:r w:rsidRPr="00A375F8">
              <w:rPr>
                <w:rFonts w:ascii="標楷體" w:eastAsia="標楷體" w:hAnsi="標楷體" w:hint="eastAsia"/>
              </w:rPr>
              <w:t>，已搶通</w:t>
            </w:r>
            <w:r>
              <w:rPr>
                <w:rFonts w:ascii="標楷體" w:eastAsia="標楷體" w:hAnsi="標楷體"/>
              </w:rPr>
              <w:t>10</w:t>
            </w:r>
            <w:r w:rsidRPr="00A375F8">
              <w:rPr>
                <w:rFonts w:ascii="標楷體" w:eastAsia="標楷體" w:hAnsi="標楷體" w:hint="eastAsia"/>
              </w:rPr>
              <w:t>處。</w:t>
            </w:r>
          </w:p>
          <w:p w:rsidR="00DE3F81" w:rsidRPr="00A375F8" w:rsidRDefault="00DE3F81" w:rsidP="00E25B73">
            <w:pPr>
              <w:snapToGrid w:val="0"/>
              <w:rPr>
                <w:rFonts w:ascii="標楷體" w:eastAsia="標楷體" w:hAnsi="標楷體"/>
                <w:spacing w:val="20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註記：㊣已搶通。</w:t>
            </w:r>
          </w:p>
        </w:tc>
      </w:tr>
      <w:tr w:rsidR="00DE3F81" w:rsidRPr="00A375F8" w:rsidTr="00617191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</w:t>
            </w:r>
          </w:p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阻斷</w:t>
            </w:r>
          </w:p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A375F8" w:rsidRDefault="00CA3103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hyperlink r:id="rId8" w:history="1">
              <w:r w:rsidR="00DE3F81" w:rsidRPr="00A375F8">
                <w:rPr>
                  <w:rFonts w:ascii="標楷體" w:eastAsia="標楷體" w:hAnsi="標楷體" w:hint="eastAsia"/>
                </w:rPr>
                <w:t>路線樁號</w:t>
              </w:r>
            </w:hyperlink>
            <w:r w:rsidR="00DE3F81" w:rsidRPr="00A375F8">
              <w:rPr>
                <w:rFonts w:ascii="標楷體" w:eastAsia="標楷體" w:hAnsi="標楷體"/>
              </w:rPr>
              <w:br/>
            </w:r>
            <w:r w:rsidR="00DE3F81" w:rsidRPr="00A375F8">
              <w:rPr>
                <w:rFonts w:ascii="標楷體" w:eastAsia="標楷體" w:hAnsi="標楷體" w:hint="eastAsia"/>
              </w:rPr>
              <w:t>（發生地點）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受損情形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處理情形（管制措施或</w:t>
            </w:r>
            <w:hyperlink r:id="rId9" w:history="1">
              <w:r w:rsidRPr="00A375F8">
                <w:rPr>
                  <w:rFonts w:ascii="標楷體" w:eastAsia="標楷體" w:hAnsi="標楷體" w:hint="eastAsia"/>
                </w:rPr>
                <w:t>預計搶通時間</w:t>
              </w:r>
            </w:hyperlink>
            <w:r w:rsidRPr="00A375F8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通報</w:t>
            </w:r>
          </w:p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DD571C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1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竹山鎮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7"/>
                <w:attr w:name="Year" w:val="2026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13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11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竹山鎮中央里</w:t>
            </w:r>
            <w:r w:rsidRPr="00E271F5">
              <w:rPr>
                <w:rFonts w:ascii="標楷體" w:eastAsia="標楷體" w:hAnsi="標楷體" w:cs="Segoe UI"/>
                <w:shd w:val="clear" w:color="auto" w:fill="FFFFFF"/>
              </w:rPr>
              <w:t>14</w:t>
            </w: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鄰北勢巷</w:t>
            </w:r>
            <w:r w:rsidRPr="00E271F5">
              <w:rPr>
                <w:rFonts w:ascii="標楷體" w:eastAsia="標楷體" w:hAnsi="標楷體" w:cs="Segoe UI"/>
                <w:shd w:val="clear" w:color="auto" w:fill="FFFFFF"/>
              </w:rPr>
              <w:t>35</w:t>
            </w: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號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竹山鎮公所</w:t>
            </w:r>
          </w:p>
        </w:tc>
      </w:tr>
      <w:tr w:rsidR="00DE3F81" w:rsidRPr="00A375F8" w:rsidTr="00814AF6">
        <w:trPr>
          <w:trHeight w:val="667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DD571C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2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埔里鎮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7"/>
                <w:attr w:name="Year" w:val="2026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14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18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 w:cs="Segoe UI"/>
                <w:shd w:val="clear" w:color="auto" w:fill="FFFFFF"/>
              </w:rPr>
            </w:pP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投</w:t>
            </w:r>
            <w:r w:rsidRPr="00E271F5">
              <w:rPr>
                <w:rFonts w:ascii="標楷體" w:eastAsia="標楷體" w:hAnsi="標楷體" w:cs="Segoe UI"/>
                <w:shd w:val="clear" w:color="auto" w:fill="FFFFFF"/>
              </w:rPr>
              <w:t>68</w:t>
            </w: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線縣道</w:t>
            </w:r>
            <w:r w:rsidRPr="00E271F5">
              <w:rPr>
                <w:rFonts w:ascii="標楷體" w:eastAsia="標楷體" w:hAnsi="標楷體" w:cs="Segoe UI"/>
                <w:shd w:val="clear" w:color="auto" w:fill="FFFFFF"/>
              </w:rPr>
              <w:t>4.5K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埔里鎮公所</w:t>
            </w:r>
          </w:p>
        </w:tc>
      </w:tr>
      <w:tr w:rsidR="00DE3F81" w:rsidRPr="00A375F8" w:rsidTr="00814AF6">
        <w:trPr>
          <w:trHeight w:val="667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Pr="00A375F8" w:rsidRDefault="00DE3F81" w:rsidP="00DD571C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3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7"/>
                <w:attr w:name="Year" w:val="2026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14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58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 w:cs="Segoe UI"/>
                <w:shd w:val="clear" w:color="auto" w:fill="FFFFFF"/>
              </w:rPr>
            </w:pP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投</w:t>
            </w:r>
            <w:r w:rsidRPr="00E271F5">
              <w:rPr>
                <w:rFonts w:ascii="標楷體" w:eastAsia="標楷體" w:hAnsi="標楷體" w:cs="Segoe UI"/>
                <w:shd w:val="clear" w:color="auto" w:fill="FFFFFF"/>
              </w:rPr>
              <w:t>93</w:t>
            </w: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線</w:t>
            </w:r>
            <w:r w:rsidRPr="00E271F5">
              <w:rPr>
                <w:rFonts w:ascii="標楷體" w:eastAsia="標楷體" w:hAnsi="標楷體" w:cs="Segoe UI"/>
                <w:shd w:val="clear" w:color="auto" w:fill="FFFFFF"/>
              </w:rPr>
              <w:t>4K</w:t>
            </w: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處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信義鄉公所</w:t>
            </w:r>
          </w:p>
        </w:tc>
      </w:tr>
      <w:tr w:rsidR="00DE3F81" w:rsidRPr="00A375F8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DD571C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4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7"/>
                <w:attr w:name="Year" w:val="2026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15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08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 w:cs="Segoe UI"/>
                <w:shd w:val="clear" w:color="auto" w:fill="FFFFFF"/>
              </w:rPr>
            </w:pP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投</w:t>
            </w:r>
            <w:r w:rsidRPr="00E271F5">
              <w:rPr>
                <w:rFonts w:ascii="標楷體" w:eastAsia="標楷體" w:hAnsi="標楷體" w:cs="Segoe UI"/>
                <w:shd w:val="clear" w:color="auto" w:fill="FFFFFF"/>
              </w:rPr>
              <w:t>93</w:t>
            </w: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線桐林國小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信義鄉公所</w:t>
            </w:r>
          </w:p>
        </w:tc>
      </w:tr>
      <w:tr w:rsidR="00DE3F81" w:rsidRPr="00A375F8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DD571C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5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7"/>
                <w:attr w:name="Year" w:val="2026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15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31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 w:cs="Segoe UI"/>
                <w:shd w:val="clear" w:color="auto" w:fill="FFFFFF"/>
              </w:rPr>
            </w:pP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豐丘</w:t>
            </w:r>
            <w:r w:rsidRPr="00E271F5">
              <w:rPr>
                <w:rFonts w:ascii="標楷體" w:eastAsia="標楷體" w:hAnsi="標楷體" w:cs="Segoe UI"/>
                <w:shd w:val="clear" w:color="auto" w:fill="FFFFFF"/>
              </w:rPr>
              <w:t>1</w:t>
            </w: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號農路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信義鄉公所</w:t>
            </w:r>
          </w:p>
        </w:tc>
      </w:tr>
      <w:tr w:rsidR="00DE3F81" w:rsidRPr="00A375F8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DD571C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6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7"/>
                <w:attr w:name="Year" w:val="2026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15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33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 w:cs="Segoe UI"/>
                <w:shd w:val="clear" w:color="auto" w:fill="FFFFFF"/>
              </w:rPr>
            </w:pP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信義鄉雙龍聯外道路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cs="Segoe UI" w:hint="eastAsia"/>
                <w:shd w:val="clear" w:color="auto" w:fill="FFFFFF"/>
              </w:rPr>
              <w:t>邊坡坍塌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刻正搶修中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DD571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信義鄉公所</w:t>
            </w:r>
          </w:p>
        </w:tc>
      </w:tr>
      <w:tr w:rsidR="00DE3F81" w:rsidRPr="00A375F8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25B7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Pr="00A375F8" w:rsidRDefault="00DE3F81" w:rsidP="00B47FC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1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DE3F81" w:rsidRPr="00E271F5" w:rsidRDefault="00DE3F81" w:rsidP="00B47FC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鹿谷鄉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DE3F81" w:rsidRPr="00E271F5" w:rsidRDefault="00DE3F81" w:rsidP="00B47FC3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10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10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B47FC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南投縣鹿谷鄉興產路</w:t>
            </w:r>
            <w:r w:rsidRPr="00E271F5">
              <w:rPr>
                <w:rFonts w:ascii="標楷體" w:eastAsia="標楷體" w:hAnsi="標楷體"/>
              </w:rPr>
              <w:t>76-15</w:t>
            </w:r>
            <w:r w:rsidRPr="00E271F5">
              <w:rPr>
                <w:rFonts w:ascii="標楷體" w:eastAsia="標楷體" w:hAnsi="標楷體" w:hint="eastAsia"/>
              </w:rPr>
              <w:t>號</w:t>
            </w:r>
            <w:r w:rsidRPr="00E271F5">
              <w:rPr>
                <w:rFonts w:ascii="標楷體" w:eastAsia="標楷體" w:hAnsi="標楷體"/>
              </w:rPr>
              <w:t>(</w:t>
            </w:r>
            <w:r w:rsidRPr="00E271F5">
              <w:rPr>
                <w:rFonts w:ascii="標楷體" w:eastAsia="標楷體" w:hAnsi="標楷體" w:hint="eastAsia"/>
              </w:rPr>
              <w:t>溪頭老爺山莊</w:t>
            </w:r>
            <w:r w:rsidRPr="00E271F5">
              <w:rPr>
                <w:rFonts w:ascii="標楷體" w:eastAsia="標楷體" w:hAnsi="標楷體"/>
              </w:rPr>
              <w:t>)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B47FC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路樹倒塌、電線冒煙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DE3F81" w:rsidRPr="00E271F5" w:rsidRDefault="00DE3F81" w:rsidP="00B47FC3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B47FC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工務處</w:t>
            </w:r>
          </w:p>
        </w:tc>
      </w:tr>
      <w:tr w:rsidR="00DE3F81" w:rsidRPr="00A375F8" w:rsidTr="0054516A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73167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Pr="00A375F8" w:rsidRDefault="00DE3F81" w:rsidP="00397A4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E271F5" w:rsidRDefault="00DE3F81" w:rsidP="001A59F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國姓鄉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E271F5" w:rsidRDefault="00DE3F81" w:rsidP="001A59F5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10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24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1A59F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國姓鄉長流村長期巷</w:t>
            </w:r>
            <w:r w:rsidRPr="00E271F5">
              <w:rPr>
                <w:rFonts w:ascii="標楷體" w:eastAsia="標楷體" w:hAnsi="標楷體"/>
              </w:rPr>
              <w:t>40-9</w:t>
            </w:r>
            <w:r w:rsidRPr="00E271F5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1A59F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1A59F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1A59F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國姓鄉公所</w:t>
            </w:r>
          </w:p>
        </w:tc>
      </w:tr>
      <w:tr w:rsidR="00DE3F81" w:rsidRPr="00A375F8" w:rsidTr="0054516A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73167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397A4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3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E271F5" w:rsidRDefault="00DE3F81" w:rsidP="00962CE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E271F5" w:rsidRDefault="00DE3F81" w:rsidP="00962CE0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10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32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962CE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信義鄉東埔村第一鄰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962CE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962CE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962CE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信義鄉公所</w:t>
            </w:r>
          </w:p>
        </w:tc>
      </w:tr>
      <w:tr w:rsidR="00DE3F81" w:rsidRPr="00A375F8" w:rsidTr="006B7EB2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73167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397A43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4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E271F5" w:rsidRDefault="00DE3F81" w:rsidP="00FD1FE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水里鄉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E271F5" w:rsidRDefault="00DE3F81" w:rsidP="00FD1FE2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10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40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FD1FE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水里鄉投</w:t>
            </w:r>
            <w:r w:rsidRPr="00E271F5">
              <w:rPr>
                <w:rFonts w:ascii="標楷體" w:eastAsia="標楷體" w:hAnsi="標楷體"/>
              </w:rPr>
              <w:t>54</w:t>
            </w:r>
            <w:r w:rsidRPr="00E271F5">
              <w:rPr>
                <w:rFonts w:ascii="標楷體" w:eastAsia="標楷體" w:hAnsi="標楷體" w:hint="eastAsia"/>
              </w:rPr>
              <w:t>線</w:t>
            </w:r>
            <w:r w:rsidRPr="00E271F5">
              <w:rPr>
                <w:rFonts w:ascii="標楷體" w:eastAsia="標楷體" w:hAnsi="標楷體"/>
              </w:rPr>
              <w:t>15K 50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FD1FE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6B7EB2">
            <w:pPr>
              <w:jc w:val="center"/>
            </w:pPr>
            <w:r w:rsidRPr="00E271F5"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70506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水里鄉公所</w:t>
            </w:r>
          </w:p>
        </w:tc>
      </w:tr>
      <w:tr w:rsidR="00DE3F81" w:rsidRPr="00A375F8" w:rsidTr="006B7EB2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73167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E8486F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5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E271F5" w:rsidRDefault="00DE3F81" w:rsidP="00FE6A3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仁愛鄉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E271F5" w:rsidRDefault="00DE3F81" w:rsidP="00FE6A3D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10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53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FE6A3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仁愛鄉法治村投</w:t>
            </w:r>
            <w:r w:rsidRPr="00E271F5">
              <w:rPr>
                <w:rFonts w:ascii="標楷體" w:eastAsia="標楷體" w:hAnsi="標楷體"/>
              </w:rPr>
              <w:t>71</w:t>
            </w:r>
            <w:r w:rsidRPr="00E271F5">
              <w:rPr>
                <w:rFonts w:ascii="標楷體" w:eastAsia="標楷體" w:hAnsi="標楷體" w:hint="eastAsia"/>
              </w:rPr>
              <w:t>線</w:t>
            </w:r>
            <w:r w:rsidRPr="00E271F5">
              <w:rPr>
                <w:rFonts w:ascii="標楷體" w:eastAsia="標楷體" w:hAnsi="標楷體"/>
              </w:rPr>
              <w:t>12K+300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FE6A3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E97816">
            <w:pPr>
              <w:jc w:val="center"/>
            </w:pPr>
            <w:r w:rsidRPr="00E271F5"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FE6A3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工務處</w:t>
            </w:r>
          </w:p>
        </w:tc>
      </w:tr>
      <w:tr w:rsidR="00DE3F81" w:rsidRPr="00A375F8" w:rsidTr="002D4653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73167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E8486F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6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E271F5" w:rsidRDefault="00DE3F81" w:rsidP="007B42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E271F5" w:rsidRDefault="00DE3F81" w:rsidP="007B42E5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11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13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7B42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信義鄉台</w:t>
            </w:r>
            <w:r w:rsidRPr="00E271F5">
              <w:rPr>
                <w:rFonts w:ascii="標楷體" w:eastAsia="標楷體" w:hAnsi="標楷體"/>
              </w:rPr>
              <w:t>21</w:t>
            </w:r>
            <w:r w:rsidRPr="00E271F5">
              <w:rPr>
                <w:rFonts w:ascii="標楷體" w:eastAsia="標楷體" w:hAnsi="標楷體" w:hint="eastAsia"/>
              </w:rPr>
              <w:t>線</w:t>
            </w:r>
            <w:r w:rsidRPr="00E271F5">
              <w:rPr>
                <w:rFonts w:ascii="標楷體" w:eastAsia="標楷體" w:hAnsi="標楷體"/>
              </w:rPr>
              <w:t xml:space="preserve">99.5K </w:t>
            </w:r>
            <w:r w:rsidRPr="00E271F5">
              <w:rPr>
                <w:rFonts w:ascii="標楷體" w:eastAsia="標楷體" w:hAnsi="標楷體" w:hint="eastAsia"/>
              </w:rPr>
              <w:t>南向路面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7B42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土石災情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6B7EB2">
            <w:pPr>
              <w:jc w:val="center"/>
            </w:pPr>
            <w:r w:rsidRPr="00E271F5"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7B42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信義鄉公所</w:t>
            </w:r>
          </w:p>
        </w:tc>
      </w:tr>
      <w:tr w:rsidR="00DE3F81" w:rsidRPr="00A375F8" w:rsidTr="002D4653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73167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7B42E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7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E271F5" w:rsidRDefault="00DE3F81" w:rsidP="00E7291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國姓鄉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E271F5" w:rsidRDefault="00DE3F81" w:rsidP="00E7291E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E271F5">
                <w:rPr>
                  <w:rFonts w:ascii="標楷體" w:eastAsia="標楷體" w:hAnsi="標楷體"/>
                </w:rPr>
                <w:t>7</w:t>
              </w:r>
              <w:r w:rsidRPr="00E271F5">
                <w:rPr>
                  <w:rFonts w:ascii="標楷體" w:eastAsia="標楷體" w:hAnsi="標楷體" w:hint="eastAsia"/>
                </w:rPr>
                <w:t>月</w:t>
              </w:r>
              <w:r w:rsidRPr="00E271F5">
                <w:rPr>
                  <w:rFonts w:ascii="標楷體" w:eastAsia="標楷體" w:hAnsi="標楷體"/>
                </w:rPr>
                <w:t>11</w:t>
              </w:r>
              <w:r w:rsidRPr="00E271F5">
                <w:rPr>
                  <w:rFonts w:ascii="標楷體" w:eastAsia="標楷體" w:hAnsi="標楷體" w:hint="eastAsia"/>
                </w:rPr>
                <w:t>日</w:t>
              </w:r>
            </w:smartTag>
            <w:r w:rsidRPr="00E271F5">
              <w:rPr>
                <w:rFonts w:ascii="標楷體" w:eastAsia="標楷體" w:hAnsi="標楷體"/>
              </w:rPr>
              <w:t>10</w:t>
            </w:r>
            <w:r w:rsidRPr="00E271F5">
              <w:rPr>
                <w:rFonts w:ascii="標楷體" w:eastAsia="標楷體" w:hAnsi="標楷體" w:hint="eastAsia"/>
              </w:rPr>
              <w:t>時</w:t>
            </w:r>
            <w:r w:rsidRPr="00E271F5">
              <w:rPr>
                <w:rFonts w:ascii="標楷體" w:eastAsia="標楷體" w:hAnsi="標楷體"/>
              </w:rPr>
              <w:t>44</w:t>
            </w:r>
            <w:r w:rsidRPr="00E271F5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E7291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國姓鄉台</w:t>
            </w:r>
            <w:r w:rsidRPr="00E271F5">
              <w:rPr>
                <w:rFonts w:ascii="標楷體" w:eastAsia="標楷體" w:hAnsi="標楷體"/>
              </w:rPr>
              <w:t>14</w:t>
            </w:r>
            <w:r w:rsidRPr="00E271F5">
              <w:rPr>
                <w:rFonts w:ascii="標楷體" w:eastAsia="標楷體" w:hAnsi="標楷體" w:hint="eastAsia"/>
              </w:rPr>
              <w:t>線雙福隧道口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271F5" w:rsidRDefault="00DE3F81" w:rsidP="00E7291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E271F5" w:rsidRDefault="00DE3F81" w:rsidP="00E7291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E271F5" w:rsidRDefault="00DE3F81" w:rsidP="00E7291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271F5">
              <w:rPr>
                <w:rFonts w:ascii="標楷體" w:eastAsia="標楷體" w:hAnsi="標楷體" w:hint="eastAsia"/>
              </w:rPr>
              <w:t>國姓鄉公所</w:t>
            </w:r>
          </w:p>
        </w:tc>
      </w:tr>
      <w:tr w:rsidR="00DE3F81" w:rsidRPr="00A375F8" w:rsidTr="002D4653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2D4653" w:rsidRDefault="00DE3F81" w:rsidP="002D4653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A7AF2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7B42E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8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70506C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仁愛鄉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70506C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007666">
                <w:rPr>
                  <w:rFonts w:ascii="標楷體" w:eastAsia="標楷體" w:hAnsi="標楷體"/>
                </w:rPr>
                <w:t>7</w:t>
              </w:r>
              <w:r w:rsidRPr="00007666">
                <w:rPr>
                  <w:rFonts w:ascii="標楷體" w:eastAsia="標楷體" w:hAnsi="標楷體" w:hint="eastAsia"/>
                </w:rPr>
                <w:t>月</w:t>
              </w:r>
              <w:r w:rsidRPr="00007666">
                <w:rPr>
                  <w:rFonts w:ascii="標楷體" w:eastAsia="標楷體" w:hAnsi="標楷體"/>
                </w:rPr>
                <w:t>11</w:t>
              </w:r>
              <w:r w:rsidRPr="00007666">
                <w:rPr>
                  <w:rFonts w:ascii="標楷體" w:eastAsia="標楷體" w:hAnsi="標楷體" w:hint="eastAsia"/>
                </w:rPr>
                <w:t>日</w:t>
              </w:r>
            </w:smartTag>
            <w:r>
              <w:rPr>
                <w:rFonts w:ascii="標楷體" w:eastAsia="標楷體" w:hAnsi="標楷體"/>
              </w:rPr>
              <w:t>12</w:t>
            </w:r>
            <w:r w:rsidRPr="00007666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/>
              </w:rPr>
              <w:t>50</w:t>
            </w:r>
            <w:r w:rsidRPr="00007666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6B7EB2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仁愛鄉武界產業道路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548D7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Default="00DE3F81" w:rsidP="00880EC9">
            <w:pPr>
              <w:jc w:val="center"/>
            </w:pPr>
            <w:r w:rsidRPr="00CB3701"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仁愛鄉公所</w:t>
            </w:r>
          </w:p>
        </w:tc>
      </w:tr>
      <w:tr w:rsidR="00DE3F81" w:rsidRPr="00A375F8" w:rsidTr="002D4653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2D4653" w:rsidRDefault="00DE3F81" w:rsidP="002D4653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A7AF2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7B42E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9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草屯鎮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957DDA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957DDA">
                <w:rPr>
                  <w:rFonts w:ascii="標楷體" w:eastAsia="標楷體" w:hAnsi="標楷體"/>
                </w:rPr>
                <w:t>7</w:t>
              </w:r>
              <w:r w:rsidRPr="00957DDA">
                <w:rPr>
                  <w:rFonts w:ascii="標楷體" w:eastAsia="標楷體" w:hAnsi="標楷體" w:hint="eastAsia"/>
                </w:rPr>
                <w:t>月</w:t>
              </w:r>
              <w:r w:rsidRPr="00957DDA">
                <w:rPr>
                  <w:rFonts w:ascii="標楷體" w:eastAsia="標楷體" w:hAnsi="標楷體"/>
                </w:rPr>
                <w:t>11</w:t>
              </w:r>
              <w:r w:rsidRPr="00957DDA">
                <w:rPr>
                  <w:rFonts w:ascii="標楷體" w:eastAsia="標楷體" w:hAnsi="標楷體" w:hint="eastAsia"/>
                </w:rPr>
                <w:t>日</w:t>
              </w:r>
            </w:smartTag>
            <w:r w:rsidRPr="00957DDA">
              <w:rPr>
                <w:rFonts w:ascii="標楷體" w:eastAsia="標楷體" w:hAnsi="標楷體"/>
              </w:rPr>
              <w:t>14</w:t>
            </w:r>
            <w:r w:rsidRPr="00957DDA">
              <w:rPr>
                <w:rFonts w:ascii="標楷體" w:eastAsia="標楷體" w:hAnsi="標楷體" w:hint="eastAsia"/>
              </w:rPr>
              <w:t>時</w:t>
            </w:r>
            <w:r w:rsidRPr="00957DDA">
              <w:rPr>
                <w:rFonts w:ascii="標楷體" w:eastAsia="標楷體" w:hAnsi="標楷體"/>
              </w:rPr>
              <w:t>04</w:t>
            </w:r>
            <w:r w:rsidRPr="00957DDA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957DDA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shd w:val="clear" w:color="auto" w:fill="FFFFFF"/>
              </w:rPr>
            </w:pPr>
            <w:r w:rsidRPr="00957DDA">
              <w:rPr>
                <w:rFonts w:ascii="標楷體" w:eastAsia="標楷體" w:hAnsi="標楷體" w:cs="Segoe UI" w:hint="eastAsia"/>
                <w:shd w:val="clear" w:color="auto" w:fill="FFFFFF"/>
              </w:rPr>
              <w:t>草屯鎮民生三街</w:t>
            </w:r>
            <w:r w:rsidRPr="00957DDA">
              <w:rPr>
                <w:rFonts w:ascii="標楷體" w:eastAsia="標楷體" w:hAnsi="標楷體" w:cs="Segoe UI"/>
                <w:shd w:val="clear" w:color="auto" w:fill="FFFFFF"/>
              </w:rPr>
              <w:t>30</w:t>
            </w:r>
            <w:r w:rsidRPr="00957DDA">
              <w:rPr>
                <w:rFonts w:ascii="標楷體" w:eastAsia="標楷體" w:hAnsi="標楷體" w:cs="Segoe UI" w:hint="eastAsia"/>
                <w:shd w:val="clear" w:color="auto" w:fill="FFFFFF"/>
              </w:rPr>
              <w:t>巷</w:t>
            </w:r>
            <w:r w:rsidRPr="00957DDA">
              <w:rPr>
                <w:rFonts w:ascii="標楷體" w:eastAsia="標楷體" w:hAnsi="標楷體" w:cs="Segoe UI"/>
                <w:shd w:val="clear" w:color="auto" w:fill="FFFFFF"/>
              </w:rPr>
              <w:t>17</w:t>
            </w:r>
            <w:r w:rsidRPr="00957DDA">
              <w:rPr>
                <w:rFonts w:ascii="標楷體" w:eastAsia="標楷體" w:hAnsi="標楷體" w:cs="Segoe UI" w:hint="eastAsia"/>
                <w:shd w:val="clear" w:color="auto" w:fill="FFFFFF"/>
              </w:rPr>
              <w:t>號旁邊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548D7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Default="00DE3F81" w:rsidP="00880EC9">
            <w:pPr>
              <w:jc w:val="center"/>
            </w:pPr>
            <w:r w:rsidRPr="00CB3701"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草屯鎮公所</w:t>
            </w:r>
          </w:p>
        </w:tc>
      </w:tr>
      <w:tr w:rsidR="00DE3F81" w:rsidRPr="00A375F8" w:rsidTr="002D4653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2D4653" w:rsidRDefault="00DE3F81" w:rsidP="002D4653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A7AF2">
              <w:rPr>
                <w:rFonts w:ascii="標楷體" w:eastAsia="標楷體" w:hAnsi="標楷體" w:hint="eastAsia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Default="00DE3F81" w:rsidP="007B42E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10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埔里鎮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957DDA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957DDA">
                <w:rPr>
                  <w:rFonts w:ascii="標楷體" w:eastAsia="標楷體" w:hAnsi="標楷體"/>
                </w:rPr>
                <w:t>7</w:t>
              </w:r>
              <w:r w:rsidRPr="00957DDA">
                <w:rPr>
                  <w:rFonts w:ascii="標楷體" w:eastAsia="標楷體" w:hAnsi="標楷體" w:hint="eastAsia"/>
                </w:rPr>
                <w:t>月</w:t>
              </w:r>
              <w:r w:rsidRPr="00957DDA">
                <w:rPr>
                  <w:rFonts w:ascii="標楷體" w:eastAsia="標楷體" w:hAnsi="標楷體"/>
                </w:rPr>
                <w:t>11</w:t>
              </w:r>
              <w:r w:rsidRPr="00957DDA">
                <w:rPr>
                  <w:rFonts w:ascii="標楷體" w:eastAsia="標楷體" w:hAnsi="標楷體" w:hint="eastAsia"/>
                </w:rPr>
                <w:t>日</w:t>
              </w:r>
            </w:smartTag>
            <w:r w:rsidRPr="00957DDA">
              <w:rPr>
                <w:rFonts w:ascii="標楷體" w:eastAsia="標楷體" w:hAnsi="標楷體"/>
              </w:rPr>
              <w:t>14</w:t>
            </w:r>
            <w:r w:rsidRPr="00957DDA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/>
              </w:rPr>
              <w:t>18</w:t>
            </w:r>
            <w:r w:rsidRPr="00957DDA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957DDA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shd w:val="clear" w:color="auto" w:fill="FFFFFF"/>
              </w:rPr>
            </w:pPr>
            <w:r>
              <w:rPr>
                <w:rFonts w:ascii="標楷體" w:eastAsia="標楷體" w:hAnsi="標楷體" w:cs="Segoe UI" w:hint="eastAsia"/>
                <w:shd w:val="clear" w:color="auto" w:fill="FFFFFF"/>
              </w:rPr>
              <w:t>投</w:t>
            </w:r>
            <w:r>
              <w:rPr>
                <w:rFonts w:ascii="標楷體" w:eastAsia="標楷體" w:hAnsi="標楷體" w:cs="Segoe UI"/>
                <w:shd w:val="clear" w:color="auto" w:fill="FFFFFF"/>
              </w:rPr>
              <w:t>68</w:t>
            </w:r>
            <w:r>
              <w:rPr>
                <w:rFonts w:ascii="標楷體" w:eastAsia="標楷體" w:hAnsi="標楷體" w:cs="Segoe UI" w:hint="eastAsia"/>
                <w:shd w:val="clear" w:color="auto" w:fill="FFFFFF"/>
              </w:rPr>
              <w:t>縣</w:t>
            </w:r>
            <w:r>
              <w:rPr>
                <w:rFonts w:ascii="標楷體" w:eastAsia="標楷體" w:hAnsi="標楷體" w:cs="Segoe UI"/>
                <w:shd w:val="clear" w:color="auto" w:fill="FFFFFF"/>
              </w:rPr>
              <w:t>4.5k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E548D7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路樹倒塌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Default="00DE3F81" w:rsidP="00880EC9">
            <w:pPr>
              <w:jc w:val="center"/>
            </w:pPr>
            <w:r w:rsidRPr="00CB3701">
              <w:rPr>
                <w:rFonts w:ascii="標楷體" w:eastAsia="標楷體" w:hAnsi="標楷體" w:hint="eastAsia"/>
              </w:rPr>
              <w:t>已搶通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Default="00DE3F81" w:rsidP="00E9781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埔里鎮公所</w:t>
            </w:r>
          </w:p>
        </w:tc>
      </w:tr>
      <w:tr w:rsidR="00DE3F81" w:rsidRPr="00A375F8" w:rsidTr="00617191">
        <w:trPr>
          <w:trHeight w:val="211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DE3F81" w:rsidRPr="00A375F8" w:rsidRDefault="00DE3F81" w:rsidP="00D538F6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（二）橋樑災情</w:t>
            </w:r>
          </w:p>
        </w:tc>
      </w:tr>
      <w:tr w:rsidR="00DE3F81" w:rsidRPr="00A375F8" w:rsidTr="00617191">
        <w:trPr>
          <w:trHeight w:val="211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DE3F81" w:rsidRPr="00A375F8" w:rsidRDefault="00DE3F81" w:rsidP="007F3C64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小計：計○處</w:t>
            </w:r>
          </w:p>
          <w:p w:rsidR="00DE3F81" w:rsidRPr="00A375F8" w:rsidRDefault="00DE3F81" w:rsidP="005B68EB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註記：㊣已搶通。</w:t>
            </w:r>
          </w:p>
        </w:tc>
      </w:tr>
      <w:tr w:rsidR="00DE3F81" w:rsidRPr="00A375F8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</w:t>
            </w:r>
          </w:p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448" w:type="dxa"/>
            <w:shd w:val="clear" w:color="auto" w:fill="FFFFFF"/>
          </w:tcPr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A375F8" w:rsidRDefault="00DE3F81" w:rsidP="004F373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阻斷</w:t>
            </w:r>
          </w:p>
          <w:p w:rsidR="00DE3F81" w:rsidRPr="00A375F8" w:rsidRDefault="00DE3F81" w:rsidP="004F373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A375F8" w:rsidRDefault="00CA3103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hyperlink r:id="rId10" w:history="1">
              <w:r w:rsidR="00DE3F81" w:rsidRPr="00A375F8">
                <w:rPr>
                  <w:rFonts w:ascii="標楷體" w:eastAsia="標楷體" w:hAnsi="標楷體" w:hint="eastAsia"/>
                </w:rPr>
                <w:t>路線樁號</w:t>
              </w:r>
            </w:hyperlink>
            <w:r w:rsidR="00DE3F81" w:rsidRPr="00A375F8">
              <w:rPr>
                <w:rFonts w:ascii="標楷體" w:eastAsia="標楷體" w:hAnsi="標楷體"/>
              </w:rPr>
              <w:br/>
            </w:r>
            <w:r w:rsidR="00DE3F81" w:rsidRPr="00A375F8">
              <w:rPr>
                <w:rFonts w:ascii="標楷體" w:eastAsia="標楷體" w:hAnsi="標楷體" w:hint="eastAsia"/>
              </w:rPr>
              <w:t>（發生地點）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受損情形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處理情形（管制措施或</w:t>
            </w:r>
            <w:hyperlink r:id="rId11" w:history="1">
              <w:r w:rsidRPr="00A375F8">
                <w:rPr>
                  <w:rFonts w:ascii="標楷體" w:eastAsia="標楷體" w:hAnsi="標楷體" w:hint="eastAsia"/>
                </w:rPr>
                <w:t>預計搶通時間</w:t>
              </w:r>
            </w:hyperlink>
            <w:r w:rsidRPr="00A375F8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Pr="00A375F8" w:rsidRDefault="00DE3F81" w:rsidP="007F3C6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A375F8" w:rsidRDefault="00DE3F81" w:rsidP="008409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A375F8" w:rsidRDefault="00DE3F81" w:rsidP="008409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A375F8" w:rsidRDefault="00DE3F81" w:rsidP="008409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A375F8" w:rsidRDefault="00DE3F81" w:rsidP="008409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A375F8" w:rsidRDefault="00DE3F81" w:rsidP="008409F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8409F2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DE3F81" w:rsidRPr="00A375F8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1B8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E3F81" w:rsidRPr="00A375F8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DE3F81" w:rsidRPr="00A375F8" w:rsidRDefault="00DE3F81" w:rsidP="00ED1B8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DE3F81" w:rsidRPr="00A375F8" w:rsidTr="00617191">
        <w:trPr>
          <w:trHeight w:val="211"/>
        </w:trPr>
        <w:tc>
          <w:tcPr>
            <w:tcW w:w="10357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1B89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備註：南投工務段進駐災害應變時填報省道</w:t>
            </w: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四、其他災情</w:t>
      </w:r>
    </w:p>
    <w:tbl>
      <w:tblPr>
        <w:tblW w:w="103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"/>
        <w:gridCol w:w="322"/>
        <w:gridCol w:w="840"/>
        <w:gridCol w:w="1568"/>
        <w:gridCol w:w="64"/>
        <w:gridCol w:w="1714"/>
        <w:gridCol w:w="2099"/>
        <w:gridCol w:w="84"/>
        <w:gridCol w:w="2184"/>
        <w:gridCol w:w="219"/>
        <w:gridCol w:w="999"/>
      </w:tblGrid>
      <w:tr w:rsidR="00DE3F81" w:rsidRPr="00A375F8" w:rsidTr="00277264">
        <w:trPr>
          <w:trHeight w:val="330"/>
        </w:trPr>
        <w:tc>
          <w:tcPr>
            <w:tcW w:w="10387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DE3F81" w:rsidRPr="00A375F8" w:rsidRDefault="00DE3F81" w:rsidP="00AB1582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（一）封橋</w:t>
            </w:r>
          </w:p>
        </w:tc>
      </w:tr>
      <w:tr w:rsidR="00DE3F81" w:rsidRPr="00A375F8" w:rsidTr="00277264">
        <w:trPr>
          <w:trHeight w:val="330"/>
        </w:trPr>
        <w:tc>
          <w:tcPr>
            <w:tcW w:w="10387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DE3F81" w:rsidRPr="00A375F8" w:rsidRDefault="00DE3F81" w:rsidP="00752C12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</w:t>
            </w:r>
            <w:r w:rsidRPr="005207F0">
              <w:rPr>
                <w:rFonts w:ascii="標楷體" w:eastAsia="標楷體" w:hAnsi="標楷體" w:hint="eastAsia"/>
                <w:color w:val="FF0000"/>
              </w:rPr>
              <w:t>封橋</w:t>
            </w:r>
            <w:r>
              <w:rPr>
                <w:rFonts w:ascii="標楷體" w:eastAsia="標楷體" w:hAnsi="標楷體"/>
                <w:color w:val="FF0000"/>
              </w:rPr>
              <w:t>1</w:t>
            </w:r>
            <w:r w:rsidRPr="005207F0">
              <w:rPr>
                <w:rFonts w:ascii="標楷體" w:eastAsia="標楷體" w:hAnsi="標楷體" w:hint="eastAsia"/>
                <w:color w:val="FF0000"/>
              </w:rPr>
              <w:t>件</w:t>
            </w:r>
            <w:r w:rsidRPr="00A375F8">
              <w:rPr>
                <w:rFonts w:ascii="標楷體" w:eastAsia="標楷體" w:hAnsi="標楷體" w:hint="eastAsia"/>
              </w:rPr>
              <w:t>，管制中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工務處</w:t>
            </w:r>
            <w:r w:rsidRPr="00A375F8">
              <w:rPr>
                <w:rFonts w:ascii="標楷體" w:eastAsia="標楷體" w:hAnsi="標楷體"/>
              </w:rPr>
              <w:t>)</w:t>
            </w:r>
            <w:r w:rsidRPr="00A375F8">
              <w:rPr>
                <w:rFonts w:ascii="標楷體" w:eastAsia="標楷體" w:hAnsi="標楷體" w:hint="eastAsia"/>
              </w:rPr>
              <w:t>，已開放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  <w:p w:rsidR="00DE3F81" w:rsidRPr="00A375F8" w:rsidRDefault="00DE3F81" w:rsidP="00752C12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註記：㊣已解除封橋路、◎</w:t>
            </w:r>
            <w:r w:rsidRPr="00A375F8">
              <w:rPr>
                <w:rFonts w:ascii="標楷體" w:eastAsia="標楷體" w:hAnsi="標楷體" w:hint="eastAsia"/>
              </w:rPr>
              <w:t>管制中</w:t>
            </w:r>
          </w:p>
        </w:tc>
      </w:tr>
      <w:tr w:rsidR="00DE3F81" w:rsidRPr="00A375F8" w:rsidTr="00EF6946">
        <w:trPr>
          <w:trHeight w:val="645"/>
        </w:trPr>
        <w:tc>
          <w:tcPr>
            <w:tcW w:w="294" w:type="dxa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568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封閉</w:t>
            </w:r>
          </w:p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78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封閉地點</w:t>
            </w:r>
          </w:p>
        </w:tc>
        <w:tc>
          <w:tcPr>
            <w:tcW w:w="2099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2487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處理情形（管制措施或</w:t>
            </w:r>
            <w:hyperlink r:id="rId12" w:history="1">
              <w:r w:rsidRPr="00A375F8">
                <w:rPr>
                  <w:rFonts w:ascii="標楷體" w:eastAsia="標楷體" w:hAnsi="標楷體" w:hint="eastAsia"/>
                </w:rPr>
                <w:t>預計搶通撤除時間</w:t>
              </w:r>
            </w:hyperlink>
            <w:r w:rsidRPr="00A375F8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999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EF6946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5207F0" w:rsidRDefault="00DE3F81" w:rsidP="00752C12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◎</w:t>
            </w: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F458E2" w:rsidRDefault="00DE3F81" w:rsidP="00087137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5207F0" w:rsidRDefault="00DE3F81">
            <w:pPr>
              <w:pStyle w:val="cjk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仁愛鄉</w:t>
            </w: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5207F0" w:rsidRDefault="00DE3F81">
            <w:pPr>
              <w:pStyle w:val="cjk"/>
              <w:rPr>
                <w:color w:val="FF000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5207F0">
                <w:rPr>
                  <w:rFonts w:ascii="標楷體" w:eastAsia="標楷體" w:hAnsi="標楷體"/>
                  <w:color w:val="FF0000"/>
                  <w:sz w:val="20"/>
                  <w:szCs w:val="20"/>
                </w:rPr>
                <w:t>7</w:t>
              </w:r>
              <w:r w:rsidRPr="005207F0">
                <w:rPr>
                  <w:rFonts w:ascii="標楷體" w:eastAsia="標楷體" w:hAnsi="標楷體" w:hint="eastAsia"/>
                  <w:color w:val="FF0000"/>
                  <w:sz w:val="20"/>
                  <w:szCs w:val="20"/>
                </w:rPr>
                <w:t>月</w:t>
              </w:r>
              <w:r w:rsidRPr="005207F0">
                <w:rPr>
                  <w:rFonts w:ascii="標楷體" w:eastAsia="標楷體" w:hAnsi="標楷體"/>
                  <w:color w:val="FF0000"/>
                  <w:sz w:val="20"/>
                  <w:szCs w:val="20"/>
                </w:rPr>
                <w:t>10</w:t>
              </w:r>
              <w:r w:rsidRPr="005207F0">
                <w:rPr>
                  <w:rFonts w:ascii="標楷體" w:eastAsia="標楷體" w:hAnsi="標楷體" w:hint="eastAsia"/>
                  <w:color w:val="FF0000"/>
                  <w:sz w:val="20"/>
                  <w:szCs w:val="20"/>
                </w:rPr>
                <w:t>日</w:t>
              </w:r>
            </w:smartTag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(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星期五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)21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00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分</w:t>
            </w: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5207F0" w:rsidRDefault="00DE3F81">
            <w:pPr>
              <w:pStyle w:val="cjk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仁愛鄉精英村塔羅灣溪臨時鋼構便橋</w:t>
            </w: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5207F0" w:rsidRDefault="00DE3F81">
            <w:pPr>
              <w:pStyle w:val="cjk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無</w:t>
            </w: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5207F0" w:rsidRDefault="00DE3F81">
            <w:pPr>
              <w:pStyle w:val="cjk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於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7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月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10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21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時啟動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"</w:t>
            </w: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預防性封橋</w:t>
            </w:r>
            <w:r w:rsidRPr="005207F0">
              <w:rPr>
                <w:rFonts w:ascii="標楷體" w:eastAsia="標楷體" w:hAnsi="標楷體"/>
                <w:color w:val="FF0000"/>
                <w:sz w:val="20"/>
                <w:szCs w:val="20"/>
              </w:rPr>
              <w:t>"</w:t>
            </w: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5207F0" w:rsidRDefault="00DE3F81">
            <w:pPr>
              <w:pStyle w:val="cjk"/>
              <w:jc w:val="center"/>
              <w:rPr>
                <w:color w:val="FF0000"/>
                <w:sz w:val="20"/>
                <w:szCs w:val="20"/>
              </w:rPr>
            </w:pPr>
            <w:r w:rsidRPr="005207F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工務處</w:t>
            </w:r>
          </w:p>
        </w:tc>
      </w:tr>
      <w:tr w:rsidR="00DE3F81" w:rsidRPr="00A375F8" w:rsidTr="00EF6946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F458E2" w:rsidRDefault="00DE3F81" w:rsidP="00087137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F458E2" w:rsidRDefault="00DE3F81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F458E2" w:rsidRDefault="00DE3F81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F458E2" w:rsidRDefault="00DE3F81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F458E2" w:rsidRDefault="00DE3F81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F458E2" w:rsidRDefault="00DE3F81" w:rsidP="00F458E2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F458E2" w:rsidRDefault="00DE3F81" w:rsidP="00ED1B8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DE3F81" w:rsidRPr="00A375F8" w:rsidTr="00277264">
        <w:trPr>
          <w:trHeight w:val="211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752C12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lastRenderedPageBreak/>
              <w:t>備註：南投工務段進駐災害應變時填報省道及縣代養道路</w:t>
            </w:r>
          </w:p>
        </w:tc>
      </w:tr>
      <w:tr w:rsidR="00DE3F81" w:rsidRPr="00A375F8" w:rsidTr="00277264">
        <w:trPr>
          <w:trHeight w:val="211"/>
        </w:trPr>
        <w:tc>
          <w:tcPr>
            <w:tcW w:w="10387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AB1582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（二）封路</w:t>
            </w:r>
          </w:p>
        </w:tc>
      </w:tr>
      <w:tr w:rsidR="00DE3F81" w:rsidRPr="00A375F8" w:rsidTr="00277264">
        <w:trPr>
          <w:trHeight w:val="211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CB7CEB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小計：封路</w:t>
            </w:r>
            <w:r>
              <w:rPr>
                <w:rFonts w:ascii="標楷體" w:eastAsia="標楷體" w:hAnsi="標楷體"/>
              </w:rPr>
              <w:t>3</w:t>
            </w:r>
            <w:r w:rsidRPr="00A375F8">
              <w:rPr>
                <w:rFonts w:ascii="標楷體" w:eastAsia="標楷體" w:hAnsi="標楷體" w:hint="eastAsia"/>
              </w:rPr>
              <w:t>件，已恢復通車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</w:t>
            </w:r>
          </w:p>
          <w:p w:rsidR="00DE3F81" w:rsidRPr="00A375F8" w:rsidRDefault="00DE3F81" w:rsidP="00CB7CEB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 w:rsidRPr="00A375F8">
              <w:rPr>
                <w:rFonts w:ascii="標楷體" w:eastAsia="標楷體" w:hAnsi="標楷體" w:hint="eastAsia"/>
              </w:rPr>
              <w:t>：㊣已解除封路、◎尚未通車</w:t>
            </w:r>
          </w:p>
        </w:tc>
      </w:tr>
      <w:tr w:rsidR="00DE3F81" w:rsidRPr="00A375F8" w:rsidTr="00277264">
        <w:trPr>
          <w:trHeight w:val="211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B7CE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DE3F81" w:rsidRPr="00A375F8" w:rsidTr="00277264">
        <w:trPr>
          <w:trHeight w:val="645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封閉</w:t>
            </w:r>
          </w:p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封閉地點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處理情形（管制措施或</w:t>
            </w:r>
            <w:hyperlink r:id="rId13" w:history="1">
              <w:r w:rsidRPr="00A375F8">
                <w:rPr>
                  <w:rFonts w:ascii="標楷體" w:eastAsia="標楷體" w:hAnsi="標楷體" w:hint="eastAsia"/>
                </w:rPr>
                <w:t>預計搶通撤除時間</w:t>
              </w:r>
            </w:hyperlink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6F557A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Default="00DE3F81">
            <w:r w:rsidRPr="002F1E6B"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草屯鎮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6F557A">
                <w:rPr>
                  <w:rFonts w:ascii="標楷體" w:eastAsia="標楷體" w:hAnsi="標楷體"/>
                  <w:color w:val="FF0000"/>
                </w:rPr>
                <w:t>7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月</w:t>
              </w:r>
              <w:r w:rsidRPr="006F557A">
                <w:rPr>
                  <w:rFonts w:ascii="標楷體" w:eastAsia="標楷體" w:hAnsi="標楷體"/>
                  <w:color w:val="FF0000"/>
                </w:rPr>
                <w:t>9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日</w:t>
              </w:r>
            </w:smartTag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星期四</w:t>
            </w:r>
            <w:r w:rsidRPr="006F557A">
              <w:rPr>
                <w:rFonts w:ascii="標楷體" w:eastAsia="標楷體" w:hAnsi="標楷體"/>
                <w:color w:val="FF0000"/>
              </w:rPr>
              <w:t>)18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</w:t>
            </w:r>
            <w:r w:rsidRPr="006F557A">
              <w:rPr>
                <w:rFonts w:ascii="標楷體" w:eastAsia="標楷體" w:hAnsi="標楷體"/>
                <w:color w:val="FF0000"/>
              </w:rPr>
              <w:t>00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分</w:t>
            </w: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投</w:t>
            </w:r>
            <w:r w:rsidRPr="006F557A">
              <w:rPr>
                <w:rFonts w:ascii="標楷體" w:eastAsia="標楷體" w:hAnsi="標楷體"/>
                <w:color w:val="FF0000"/>
              </w:rPr>
              <w:t>12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線</w:t>
            </w:r>
            <w:r w:rsidRPr="006F557A">
              <w:rPr>
                <w:rFonts w:ascii="標楷體" w:eastAsia="標楷體" w:hAnsi="標楷體"/>
                <w:color w:val="FF0000"/>
              </w:rPr>
              <w:t>0K-2K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 w:rsidP="006F557A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無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於</w:t>
            </w: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6F557A">
                <w:rPr>
                  <w:rFonts w:ascii="標楷體" w:eastAsia="標楷體" w:hAnsi="標楷體"/>
                  <w:color w:val="FF0000"/>
                </w:rPr>
                <w:t>7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月</w:t>
              </w:r>
              <w:r w:rsidRPr="006F557A">
                <w:rPr>
                  <w:rFonts w:ascii="標楷體" w:eastAsia="標楷體" w:hAnsi="標楷體"/>
                  <w:color w:val="FF0000"/>
                </w:rPr>
                <w:t>9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日</w:t>
              </w:r>
            </w:smartTag>
            <w:r w:rsidRPr="006F557A">
              <w:rPr>
                <w:rFonts w:ascii="標楷體" w:eastAsia="標楷體" w:hAnsi="標楷體"/>
                <w:color w:val="FF0000"/>
              </w:rPr>
              <w:t>18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時啟動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預防性封路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工務處</w:t>
            </w:r>
          </w:p>
        </w:tc>
      </w:tr>
      <w:tr w:rsidR="00DE3F81" w:rsidRPr="00A375F8" w:rsidTr="006F557A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Default="00DE3F81">
            <w:r w:rsidRPr="002F1E6B"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信義鄉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6F557A">
                <w:rPr>
                  <w:rFonts w:ascii="標楷體" w:eastAsia="標楷體" w:hAnsi="標楷體"/>
                  <w:color w:val="FF0000"/>
                </w:rPr>
                <w:t>7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月</w:t>
              </w:r>
              <w:r w:rsidRPr="006F557A">
                <w:rPr>
                  <w:rFonts w:ascii="標楷體" w:eastAsia="標楷體" w:hAnsi="標楷體"/>
                  <w:color w:val="FF0000"/>
                </w:rPr>
                <w:t>10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日</w:t>
              </w:r>
            </w:smartTag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星期五</w:t>
            </w:r>
            <w:r w:rsidRPr="006F557A">
              <w:rPr>
                <w:rFonts w:ascii="標楷體" w:eastAsia="標楷體" w:hAnsi="標楷體"/>
                <w:color w:val="FF0000"/>
              </w:rPr>
              <w:t>)20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</w:t>
            </w:r>
            <w:r w:rsidRPr="006F557A">
              <w:rPr>
                <w:rFonts w:ascii="標楷體" w:eastAsia="標楷體" w:hAnsi="標楷體"/>
                <w:color w:val="FF0000"/>
              </w:rPr>
              <w:t>00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分</w:t>
            </w: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投</w:t>
            </w:r>
            <w:r w:rsidRPr="006F557A">
              <w:rPr>
                <w:rFonts w:ascii="標楷體" w:eastAsia="標楷體" w:hAnsi="標楷體"/>
                <w:color w:val="FF0000"/>
              </w:rPr>
              <w:t>95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線</w:t>
            </w:r>
            <w:r w:rsidRPr="006F557A">
              <w:rPr>
                <w:rFonts w:ascii="標楷體" w:eastAsia="標楷體" w:hAnsi="標楷體"/>
                <w:color w:val="FF0000"/>
              </w:rPr>
              <w:t>3.3K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處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 w:rsidP="006F557A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無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於</w:t>
            </w:r>
            <w:r w:rsidRPr="006F557A">
              <w:rPr>
                <w:rFonts w:ascii="標楷體" w:eastAsia="標楷體" w:hAnsi="標楷體"/>
                <w:color w:val="FF0000"/>
              </w:rPr>
              <w:t>7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月</w:t>
            </w:r>
            <w:r w:rsidRPr="006F557A">
              <w:rPr>
                <w:rFonts w:ascii="標楷體" w:eastAsia="標楷體" w:hAnsi="標楷體"/>
                <w:color w:val="FF0000"/>
              </w:rPr>
              <w:t>10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日</w:t>
            </w:r>
            <w:r w:rsidRPr="006F557A">
              <w:rPr>
                <w:rFonts w:ascii="標楷體" w:eastAsia="標楷體" w:hAnsi="標楷體"/>
                <w:color w:val="FF0000"/>
              </w:rPr>
              <w:t>20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時啟動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預防性封路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工務處</w:t>
            </w:r>
          </w:p>
        </w:tc>
      </w:tr>
      <w:tr w:rsidR="00DE3F81" w:rsidRPr="00A375F8" w:rsidTr="006F557A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Default="00DE3F81">
            <w:r w:rsidRPr="002F1E6B">
              <w:rPr>
                <w:rFonts w:ascii="標楷體" w:eastAsia="標楷體" w:hAnsi="標楷體" w:hint="eastAsia"/>
              </w:rPr>
              <w:t>◎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3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仁愛鄉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6F557A">
                <w:rPr>
                  <w:rFonts w:ascii="標楷體" w:eastAsia="標楷體" w:hAnsi="標楷體"/>
                  <w:color w:val="FF0000"/>
                </w:rPr>
                <w:t>7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月</w:t>
              </w:r>
              <w:r w:rsidRPr="006F557A">
                <w:rPr>
                  <w:rFonts w:ascii="標楷體" w:eastAsia="標楷體" w:hAnsi="標楷體"/>
                  <w:color w:val="FF0000"/>
                </w:rPr>
                <w:t>10</w:t>
              </w:r>
              <w:r w:rsidRPr="006F557A">
                <w:rPr>
                  <w:rFonts w:ascii="標楷體" w:eastAsia="標楷體" w:hAnsi="標楷體" w:hint="eastAsia"/>
                  <w:color w:val="FF0000"/>
                </w:rPr>
                <w:t>日</w:t>
              </w:r>
            </w:smartTag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星期五</w:t>
            </w:r>
            <w:r w:rsidRPr="006F557A">
              <w:rPr>
                <w:rFonts w:ascii="標楷體" w:eastAsia="標楷體" w:hAnsi="標楷體"/>
                <w:color w:val="FF0000"/>
              </w:rPr>
              <w:t>)19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</w:t>
            </w:r>
            <w:r w:rsidRPr="006F557A">
              <w:rPr>
                <w:rFonts w:ascii="標楷體" w:eastAsia="標楷體" w:hAnsi="標楷體"/>
                <w:color w:val="FF0000"/>
              </w:rPr>
              <w:t>00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分</w:t>
            </w: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投</w:t>
            </w:r>
            <w:r w:rsidRPr="006F557A">
              <w:rPr>
                <w:rFonts w:ascii="標楷體" w:eastAsia="標楷體" w:hAnsi="標楷體"/>
                <w:color w:val="FF0000"/>
              </w:rPr>
              <w:t>89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線</w:t>
            </w:r>
            <w:r w:rsidRPr="006F557A">
              <w:rPr>
                <w:rFonts w:ascii="標楷體" w:eastAsia="標楷體" w:hAnsi="標楷體"/>
                <w:color w:val="FF0000"/>
              </w:rPr>
              <w:t>53.2K(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省道端入口及</w:t>
            </w:r>
            <w:r w:rsidRPr="006F557A">
              <w:rPr>
                <w:rFonts w:ascii="標楷體" w:eastAsia="標楷體" w:hAnsi="標楷體"/>
                <w:color w:val="FF0000"/>
              </w:rPr>
              <w:t>34.5K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處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 w:rsidP="006F557A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無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於</w:t>
            </w:r>
            <w:r w:rsidRPr="006F557A">
              <w:rPr>
                <w:rFonts w:ascii="標楷體" w:eastAsia="標楷體" w:hAnsi="標楷體"/>
                <w:color w:val="FF0000"/>
              </w:rPr>
              <w:t>7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月</w:t>
            </w:r>
            <w:r w:rsidRPr="006F557A">
              <w:rPr>
                <w:rFonts w:ascii="標楷體" w:eastAsia="標楷體" w:hAnsi="標楷體"/>
                <w:color w:val="FF0000"/>
              </w:rPr>
              <w:t>10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日</w:t>
            </w:r>
            <w:r w:rsidRPr="006F557A">
              <w:rPr>
                <w:rFonts w:ascii="標楷體" w:eastAsia="標楷體" w:hAnsi="標楷體"/>
                <w:color w:val="FF0000"/>
              </w:rPr>
              <w:t>19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時啟動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預防性封路</w:t>
            </w:r>
            <w:r w:rsidRPr="006F557A">
              <w:rPr>
                <w:rFonts w:ascii="標楷體" w:eastAsia="標楷體" w:hAnsi="標楷體"/>
                <w:color w:val="FF0000"/>
              </w:rPr>
              <w:t>"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>
            <w:pPr>
              <w:pStyle w:val="cjk"/>
              <w:jc w:val="center"/>
              <w:rPr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工務處</w:t>
            </w:r>
          </w:p>
        </w:tc>
      </w:tr>
      <w:tr w:rsidR="00DE3F81" w:rsidRPr="00A375F8" w:rsidTr="00277264">
        <w:trPr>
          <w:trHeight w:val="354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E658AF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  <w:shd w:val="pct15" w:color="auto" w:fill="FFFFFF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三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淹水災情</w:t>
            </w:r>
          </w:p>
        </w:tc>
      </w:tr>
      <w:tr w:rsidR="00DE3F81" w:rsidRPr="00A375F8" w:rsidTr="00277264">
        <w:trPr>
          <w:trHeight w:val="354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FC608D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小計：淹水計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件、已完成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件、處理中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</w:t>
            </w:r>
          </w:p>
          <w:p w:rsidR="00DE3F81" w:rsidRPr="00A375F8" w:rsidRDefault="00DE3F81" w:rsidP="00FC608D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 w:rsidRPr="00A375F8">
              <w:rPr>
                <w:rFonts w:ascii="標楷體" w:eastAsia="標楷體" w:hAnsi="標楷體" w:hint="eastAsia"/>
              </w:rPr>
              <w:t>：已處理㊣、未處理◎</w:t>
            </w:r>
          </w:p>
        </w:tc>
      </w:tr>
      <w:tr w:rsidR="00DE3F81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淹水</w:t>
            </w:r>
          </w:p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淹水地點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  <w:u w:val="single"/>
              </w:rPr>
            </w:pPr>
            <w:r w:rsidRPr="00A375F8">
              <w:rPr>
                <w:rFonts w:ascii="標楷體" w:eastAsia="標楷體" w:hAnsi="標楷體" w:hint="eastAsia"/>
              </w:rPr>
              <w:t>淹水約</w:t>
            </w:r>
            <w:r w:rsidRPr="00A375F8">
              <w:rPr>
                <w:rFonts w:ascii="標楷體" w:eastAsia="標楷體" w:hAnsi="標楷體"/>
                <w:u w:val="single"/>
              </w:rPr>
              <w:t xml:space="preserve">  </w:t>
            </w:r>
            <w:r w:rsidRPr="00A375F8">
              <w:rPr>
                <w:rFonts w:ascii="標楷體" w:eastAsia="標楷體" w:hAnsi="標楷體" w:hint="eastAsia"/>
              </w:rPr>
              <w:t>公分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27C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C2217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F678AE">
            <w:pPr>
              <w:snapToGrid w:val="0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F678A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F678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E3F81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F678AE">
            <w:pPr>
              <w:snapToGrid w:val="0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F678A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F678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E3F81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F678AE">
            <w:pPr>
              <w:snapToGrid w:val="0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F678A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F678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E3F81" w:rsidRPr="00A375F8" w:rsidTr="00277264">
        <w:trPr>
          <w:trHeight w:val="354"/>
        </w:trPr>
        <w:tc>
          <w:tcPr>
            <w:tcW w:w="10387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3F3F3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四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河川防洪設施災情</w:t>
            </w:r>
          </w:p>
        </w:tc>
      </w:tr>
      <w:tr w:rsidR="00DE3F81" w:rsidRPr="00A375F8" w:rsidTr="00277264">
        <w:trPr>
          <w:trHeight w:val="354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3F3F3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件，管制中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註記：㊣已解除、◎</w:t>
            </w:r>
            <w:r w:rsidRPr="00A375F8">
              <w:rPr>
                <w:rFonts w:ascii="標楷體" w:eastAsia="標楷體" w:hAnsi="標楷體" w:hint="eastAsia"/>
              </w:rPr>
              <w:t>管制中</w:t>
            </w:r>
          </w:p>
        </w:tc>
      </w:tr>
      <w:tr w:rsidR="00DE3F81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災害地點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處理情形（管制措施）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DE3F81" w:rsidRPr="00A375F8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五、堰塞湖</w:t>
      </w:r>
    </w:p>
    <w:tbl>
      <w:tblPr>
        <w:tblW w:w="101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"/>
        <w:gridCol w:w="322"/>
        <w:gridCol w:w="840"/>
        <w:gridCol w:w="1638"/>
        <w:gridCol w:w="1694"/>
        <w:gridCol w:w="2197"/>
        <w:gridCol w:w="2156"/>
        <w:gridCol w:w="994"/>
      </w:tblGrid>
      <w:tr w:rsidR="00DE3F81" w:rsidRPr="00A375F8">
        <w:trPr>
          <w:trHeight w:val="211"/>
        </w:trPr>
        <w:tc>
          <w:tcPr>
            <w:tcW w:w="1013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DE3F81" w:rsidRPr="00CA3103" w:rsidRDefault="00DE3F81" w:rsidP="002529D5">
            <w:pPr>
              <w:snapToGrid w:val="0"/>
              <w:rPr>
                <w:rFonts w:ascii="標楷體" w:eastAsia="標楷體" w:hAnsi="標楷體"/>
                <w:b/>
                <w:sz w:val="22"/>
                <w:highlight w:val="lightGray"/>
                <w:shd w:val="pct15" w:color="auto" w:fill="FFFFFF"/>
              </w:rPr>
            </w:pPr>
            <w:r w:rsidRPr="00A375F8">
              <w:rPr>
                <w:rFonts w:ascii="標楷體" w:eastAsia="標楷體" w:hAnsi="標楷體" w:hint="eastAsia"/>
              </w:rPr>
              <w:t>小計：</w:t>
            </w:r>
            <w:r w:rsidRPr="00A375F8">
              <w:rPr>
                <w:rFonts w:ascii="標楷體" w:eastAsia="標楷體" w:hAnsi="標楷體" w:hint="eastAsia"/>
                <w:spacing w:val="20"/>
              </w:rPr>
              <w:t>堰塞湖可能形成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處，狀況解除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</w:tc>
      </w:tr>
      <w:tr w:rsidR="00DE3F81" w:rsidRPr="00A375F8">
        <w:trPr>
          <w:trHeight w:val="211"/>
        </w:trPr>
        <w:tc>
          <w:tcPr>
            <w:tcW w:w="29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638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發生</w:t>
            </w:r>
          </w:p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694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發生</w:t>
            </w:r>
          </w:p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災情</w:t>
            </w:r>
          </w:p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概況</w:t>
            </w:r>
          </w:p>
        </w:tc>
        <w:tc>
          <w:tcPr>
            <w:tcW w:w="2156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994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>
        <w:trPr>
          <w:trHeight w:val="211"/>
        </w:trPr>
        <w:tc>
          <w:tcPr>
            <w:tcW w:w="29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322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8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94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97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56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4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E3F81" w:rsidRPr="00A375F8">
        <w:trPr>
          <w:trHeight w:val="211"/>
        </w:trPr>
        <w:tc>
          <w:tcPr>
            <w:tcW w:w="29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32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053924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9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DE3F81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FF0000"/>
          <w:spacing w:val="20"/>
          <w:sz w:val="32"/>
          <w:szCs w:val="32"/>
        </w:rPr>
      </w:pPr>
      <w:r w:rsidRPr="005E2644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lastRenderedPageBreak/>
        <w:t>六、疏散撤離</w:t>
      </w:r>
    </w:p>
    <w:tbl>
      <w:tblPr>
        <w:tblW w:w="102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"/>
        <w:gridCol w:w="459"/>
        <w:gridCol w:w="855"/>
        <w:gridCol w:w="1148"/>
        <w:gridCol w:w="1560"/>
        <w:gridCol w:w="1302"/>
        <w:gridCol w:w="632"/>
        <w:gridCol w:w="178"/>
        <w:gridCol w:w="589"/>
        <w:gridCol w:w="238"/>
        <w:gridCol w:w="390"/>
        <w:gridCol w:w="525"/>
        <w:gridCol w:w="933"/>
        <w:gridCol w:w="1051"/>
      </w:tblGrid>
      <w:tr w:rsidR="00DE3F81" w:rsidTr="009E1E52">
        <w:trPr>
          <w:trHeight w:val="23"/>
          <w:jc w:val="center"/>
        </w:trPr>
        <w:tc>
          <w:tcPr>
            <w:tcW w:w="1023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</w:tcPr>
          <w:p w:rsidR="00DE3F81" w:rsidRDefault="00DE3F81" w:rsidP="009E1E52">
            <w:pPr>
              <w:snapToGrid w:val="0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小計：撤離</w:t>
            </w:r>
            <w:r>
              <w:rPr>
                <w:rFonts w:ascii="標楷體" w:eastAsia="標楷體" w:hAnsi="標楷體" w:cs="標楷體"/>
                <w:color w:val="000000"/>
              </w:rPr>
              <w:t>0</w:t>
            </w:r>
            <w:r>
              <w:rPr>
                <w:rFonts w:ascii="標楷體" w:eastAsia="標楷體" w:hAnsi="標楷體" w:cs="標楷體" w:hint="eastAsia"/>
                <w:color w:val="000000"/>
              </w:rPr>
              <w:t>人</w:t>
            </w:r>
          </w:p>
          <w:p w:rsidR="00DE3F81" w:rsidRDefault="00DE3F81" w:rsidP="009E1E52">
            <w:pPr>
              <w:snapToGrid w:val="0"/>
            </w:pP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記註：</w:t>
            </w:r>
          </w:p>
        </w:tc>
      </w:tr>
      <w:tr w:rsidR="00DE3F81" w:rsidTr="009E1E52">
        <w:trPr>
          <w:trHeight w:val="912"/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註記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案號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鄉鎮別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撤離時間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撤離地點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撤離原因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勸離戶數</w:t>
            </w:r>
          </w:p>
        </w:tc>
        <w:tc>
          <w:tcPr>
            <w:tcW w:w="1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勸離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</w:rPr>
              <w:t>人數</w:t>
            </w:r>
          </w:p>
        </w:tc>
        <w:tc>
          <w:tcPr>
            <w:tcW w:w="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</w:rPr>
              <w:t>人數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安置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</w:rPr>
              <w:t>地點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填報</w:t>
            </w:r>
          </w:p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單位</w:t>
            </w:r>
          </w:p>
        </w:tc>
      </w:tr>
      <w:tr w:rsidR="00DE3F81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jc w:val="center"/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/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jc w:val="both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right"/>
            </w:pPr>
          </w:p>
        </w:tc>
        <w:tc>
          <w:tcPr>
            <w:tcW w:w="1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ind w:right="240"/>
              <w:jc w:val="right"/>
            </w:pPr>
          </w:p>
        </w:tc>
        <w:tc>
          <w:tcPr>
            <w:tcW w:w="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ind w:right="240"/>
              <w:jc w:val="right"/>
            </w:pP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jc w:val="center"/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jc w:val="center"/>
            </w:pPr>
          </w:p>
        </w:tc>
      </w:tr>
      <w:tr w:rsidR="00DE3F81" w:rsidTr="009E1E52">
        <w:trPr>
          <w:trHeight w:val="586"/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jc w:val="center"/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jc w:val="center"/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jc w:val="both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right"/>
            </w:pPr>
          </w:p>
        </w:tc>
        <w:tc>
          <w:tcPr>
            <w:tcW w:w="1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ind w:right="240"/>
              <w:jc w:val="right"/>
            </w:pPr>
          </w:p>
        </w:tc>
        <w:tc>
          <w:tcPr>
            <w:tcW w:w="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ind w:right="240"/>
              <w:jc w:val="right"/>
            </w:pP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/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jc w:val="center"/>
            </w:pPr>
          </w:p>
        </w:tc>
      </w:tr>
      <w:tr w:rsidR="00DE3F81" w:rsidTr="009E1E52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E3F81" w:rsidRDefault="00DE3F81" w:rsidP="009E1E52">
            <w:pPr>
              <w:jc w:val="right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wordWrap w:val="0"/>
              <w:snapToGrid w:val="0"/>
              <w:ind w:right="48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DE3F81" w:rsidTr="009E1E52">
        <w:trPr>
          <w:trHeight w:val="23"/>
          <w:jc w:val="center"/>
        </w:trPr>
        <w:tc>
          <w:tcPr>
            <w:tcW w:w="1023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</w:tcPr>
          <w:p w:rsidR="00DE3F81" w:rsidRDefault="00DE3F81" w:rsidP="009E1E52">
            <w:pPr>
              <w:snapToGrid w:val="0"/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pacing w:val="20"/>
                <w:sz w:val="32"/>
                <w:szCs w:val="32"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color w:val="000000"/>
                <w:spacing w:val="20"/>
                <w:sz w:val="32"/>
                <w:szCs w:val="32"/>
              </w:rPr>
              <w:t>一</w:t>
            </w:r>
            <w:r>
              <w:rPr>
                <w:rFonts w:ascii="標楷體" w:eastAsia="標楷體" w:hAnsi="標楷體" w:cs="標楷體"/>
                <w:b/>
                <w:color w:val="000000"/>
                <w:spacing w:val="20"/>
                <w:sz w:val="32"/>
                <w:szCs w:val="32"/>
              </w:rPr>
              <w:t>)</w:t>
            </w:r>
            <w:r>
              <w:rPr>
                <w:rFonts w:ascii="標楷體" w:eastAsia="標楷體" w:hAnsi="標楷體" w:cs="標楷體" w:hint="eastAsia"/>
                <w:b/>
                <w:color w:val="000000"/>
                <w:spacing w:val="20"/>
                <w:sz w:val="32"/>
                <w:szCs w:val="32"/>
              </w:rPr>
              <w:t>危險地區撤離</w:t>
            </w:r>
          </w:p>
        </w:tc>
      </w:tr>
      <w:tr w:rsidR="00DE3F81" w:rsidTr="009E1E52">
        <w:trPr>
          <w:trHeight w:val="23"/>
          <w:jc w:val="center"/>
        </w:trPr>
        <w:tc>
          <w:tcPr>
            <w:tcW w:w="10234" w:type="dxa"/>
            <w:gridSpan w:val="1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</w:tcPr>
          <w:p w:rsidR="00DE3F81" w:rsidRDefault="00DE3F81" w:rsidP="00EA5018">
            <w:pPr>
              <w:snapToGrid w:val="0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小計：總計撤離</w:t>
            </w:r>
            <w:r>
              <w:rPr>
                <w:rFonts w:ascii="標楷體" w:eastAsia="標楷體" w:hAnsi="標楷體" w:cs="標楷體"/>
                <w:color w:val="000000"/>
              </w:rPr>
              <w:t>112</w:t>
            </w:r>
            <w:r>
              <w:rPr>
                <w:rFonts w:ascii="標楷體" w:eastAsia="標楷體" w:hAnsi="標楷體" w:cs="標楷體" w:hint="eastAsia"/>
                <w:color w:val="000000"/>
              </w:rPr>
              <w:t>人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</w:rPr>
              <w:t>信義</w:t>
            </w:r>
            <w:r>
              <w:rPr>
                <w:rFonts w:ascii="標楷體" w:eastAsia="標楷體" w:hAnsi="標楷體" w:cs="標楷體"/>
                <w:color w:val="000000"/>
              </w:rPr>
              <w:t>68</w:t>
            </w:r>
            <w:r>
              <w:rPr>
                <w:rFonts w:ascii="標楷體" w:eastAsia="標楷體" w:hAnsi="標楷體" w:cs="標楷體" w:hint="eastAsia"/>
                <w:color w:val="000000"/>
              </w:rPr>
              <w:t>人、水里</w:t>
            </w:r>
            <w:r>
              <w:rPr>
                <w:rFonts w:ascii="標楷體" w:eastAsia="標楷體" w:hAnsi="標楷體" w:cs="標楷體"/>
                <w:color w:val="000000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</w:rPr>
              <w:t>人、仁愛鄉</w:t>
            </w:r>
            <w:r>
              <w:rPr>
                <w:rFonts w:ascii="標楷體" w:eastAsia="標楷體" w:hAnsi="標楷體" w:cs="標楷體"/>
                <w:color w:val="000000"/>
              </w:rPr>
              <w:t>42</w:t>
            </w:r>
            <w:r>
              <w:rPr>
                <w:rFonts w:ascii="標楷體" w:eastAsia="標楷體" w:hAnsi="標楷體" w:cs="標楷體" w:hint="eastAsia"/>
                <w:color w:val="000000"/>
              </w:rPr>
              <w:t>人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DE3F81" w:rsidRPr="000B747E" w:rsidRDefault="00DE3F81" w:rsidP="00EA5018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記註：㊣已返家。</w:t>
            </w:r>
          </w:p>
        </w:tc>
      </w:tr>
      <w:tr w:rsidR="00DE3F81" w:rsidTr="009E1E52">
        <w:trPr>
          <w:trHeight w:val="23"/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註記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案號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鄉鎮別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撤離時間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撤離地點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撤離原因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撤離戶數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撤離</w:t>
            </w:r>
            <w:r w:rsidRPr="000B747E">
              <w:rPr>
                <w:rFonts w:ascii="標楷體" w:eastAsia="標楷體" w:hAnsi="標楷體" w:cs="標楷體"/>
                <w:color w:val="FF0000"/>
              </w:rPr>
              <w:br/>
            </w:r>
            <w:r w:rsidRPr="000B747E">
              <w:rPr>
                <w:rFonts w:ascii="標楷體" w:eastAsia="標楷體" w:hAnsi="標楷體" w:cs="標楷體" w:hint="eastAsia"/>
                <w:color w:val="FF0000"/>
              </w:rPr>
              <w:t>人數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安置</w:t>
            </w:r>
            <w:r w:rsidRPr="000B747E">
              <w:rPr>
                <w:rFonts w:ascii="標楷體" w:eastAsia="標楷體" w:hAnsi="標楷體" w:cs="標楷體"/>
                <w:color w:val="FF0000"/>
              </w:rPr>
              <w:br/>
            </w:r>
            <w:r w:rsidRPr="000B747E">
              <w:rPr>
                <w:rFonts w:ascii="標楷體" w:eastAsia="標楷體" w:hAnsi="標楷體" w:cs="標楷體" w:hint="eastAsia"/>
                <w:color w:val="FF0000"/>
              </w:rPr>
              <w:t>地點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填報</w:t>
            </w:r>
          </w:p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B747E">
              <w:rPr>
                <w:rFonts w:ascii="標楷體" w:eastAsia="標楷體" w:hAnsi="標楷體" w:cs="標楷體" w:hint="eastAsia"/>
                <w:color w:val="FF0000"/>
              </w:rPr>
              <w:t>單位</w:t>
            </w: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同富村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同富村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both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衛生所通報同富村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4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名洗腎患者，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3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名龍江飯店、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名住院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ind w:right="240"/>
              <w:jc w:val="right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/>
              </w:rPr>
              <w:t>4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ind w:right="240"/>
              <w:jc w:val="right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 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卡里布安村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卡里布安村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衛生所通報卡里布安村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6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名洗腎患者，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4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名龍江飯店、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名住院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6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18:00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 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豐丘村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豐丘村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於豐丘村十八重溪危險流域民眾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戶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0710 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豐丘村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豐丘村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衛生所通報豐丘村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名洗腎患者至龍江飯店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0710 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19:00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東埔村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東埔村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投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95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線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3.3K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坍方區域易致災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6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戶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和社台大實驗林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0710 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東埔村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東埔村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衛生所東埔村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7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名洗腎患者，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6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名龍江飯店、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名依親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7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0710 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人和村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人和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衛生所通報，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5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人龍江飯店，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人依親，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人住院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8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0710 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地利村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地利村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衛生所通報，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4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人龍江飯店、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人依親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0710 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明德村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明德村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衛生所通報洗腎病患一名安置至龍江飯店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愛國村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愛國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衛生所通報愛國村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名洗腎患者至龍江飯店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0710 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羅娜村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羅娜村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衛生所通報羅娜村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7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名洗腎患者，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5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名至龍江飯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lastRenderedPageBreak/>
              <w:t>店、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名住院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7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望美村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\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望美村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衛生所通報望美村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名洗腎患者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神木村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神木村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衛生所通報神木村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名洗腎患者至龍江飯店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20:40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新鄉村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新鄉村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衛生所通報新鄉村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名洗腎患者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水里鄉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13:00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郡坑村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全村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洗腎患者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龍江飯店、中國醫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法治村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孕婦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互助村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互助村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新生村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新生村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住院中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)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孕婦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19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力行村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力行村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)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孕婦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名依親、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名在部落尚待依親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3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發祥村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發祥村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3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名依親、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名仍在部落尚待依親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親愛村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親愛村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5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依親、醫院、機構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大同村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大同村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6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尚有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3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名於部落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)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孕婦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皆住埔里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依親、醫院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南豐村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南豐村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6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尚有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4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名在部落，待依親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)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孕婦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名皆不在部落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4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依親、醫院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春陽村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春陽村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7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(3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名尚在部落，待依親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)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孕婦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(1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名尚在部落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)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精英村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精英村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萬豐村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萬豐村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4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翠華村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翠華村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孕婦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3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都達村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都達村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2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   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Tr="00EA5018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EA5018">
              <w:rPr>
                <w:rFonts w:ascii="標楷體" w:eastAsia="標楷體" w:hAnsi="標楷體" w:cs="標楷體"/>
                <w:b/>
                <w:color w:val="000000"/>
              </w:rPr>
              <w:t>29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07-10</w:t>
            </w:r>
          </w:p>
          <w:p w:rsidR="00DE3F81" w:rsidRPr="00EA5018" w:rsidRDefault="00DE3F81" w:rsidP="00EA5018">
            <w:pPr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14:00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德鹿谷村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\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德鹿谷村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洗腎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4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孕婦</w:t>
            </w: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1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名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snapToGrid w:val="0"/>
              <w:jc w:val="center"/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>5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E3F81" w:rsidRPr="00EA5018" w:rsidRDefault="00DE3F81" w:rsidP="00E97816">
            <w:pPr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</w:pPr>
            <w:r w:rsidRPr="00EA5018">
              <w:rPr>
                <w:rFonts w:ascii="標楷體" w:eastAsia="標楷體" w:hAnsi="標楷體" w:cs="Segoe UI"/>
                <w:color w:val="23282C"/>
                <w:sz w:val="20"/>
                <w:szCs w:val="20"/>
              </w:rPr>
              <w:t xml:space="preserve">    </w:t>
            </w:r>
            <w:r w:rsidRPr="00EA5018">
              <w:rPr>
                <w:rFonts w:ascii="標楷體" w:eastAsia="標楷體" w:hAnsi="標楷體" w:cs="Segoe UI" w:hint="eastAsia"/>
                <w:color w:val="23282C"/>
                <w:sz w:val="20"/>
                <w:szCs w:val="20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E3F81" w:rsidRPr="000B747E" w:rsidRDefault="00DE3F81" w:rsidP="009E1E52">
            <w:pPr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</w:tbl>
    <w:p w:rsidR="00DE3F81" w:rsidRDefault="00DE3F81" w:rsidP="000B747E"/>
    <w:p w:rsidR="00DE3F81" w:rsidRDefault="00DE3F81">
      <w:pPr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七、洗腎及孕婦撤離</w:t>
      </w:r>
    </w:p>
    <w:tbl>
      <w:tblPr>
        <w:tblW w:w="99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"/>
        <w:gridCol w:w="449"/>
        <w:gridCol w:w="865"/>
        <w:gridCol w:w="1148"/>
        <w:gridCol w:w="972"/>
        <w:gridCol w:w="720"/>
        <w:gridCol w:w="1080"/>
        <w:gridCol w:w="3420"/>
        <w:gridCol w:w="952"/>
      </w:tblGrid>
      <w:tr w:rsidR="00DE3F81" w:rsidRPr="0011285A" w:rsidTr="009E1E52">
        <w:trPr>
          <w:trHeight w:val="20"/>
        </w:trPr>
        <w:tc>
          <w:tcPr>
            <w:tcW w:w="9980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小計：洗腎</w:t>
            </w:r>
            <w:r w:rsidRPr="0011285A">
              <w:rPr>
                <w:rFonts w:ascii="標楷體" w:eastAsia="標楷體" w:hAnsi="標楷體"/>
                <w:color w:val="FF0000"/>
              </w:rPr>
              <w:t>164</w:t>
            </w:r>
            <w:r w:rsidRPr="0011285A">
              <w:rPr>
                <w:rFonts w:ascii="標楷體" w:eastAsia="標楷體" w:hAnsi="標楷體" w:hint="eastAsia"/>
                <w:color w:val="FF0000"/>
              </w:rPr>
              <w:t>人（撤離</w:t>
            </w:r>
            <w:r>
              <w:rPr>
                <w:rFonts w:ascii="標楷體" w:eastAsia="標楷體" w:hAnsi="標楷體"/>
                <w:color w:val="FF0000"/>
              </w:rPr>
              <w:t>79</w:t>
            </w:r>
            <w:r w:rsidRPr="0011285A">
              <w:rPr>
                <w:rFonts w:ascii="標楷體" w:eastAsia="標楷體" w:hAnsi="標楷體" w:hint="eastAsia"/>
                <w:color w:val="FF0000"/>
              </w:rPr>
              <w:t>人）；孕婦</w:t>
            </w:r>
            <w:r w:rsidRPr="0011285A">
              <w:rPr>
                <w:rFonts w:ascii="標楷體" w:eastAsia="標楷體" w:hAnsi="標楷體"/>
                <w:color w:val="FF0000"/>
              </w:rPr>
              <w:t>14</w:t>
            </w:r>
            <w:r w:rsidRPr="0011285A">
              <w:rPr>
                <w:rFonts w:ascii="標楷體" w:eastAsia="標楷體" w:hAnsi="標楷體" w:hint="eastAsia"/>
                <w:color w:val="FF0000"/>
              </w:rPr>
              <w:t>人（撤離</w:t>
            </w:r>
            <w:r w:rsidRPr="0011285A">
              <w:rPr>
                <w:rFonts w:ascii="標楷體" w:eastAsia="標楷體" w:hAnsi="標楷體"/>
                <w:color w:val="FF0000"/>
              </w:rPr>
              <w:t>10</w:t>
            </w:r>
            <w:r w:rsidRPr="0011285A">
              <w:rPr>
                <w:rFonts w:ascii="標楷體" w:eastAsia="標楷體" w:hAnsi="標楷體" w:hint="eastAsia"/>
                <w:color w:val="FF0000"/>
              </w:rPr>
              <w:t>人）</w:t>
            </w:r>
          </w:p>
          <w:p w:rsidR="00DE3F81" w:rsidRPr="0011285A" w:rsidRDefault="00DE3F81" w:rsidP="009E1E52">
            <w:pPr>
              <w:snapToGrid w:val="0"/>
              <w:jc w:val="both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註記：㊣已返家。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註記</w:t>
            </w:r>
          </w:p>
        </w:tc>
        <w:tc>
          <w:tcPr>
            <w:tcW w:w="449" w:type="dxa"/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案號</w:t>
            </w:r>
          </w:p>
        </w:tc>
        <w:tc>
          <w:tcPr>
            <w:tcW w:w="865" w:type="dxa"/>
            <w:shd w:val="clear" w:color="auto" w:fill="FFFFFF"/>
            <w:vAlign w:val="center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鄉鎮別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撤離類別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需撤離人數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撤離</w:t>
            </w:r>
          </w:p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人數</w:t>
            </w:r>
          </w:p>
        </w:tc>
        <w:tc>
          <w:tcPr>
            <w:tcW w:w="1080" w:type="dxa"/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狀況解除已返家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1285A">
              <w:rPr>
                <w:rFonts w:ascii="標楷體" w:eastAsia="標楷體" w:hAnsi="標楷體" w:hint="eastAsia"/>
                <w:color w:val="FF0000"/>
              </w:rPr>
              <w:t>安置地點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 w:val="restart"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 w:val="restart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865" w:type="dxa"/>
            <w:vMerge w:val="restart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信義鄉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洗腎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97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45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4</w:t>
            </w:r>
            <w:r>
              <w:rPr>
                <w:rFonts w:ascii="標楷體" w:eastAsia="標楷體" w:hAnsi="標楷體"/>
                <w:color w:val="FF0000"/>
              </w:rPr>
              <w:t>5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安置地點：龍江飯店</w:t>
            </w:r>
            <w:r>
              <w:rPr>
                <w:rFonts w:ascii="標楷體" w:eastAsia="標楷體" w:hAnsi="標楷體"/>
                <w:color w:val="FF0000"/>
              </w:rPr>
              <w:t>*35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、埔基</w:t>
            </w:r>
            <w:r w:rsidRPr="006F557A">
              <w:rPr>
                <w:rFonts w:ascii="標楷體" w:eastAsia="標楷體" w:hAnsi="標楷體"/>
                <w:color w:val="FF0000"/>
              </w:rPr>
              <w:t>*2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〈陪病、住院〉、中國附醫</w:t>
            </w:r>
            <w:r w:rsidRPr="006F557A">
              <w:rPr>
                <w:rFonts w:ascii="標楷體" w:eastAsia="標楷體" w:hAnsi="標楷體"/>
                <w:color w:val="FF0000"/>
              </w:rPr>
              <w:t>*1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〈住院治療中〉、南投醫院</w:t>
            </w:r>
            <w:r w:rsidRPr="006F557A">
              <w:rPr>
                <w:rFonts w:ascii="標楷體" w:eastAsia="標楷體" w:hAnsi="標楷體"/>
                <w:color w:val="FF0000"/>
              </w:rPr>
              <w:t>*1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、彰基醫院</w:t>
            </w:r>
            <w:r w:rsidRPr="006F557A">
              <w:rPr>
                <w:rFonts w:ascii="標楷體" w:eastAsia="標楷體" w:hAnsi="標楷體"/>
                <w:color w:val="FF0000"/>
              </w:rPr>
              <w:t>*1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、南基醫院</w:t>
            </w:r>
            <w:r w:rsidRPr="006F557A">
              <w:rPr>
                <w:rFonts w:ascii="標楷體" w:eastAsia="標楷體" w:hAnsi="標楷體"/>
                <w:color w:val="FF0000"/>
              </w:rPr>
              <w:t>*1)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；</w:t>
            </w:r>
            <w:r w:rsidRPr="006F557A">
              <w:rPr>
                <w:rFonts w:ascii="標楷體" w:eastAsia="標楷體" w:hAnsi="標楷體"/>
                <w:color w:val="FF0000"/>
              </w:rPr>
              <w:t>4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依親</w:t>
            </w:r>
            <w:r w:rsidRPr="006F557A">
              <w:rPr>
                <w:rFonts w:ascii="標楷體" w:eastAsia="標楷體" w:hAnsi="標楷體"/>
                <w:color w:val="FF0000"/>
              </w:rPr>
              <w:t>)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孕婦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慢性病患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其他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 w:val="restart"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 w:val="restart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865" w:type="dxa"/>
            <w:vMerge w:val="restart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仁愛鄉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洗腎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58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32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26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依親</w:t>
            </w:r>
            <w:r w:rsidRPr="006F557A">
              <w:rPr>
                <w:rFonts w:ascii="標楷體" w:eastAsia="標楷體" w:hAnsi="標楷體"/>
                <w:color w:val="FF0000"/>
              </w:rPr>
              <w:t>)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、</w:t>
            </w:r>
          </w:p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6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安置地點：埔基及埔榮、</w:t>
            </w:r>
            <w:r w:rsidRPr="006F557A">
              <w:rPr>
                <w:rFonts w:ascii="標楷體" w:eastAsia="標楷體" w:hAnsi="標楷體" w:cs="Arial" w:hint="eastAsia"/>
                <w:color w:val="FF0000"/>
                <w:shd w:val="clear" w:color="auto" w:fill="FFFFFF"/>
              </w:rPr>
              <w:t>愛之福機構及榮民醫院機構安養中心</w:t>
            </w:r>
            <w:r w:rsidRPr="006F557A">
              <w:rPr>
                <w:rFonts w:ascii="標楷體" w:eastAsia="標楷體" w:hAnsi="標楷體" w:cs="Arial"/>
                <w:color w:val="FF0000"/>
                <w:shd w:val="clear" w:color="auto" w:fill="FFFFFF"/>
              </w:rPr>
              <w:t>)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孕婦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13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10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依親</w:t>
            </w:r>
            <w:r w:rsidRPr="006F557A">
              <w:rPr>
                <w:rFonts w:ascii="標楷體" w:eastAsia="標楷體" w:hAnsi="標楷體"/>
                <w:color w:val="FF0000"/>
              </w:rPr>
              <w:t>)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慢性病患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其他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 w:val="restart"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 w:val="restart"/>
            <w:shd w:val="clear" w:color="auto" w:fill="FFFFFF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3</w:t>
            </w:r>
          </w:p>
        </w:tc>
        <w:tc>
          <w:tcPr>
            <w:tcW w:w="865" w:type="dxa"/>
            <w:vMerge w:val="restart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鹿谷鄉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洗腎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孕婦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慢性病患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其他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 w:val="restart"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 w:val="restart"/>
            <w:shd w:val="clear" w:color="auto" w:fill="FFFFFF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DE3F81" w:rsidRPr="006F557A" w:rsidRDefault="00DE3F81" w:rsidP="00C64E6A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 xml:space="preserve"> 4</w:t>
            </w:r>
          </w:p>
        </w:tc>
        <w:tc>
          <w:tcPr>
            <w:tcW w:w="865" w:type="dxa"/>
            <w:vMerge w:val="restart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水里鄉</w:t>
            </w: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洗腎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8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2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人</w:t>
            </w:r>
            <w:r w:rsidRPr="006F557A">
              <w:rPr>
                <w:rFonts w:ascii="標楷體" w:eastAsia="標楷體" w:hAnsi="標楷體"/>
                <w:color w:val="FF0000"/>
              </w:rPr>
              <w:t>(</w:t>
            </w:r>
            <w:r w:rsidRPr="006F557A">
              <w:rPr>
                <w:rFonts w:ascii="標楷體" w:eastAsia="標楷體" w:hAnsi="標楷體" w:hint="eastAsia"/>
                <w:color w:val="FF0000"/>
              </w:rPr>
              <w:t>安置地址：龍江飯店及中國附醫住院治療中</w:t>
            </w:r>
            <w:r w:rsidRPr="006F557A">
              <w:rPr>
                <w:rFonts w:ascii="標楷體" w:eastAsia="標楷體" w:hAnsi="標楷體"/>
                <w:color w:val="FF0000"/>
              </w:rPr>
              <w:t>)</w:t>
            </w: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孕婦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慢性病患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  <w:tr w:rsidR="00DE3F81" w:rsidRPr="0011285A" w:rsidTr="009E1E52">
        <w:trPr>
          <w:trHeight w:val="20"/>
        </w:trPr>
        <w:tc>
          <w:tcPr>
            <w:tcW w:w="374" w:type="dxa"/>
            <w:vMerge/>
            <w:tcBorders>
              <w:left w:val="single" w:sz="12" w:space="0" w:color="auto"/>
            </w:tcBorders>
            <w:shd w:val="clear" w:color="auto" w:fill="FFFFFF"/>
          </w:tcPr>
          <w:p w:rsidR="00DE3F81" w:rsidRPr="0011285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48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其他</w:t>
            </w:r>
          </w:p>
        </w:tc>
        <w:tc>
          <w:tcPr>
            <w:tcW w:w="972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80" w:type="dxa"/>
            <w:shd w:val="clear" w:color="auto" w:fill="FFFFFF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0" w:type="dxa"/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5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6F557A" w:rsidRDefault="00DE3F81" w:rsidP="009E1E52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6F557A">
              <w:rPr>
                <w:rFonts w:ascii="標楷體" w:eastAsia="標楷體" w:hAnsi="標楷體" w:hint="eastAsia"/>
                <w:color w:val="FF0000"/>
              </w:rPr>
              <w:t>衛生局</w:t>
            </w:r>
          </w:p>
        </w:tc>
      </w:tr>
    </w:tbl>
    <w:p w:rsidR="00DE3F81" w:rsidRPr="00A375F8" w:rsidRDefault="00DE3F81"/>
    <w:p w:rsidR="00DE3F81" w:rsidRPr="00A375F8" w:rsidRDefault="00DE3F81"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八、觀光客宣導取消入住</w:t>
      </w:r>
    </w:p>
    <w:tbl>
      <w:tblPr>
        <w:tblW w:w="103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1064"/>
        <w:gridCol w:w="3373"/>
        <w:gridCol w:w="2736"/>
        <w:gridCol w:w="2492"/>
        <w:gridCol w:w="12"/>
      </w:tblGrid>
      <w:tr w:rsidR="00DE3F81" w:rsidRPr="003E2782" w:rsidTr="005A39C1">
        <w:trPr>
          <w:trHeight w:val="20"/>
        </w:trPr>
        <w:tc>
          <w:tcPr>
            <w:tcW w:w="10301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2651A7" w:rsidRDefault="00DE3F81" w:rsidP="00227E46">
            <w:pPr>
              <w:numPr>
                <w:ilvl w:val="0"/>
                <w:numId w:val="6"/>
              </w:numPr>
              <w:snapToGrid w:val="0"/>
              <w:ind w:left="0" w:hanging="357"/>
              <w:rPr>
                <w:rFonts w:ascii="標楷體" w:eastAsia="標楷體" w:hAnsi="標楷體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小計：</w:t>
            </w:r>
            <w:r>
              <w:rPr>
                <w:rFonts w:ascii="標楷體" w:eastAsia="標楷體" w:hAnsi="標楷體" w:hint="eastAsia"/>
                <w:color w:val="000000"/>
              </w:rPr>
              <w:t>取消入住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計</w:t>
            </w:r>
            <w:r w:rsidRPr="00B91226">
              <w:rPr>
                <w:rFonts w:ascii="標楷體" w:eastAsia="標楷體" w:hAnsi="標楷體"/>
                <w:color w:val="FF0000"/>
              </w:rPr>
              <w:t>2644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  <w:p w:rsidR="00DE3F81" w:rsidRPr="003E2782" w:rsidRDefault="00DE3F81" w:rsidP="00227E46">
            <w:pPr>
              <w:numPr>
                <w:ilvl w:val="0"/>
                <w:numId w:val="6"/>
              </w:numPr>
              <w:snapToGrid w:val="0"/>
              <w:ind w:left="0" w:hanging="3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請業者線上填報資料，持續統計更新</w:t>
            </w:r>
          </w:p>
        </w:tc>
      </w:tr>
      <w:tr w:rsidR="00DE3F81" w:rsidRPr="003E2782" w:rsidTr="00997EA4">
        <w:trPr>
          <w:gridAfter w:val="1"/>
          <w:wAfter w:w="12" w:type="dxa"/>
          <w:trHeight w:val="51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3E2782" w:rsidRDefault="00DE3F81" w:rsidP="00B73A89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3E2782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DE3F81" w:rsidRPr="003E2782" w:rsidRDefault="00DE3F81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DE3F81" w:rsidRPr="003E2782" w:rsidRDefault="00DE3F81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取消入住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DE3F81" w:rsidRPr="003E2782" w:rsidRDefault="00DE3F81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入住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3E2782" w:rsidRDefault="00DE3F81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填報</w:t>
            </w:r>
          </w:p>
          <w:p w:rsidR="00DE3F81" w:rsidRPr="003E2782" w:rsidRDefault="00DE3F81" w:rsidP="00B73A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2782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3E2782" w:rsidTr="00227E46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DE3F81" w:rsidRPr="00B42E04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仁愛鄉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DE3F81" w:rsidRPr="00B42E04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約</w:t>
            </w:r>
            <w:r>
              <w:rPr>
                <w:rFonts w:ascii="標楷體" w:eastAsia="標楷體" w:hAnsi="標楷體"/>
                <w:color w:val="000000"/>
              </w:rPr>
              <w:t>440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DE3F81" w:rsidRPr="000677FD" w:rsidRDefault="00DE3F81" w:rsidP="00C64E6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觀光處</w:t>
            </w:r>
          </w:p>
        </w:tc>
      </w:tr>
      <w:tr w:rsidR="00DE3F81" w:rsidRPr="003E2782" w:rsidTr="00227E46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B42E04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DE3F81" w:rsidRPr="00B42E04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鹿谷鄉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含杉林溪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DE3F81" w:rsidRPr="00B42E04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約</w:t>
            </w:r>
            <w:r>
              <w:rPr>
                <w:rFonts w:ascii="標楷體" w:eastAsia="標楷體" w:hAnsi="標楷體"/>
                <w:color w:val="000000"/>
              </w:rPr>
              <w:t>2100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DE3F81" w:rsidRPr="000677FD" w:rsidRDefault="00DE3F81" w:rsidP="00C64E6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>
              <w:rPr>
                <w:rFonts w:ascii="標楷體" w:eastAsia="標楷體" w:hAnsi="標楷體"/>
              </w:rPr>
              <w:t>40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Default="00DE3F81" w:rsidP="00C64E6A">
            <w:pPr>
              <w:jc w:val="center"/>
            </w:pPr>
            <w:r w:rsidRPr="004E5404">
              <w:rPr>
                <w:rFonts w:ascii="標楷體" w:eastAsia="標楷體" w:hAnsi="標楷體" w:hint="eastAsia"/>
                <w:color w:val="000000"/>
              </w:rPr>
              <w:t>觀光處</w:t>
            </w:r>
          </w:p>
        </w:tc>
      </w:tr>
      <w:tr w:rsidR="00DE3F81" w:rsidRPr="003E2782" w:rsidTr="00227E46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DE3F81" w:rsidRPr="00B42E04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信義鄉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DE3F81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約</w:t>
            </w:r>
            <w:r>
              <w:rPr>
                <w:rFonts w:ascii="標楷體" w:eastAsia="標楷體" w:hAnsi="標楷體"/>
                <w:color w:val="000000"/>
              </w:rPr>
              <w:t>54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DE3F81" w:rsidRPr="000677FD" w:rsidRDefault="00DE3F81" w:rsidP="00C64E6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4E5404" w:rsidRDefault="00DE3F81" w:rsidP="00C64E6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E5404">
              <w:rPr>
                <w:rFonts w:ascii="標楷體" w:eastAsia="標楷體" w:hAnsi="標楷體" w:hint="eastAsia"/>
                <w:color w:val="000000"/>
              </w:rPr>
              <w:t>觀光處</w:t>
            </w:r>
          </w:p>
        </w:tc>
      </w:tr>
      <w:tr w:rsidR="00DE3F81" w:rsidRPr="003E2782" w:rsidTr="00227E46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lastRenderedPageBreak/>
              <w:t>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DE3F81" w:rsidRPr="00B42E04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水里鄉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DE3F81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約</w:t>
            </w:r>
            <w:r>
              <w:rPr>
                <w:rFonts w:ascii="標楷體" w:eastAsia="標楷體" w:hAnsi="標楷體"/>
                <w:color w:val="000000"/>
              </w:rPr>
              <w:t>50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DE3F81" w:rsidRPr="000677FD" w:rsidRDefault="00DE3F81" w:rsidP="00C64E6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>
              <w:rPr>
                <w:rFonts w:ascii="標楷體" w:eastAsia="標楷體" w:hAnsi="標楷體"/>
              </w:rPr>
              <w:t>50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4E5404" w:rsidRDefault="00DE3F81" w:rsidP="00C64E6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E5404">
              <w:rPr>
                <w:rFonts w:ascii="標楷體" w:eastAsia="標楷體" w:hAnsi="標楷體" w:hint="eastAsia"/>
                <w:color w:val="000000"/>
              </w:rPr>
              <w:t>觀光處</w:t>
            </w: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九、收容所開設</w:t>
      </w:r>
    </w:p>
    <w:tbl>
      <w:tblPr>
        <w:tblW w:w="10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9"/>
        <w:gridCol w:w="461"/>
        <w:gridCol w:w="1006"/>
        <w:gridCol w:w="2436"/>
        <w:gridCol w:w="3136"/>
        <w:gridCol w:w="649"/>
        <w:gridCol w:w="1140"/>
        <w:gridCol w:w="952"/>
      </w:tblGrid>
      <w:tr w:rsidR="00DE3F81" w:rsidRPr="00A375F8">
        <w:trPr>
          <w:trHeight w:val="20"/>
        </w:trPr>
        <w:tc>
          <w:tcPr>
            <w:tcW w:w="10149" w:type="dxa"/>
            <w:gridSpan w:val="8"/>
            <w:tcBorders>
              <w:top w:val="single" w:sz="12" w:space="0" w:color="auto"/>
            </w:tcBorders>
            <w:shd w:val="clear" w:color="auto" w:fill="D9D9D9"/>
          </w:tcPr>
          <w:p w:rsidR="00DE3F81" w:rsidRPr="00A375F8" w:rsidRDefault="00DE3F81" w:rsidP="002529D5">
            <w:pPr>
              <w:snapToGrid w:val="0"/>
              <w:rPr>
                <w:rFonts w:ascii="標楷體" w:eastAsia="標楷體" w:hAnsi="標楷體"/>
                <w:b/>
              </w:rPr>
            </w:pPr>
            <w:r w:rsidRPr="00A375F8">
              <w:rPr>
                <w:rFonts w:ascii="標楷體" w:eastAsia="標楷體" w:hAnsi="標楷體" w:hint="eastAsia"/>
              </w:rPr>
              <w:t>小計：總計</w:t>
            </w:r>
            <w:r>
              <w:rPr>
                <w:rFonts w:ascii="標楷體" w:eastAsia="標楷體" w:hAnsi="標楷體"/>
              </w:rPr>
              <w:t>1</w:t>
            </w:r>
            <w:r w:rsidRPr="00A375F8">
              <w:rPr>
                <w:rFonts w:ascii="標楷體" w:eastAsia="標楷體" w:hAnsi="標楷體" w:hint="eastAsia"/>
              </w:rPr>
              <w:t>處</w:t>
            </w:r>
            <w:r w:rsidRPr="00A375F8">
              <w:rPr>
                <w:rFonts w:ascii="標楷體" w:eastAsia="標楷體" w:hAnsi="標楷體" w:hint="eastAsia"/>
                <w:spacing w:val="20"/>
              </w:rPr>
              <w:t>收容所</w:t>
            </w:r>
            <w:r w:rsidRPr="00A375F8">
              <w:rPr>
                <w:rFonts w:ascii="標楷體" w:eastAsia="標楷體" w:hAnsi="標楷體" w:hint="eastAsia"/>
              </w:rPr>
              <w:t>，已撤除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處收容所，共收容</w:t>
            </w:r>
            <w:r>
              <w:rPr>
                <w:rFonts w:ascii="標楷體" w:eastAsia="標楷體" w:hAnsi="標楷體"/>
              </w:rPr>
              <w:t>21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  <w:p w:rsidR="00DE3F81" w:rsidRPr="00A375F8" w:rsidRDefault="00DE3F81" w:rsidP="002529D5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註記：㊣已撤除開設</w:t>
            </w:r>
          </w:p>
        </w:tc>
      </w:tr>
      <w:tr w:rsidR="00DE3F81" w:rsidRPr="00A375F8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收容所名稱</w:t>
            </w:r>
          </w:p>
        </w:tc>
        <w:tc>
          <w:tcPr>
            <w:tcW w:w="3136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開設時間</w:t>
            </w:r>
          </w:p>
        </w:tc>
        <w:tc>
          <w:tcPr>
            <w:tcW w:w="649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收容人數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撤除時間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DE3F81" w:rsidRPr="00A375F8" w:rsidRDefault="00DE3F81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DE3F81" w:rsidRPr="00EA5018" w:rsidRDefault="00DE3F81" w:rsidP="00EA5018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A5018">
              <w:rPr>
                <w:rFonts w:ascii="標楷體" w:eastAsia="標楷體" w:hAnsi="標楷體"/>
                <w:noProof/>
              </w:rPr>
              <w:t>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DE3F81" w:rsidRPr="00EA5018" w:rsidRDefault="00DE3F81" w:rsidP="00EA5018">
            <w:pPr>
              <w:pStyle w:val="cjk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 w:hint="eastAsia"/>
              </w:rPr>
              <w:t>台大和社實驗林</w:t>
            </w:r>
          </w:p>
        </w:tc>
        <w:tc>
          <w:tcPr>
            <w:tcW w:w="3136" w:type="dxa"/>
            <w:shd w:val="clear" w:color="auto" w:fill="FFFFFF"/>
            <w:vAlign w:val="center"/>
          </w:tcPr>
          <w:p w:rsidR="00DE3F81" w:rsidRPr="00EA5018" w:rsidRDefault="00DE3F81" w:rsidP="00EA5018">
            <w:pPr>
              <w:pStyle w:val="cjk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/>
              </w:rPr>
              <w:t>2025-07-10 19:00</w:t>
            </w:r>
          </w:p>
        </w:tc>
        <w:tc>
          <w:tcPr>
            <w:tcW w:w="649" w:type="dxa"/>
            <w:shd w:val="clear" w:color="auto" w:fill="FFFFFF"/>
            <w:vAlign w:val="center"/>
          </w:tcPr>
          <w:p w:rsidR="00DE3F81" w:rsidRPr="00EA5018" w:rsidRDefault="00DE3F81" w:rsidP="00EA5018">
            <w:pPr>
              <w:jc w:val="center"/>
              <w:rPr>
                <w:rFonts w:ascii="標楷體" w:eastAsia="標楷體" w:hAnsi="標楷體"/>
              </w:rPr>
            </w:pPr>
            <w:r w:rsidRPr="00EA5018">
              <w:rPr>
                <w:rFonts w:ascii="標楷體" w:eastAsia="標楷體" w:hAnsi="標楷體"/>
              </w:rPr>
              <w:t>21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DE3F81" w:rsidRPr="00A375F8" w:rsidRDefault="00DE3F81" w:rsidP="00085272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DE3F81" w:rsidRPr="00A375F8" w:rsidRDefault="00DE3F81" w:rsidP="00A83F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社勞局</w:t>
            </w:r>
          </w:p>
        </w:tc>
      </w:tr>
      <w:tr w:rsidR="00DE3F81" w:rsidRPr="00A375F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DE3F81" w:rsidRPr="00A375F8" w:rsidRDefault="00DE3F81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DE3F81" w:rsidRPr="00A375F8" w:rsidRDefault="00DE3F81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DE3F81" w:rsidRPr="00A375F8" w:rsidRDefault="00DE3F81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DE3F81" w:rsidRPr="00A375F8" w:rsidRDefault="00DE3F81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DE3F81" w:rsidRPr="00A375F8" w:rsidRDefault="00DE3F81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DE3F81" w:rsidRPr="00A375F8" w:rsidRDefault="00DE3F81" w:rsidP="00085272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DE3F81" w:rsidRPr="00A375F8" w:rsidRDefault="00DE3F81" w:rsidP="00085272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</w:tcPr>
          <w:p w:rsidR="00DE3F81" w:rsidRPr="00A375F8" w:rsidRDefault="00DE3F81" w:rsidP="00A83FBF">
            <w:pPr>
              <w:jc w:val="center"/>
            </w:pPr>
          </w:p>
        </w:tc>
      </w:tr>
      <w:tr w:rsidR="00DE3F81" w:rsidRPr="00A375F8" w:rsidTr="00100F16">
        <w:trPr>
          <w:trHeight w:val="20"/>
        </w:trPr>
        <w:tc>
          <w:tcPr>
            <w:tcW w:w="36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00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24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31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64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十、登山聯繫</w:t>
      </w:r>
    </w:p>
    <w:tbl>
      <w:tblPr>
        <w:tblW w:w="10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2"/>
        <w:gridCol w:w="473"/>
        <w:gridCol w:w="1022"/>
        <w:gridCol w:w="1070"/>
        <w:gridCol w:w="1059"/>
        <w:gridCol w:w="1035"/>
        <w:gridCol w:w="966"/>
        <w:gridCol w:w="1127"/>
        <w:gridCol w:w="2093"/>
        <w:gridCol w:w="952"/>
      </w:tblGrid>
      <w:tr w:rsidR="00DE3F81" w:rsidRPr="00A375F8" w:rsidTr="00ED6BC8">
        <w:trPr>
          <w:trHeight w:val="375"/>
        </w:trPr>
        <w:tc>
          <w:tcPr>
            <w:tcW w:w="10149" w:type="dxa"/>
            <w:gridSpan w:val="10"/>
            <w:tcBorders>
              <w:top w:val="single" w:sz="12" w:space="0" w:color="auto"/>
            </w:tcBorders>
            <w:shd w:val="clear" w:color="auto" w:fill="D9D9D9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一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登山聯繫</w:t>
            </w:r>
          </w:p>
        </w:tc>
      </w:tr>
      <w:tr w:rsidR="00DE3F81" w:rsidRPr="00A375F8" w:rsidTr="00ED6BC8">
        <w:trPr>
          <w:trHeight w:val="630"/>
        </w:trPr>
        <w:tc>
          <w:tcPr>
            <w:tcW w:w="10149" w:type="dxa"/>
            <w:gridSpan w:val="10"/>
            <w:shd w:val="clear" w:color="auto" w:fill="D9D9D9"/>
          </w:tcPr>
          <w:p w:rsidR="00DE3F81" w:rsidRPr="00E118FD" w:rsidRDefault="00DE3F81" w:rsidP="00614EAE">
            <w:pPr>
              <w:snapToGrid w:val="0"/>
              <w:ind w:left="660" w:hangingChars="300" w:hanging="660"/>
              <w:rPr>
                <w:rFonts w:ascii="標楷體" w:eastAsia="標楷體" w:hAnsi="標楷體"/>
                <w:color w:val="000000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小計：</w:t>
            </w:r>
            <w:r w:rsidRPr="007D057C">
              <w:rPr>
                <w:rFonts w:ascii="標楷體" w:eastAsia="標楷體" w:hAnsi="標楷體"/>
                <w:color w:val="FF0000"/>
              </w:rPr>
              <w:t>75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隊</w:t>
            </w:r>
            <w:r w:rsidRPr="007D057C">
              <w:rPr>
                <w:rFonts w:ascii="標楷體" w:eastAsia="標楷體" w:hAnsi="標楷體"/>
                <w:color w:val="FF0000"/>
              </w:rPr>
              <w:t>251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人</w:t>
            </w:r>
            <w:r w:rsidRPr="007D057C">
              <w:rPr>
                <w:rFonts w:ascii="標楷體" w:eastAsia="標楷體" w:hAnsi="標楷體" w:hint="eastAsia"/>
                <w:color w:val="000000"/>
              </w:rPr>
              <w:t>，已勸導未上山</w:t>
            </w:r>
            <w:r w:rsidRPr="007D057C">
              <w:rPr>
                <w:rFonts w:ascii="標楷體" w:eastAsia="標楷體" w:hAnsi="標楷體"/>
                <w:b/>
                <w:color w:val="FF0000"/>
              </w:rPr>
              <w:t>48</w:t>
            </w:r>
            <w:r w:rsidRPr="007D057C">
              <w:rPr>
                <w:rFonts w:ascii="標楷體" w:eastAsia="標楷體" w:hAnsi="標楷體" w:hint="eastAsia"/>
                <w:b/>
                <w:color w:val="FF0000"/>
              </w:rPr>
              <w:t>件</w:t>
            </w:r>
            <w:r w:rsidRPr="007D057C">
              <w:rPr>
                <w:rFonts w:ascii="標楷體" w:eastAsia="標楷體" w:hAnsi="標楷體"/>
                <w:b/>
                <w:color w:val="FF0000"/>
              </w:rPr>
              <w:t>170</w:t>
            </w:r>
            <w:r w:rsidRPr="007D057C">
              <w:rPr>
                <w:rFonts w:ascii="標楷體" w:eastAsia="標楷體" w:hAnsi="標楷體" w:hint="eastAsia"/>
                <w:b/>
                <w:color w:val="FF0000"/>
              </w:rPr>
              <w:t>人</w:t>
            </w:r>
            <w:r w:rsidRPr="007D057C">
              <w:rPr>
                <w:rFonts w:ascii="標楷體" w:eastAsia="標楷體" w:hAnsi="標楷體" w:hint="eastAsia"/>
                <w:color w:val="000000"/>
              </w:rPr>
              <w:t>、滯留山區</w:t>
            </w:r>
            <w:r w:rsidRPr="007D057C">
              <w:rPr>
                <w:rFonts w:ascii="標楷體" w:eastAsia="標楷體" w:hAnsi="標楷體"/>
                <w:b/>
                <w:color w:val="FF0000"/>
              </w:rPr>
              <w:t>0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隊</w:t>
            </w:r>
            <w:r w:rsidRPr="007D057C">
              <w:rPr>
                <w:rFonts w:ascii="標楷體" w:eastAsia="標楷體" w:hAnsi="標楷體"/>
                <w:b/>
                <w:color w:val="FF0000"/>
              </w:rPr>
              <w:t>0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人</w:t>
            </w:r>
            <w:r w:rsidRPr="007D057C">
              <w:rPr>
                <w:rFonts w:ascii="標楷體" w:eastAsia="標楷體" w:hAnsi="標楷體" w:hint="eastAsia"/>
                <w:color w:val="000000"/>
              </w:rPr>
              <w:t>、</w:t>
            </w:r>
            <w:r w:rsidRPr="00DF7856">
              <w:rPr>
                <w:rFonts w:ascii="標楷體" w:eastAsia="標楷體" w:hAnsi="標楷體" w:hint="eastAsia"/>
              </w:rPr>
              <w:t>已上山者</w:t>
            </w:r>
            <w:r w:rsidRPr="007D057C">
              <w:rPr>
                <w:rFonts w:ascii="標楷體" w:eastAsia="標楷體" w:hAnsi="標楷體"/>
                <w:color w:val="FF0000"/>
              </w:rPr>
              <w:t>27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件</w:t>
            </w:r>
            <w:r w:rsidRPr="007D057C">
              <w:rPr>
                <w:rFonts w:ascii="標楷體" w:eastAsia="標楷體" w:hAnsi="標楷體"/>
                <w:color w:val="FF0000"/>
              </w:rPr>
              <w:t>81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人</w:t>
            </w:r>
            <w:r w:rsidRPr="007D057C">
              <w:rPr>
                <w:rFonts w:ascii="標楷體" w:eastAsia="標楷體" w:hAnsi="標楷體"/>
                <w:color w:val="FF0000"/>
              </w:rPr>
              <w:t>(</w:t>
            </w:r>
            <w:r w:rsidRPr="007D057C">
              <w:rPr>
                <w:rFonts w:ascii="標楷體" w:eastAsia="標楷體" w:hAnsi="標楷體" w:hint="eastAsia"/>
                <w:color w:val="FF0000"/>
              </w:rPr>
              <w:t>均已下山</w:t>
            </w:r>
            <w:r w:rsidRPr="007D057C">
              <w:rPr>
                <w:rFonts w:ascii="標楷體" w:eastAsia="標楷體" w:hAnsi="標楷體"/>
                <w:color w:val="FF0000"/>
              </w:rPr>
              <w:t>)</w:t>
            </w:r>
          </w:p>
        </w:tc>
      </w:tr>
      <w:tr w:rsidR="00DE3F81" w:rsidRPr="00A375F8" w:rsidTr="00ED6BC8">
        <w:trPr>
          <w:trHeight w:val="45"/>
        </w:trPr>
        <w:tc>
          <w:tcPr>
            <w:tcW w:w="825" w:type="dxa"/>
            <w:gridSpan w:val="2"/>
            <w:shd w:val="clear" w:color="auto" w:fill="FFFFFF"/>
            <w:vAlign w:val="center"/>
          </w:tcPr>
          <w:p w:rsidR="00DE3F81" w:rsidRPr="00E118FD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項目</w:t>
            </w:r>
          </w:p>
        </w:tc>
        <w:tc>
          <w:tcPr>
            <w:tcW w:w="2092" w:type="dxa"/>
            <w:gridSpan w:val="2"/>
            <w:shd w:val="clear" w:color="auto" w:fill="FFFFFF"/>
            <w:vAlign w:val="center"/>
          </w:tcPr>
          <w:p w:rsidR="00DE3F81" w:rsidRPr="00E118FD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已勸導下山</w:t>
            </w:r>
          </w:p>
        </w:tc>
        <w:tc>
          <w:tcPr>
            <w:tcW w:w="2094" w:type="dxa"/>
            <w:gridSpan w:val="2"/>
            <w:shd w:val="clear" w:color="auto" w:fill="FFFFFF"/>
            <w:vAlign w:val="center"/>
          </w:tcPr>
          <w:p w:rsidR="00DE3F81" w:rsidRPr="00E118FD" w:rsidRDefault="00DE3F81" w:rsidP="00EB2CB9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就地避難</w:t>
            </w:r>
          </w:p>
        </w:tc>
        <w:tc>
          <w:tcPr>
            <w:tcW w:w="2093" w:type="dxa"/>
            <w:gridSpan w:val="2"/>
            <w:shd w:val="clear" w:color="auto" w:fill="FFFFFF"/>
            <w:vAlign w:val="center"/>
          </w:tcPr>
          <w:p w:rsidR="00DE3F81" w:rsidRPr="00E118FD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滯留山區</w:t>
            </w:r>
            <w:r w:rsidRPr="00E118FD">
              <w:rPr>
                <w:rFonts w:ascii="標楷體" w:eastAsia="標楷體" w:hAnsi="標楷體"/>
                <w:color w:val="000000"/>
                <w:sz w:val="22"/>
                <w:szCs w:val="22"/>
              </w:rPr>
              <w:br/>
            </w: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（未聯絡上）</w:t>
            </w:r>
          </w:p>
        </w:tc>
        <w:tc>
          <w:tcPr>
            <w:tcW w:w="2093" w:type="dxa"/>
            <w:shd w:val="clear" w:color="auto" w:fill="FFFFFF"/>
            <w:vAlign w:val="center"/>
          </w:tcPr>
          <w:p w:rsidR="00DE3F81" w:rsidRPr="00E118FD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經勸阻未上山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ED6BC8">
        <w:trPr>
          <w:trHeight w:val="45"/>
        </w:trPr>
        <w:tc>
          <w:tcPr>
            <w:tcW w:w="825" w:type="dxa"/>
            <w:gridSpan w:val="2"/>
            <w:shd w:val="clear" w:color="auto" w:fill="FFFFFF"/>
            <w:vAlign w:val="center"/>
          </w:tcPr>
          <w:p w:rsidR="00DE3F81" w:rsidRPr="00E118FD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118FD">
              <w:rPr>
                <w:rFonts w:ascii="標楷體" w:eastAsia="標楷體" w:hAnsi="標楷體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92" w:type="dxa"/>
            <w:gridSpan w:val="2"/>
            <w:shd w:val="clear" w:color="auto" w:fill="FFFFFF"/>
            <w:vAlign w:val="center"/>
          </w:tcPr>
          <w:p w:rsidR="00DE3F81" w:rsidRPr="000577B1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27</w:t>
            </w:r>
            <w:r w:rsidRPr="000577B1">
              <w:rPr>
                <w:rFonts w:ascii="標楷體" w:eastAsia="標楷體" w:hAnsi="標楷體" w:hint="eastAsia"/>
                <w:color w:val="FF0000"/>
                <w:sz w:val="22"/>
              </w:rPr>
              <w:t>件</w:t>
            </w:r>
            <w:r>
              <w:rPr>
                <w:rFonts w:ascii="標楷體" w:eastAsia="標楷體" w:hAnsi="標楷體"/>
                <w:color w:val="FF0000"/>
                <w:sz w:val="22"/>
              </w:rPr>
              <w:t>81</w:t>
            </w:r>
            <w:r w:rsidRPr="000577B1">
              <w:rPr>
                <w:rFonts w:ascii="標楷體" w:eastAsia="標楷體" w:hAnsi="標楷體" w:hint="eastAsia"/>
                <w:color w:val="FF0000"/>
                <w:sz w:val="22"/>
              </w:rPr>
              <w:t>人</w:t>
            </w:r>
          </w:p>
        </w:tc>
        <w:tc>
          <w:tcPr>
            <w:tcW w:w="2094" w:type="dxa"/>
            <w:gridSpan w:val="2"/>
            <w:shd w:val="clear" w:color="auto" w:fill="FFFFFF"/>
            <w:vAlign w:val="center"/>
          </w:tcPr>
          <w:p w:rsidR="00DE3F81" w:rsidRPr="001C56C5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0</w:t>
            </w:r>
            <w:r w:rsidRPr="001C56C5">
              <w:rPr>
                <w:rFonts w:ascii="標楷體" w:eastAsia="標楷體" w:hAnsi="標楷體" w:hint="eastAsia"/>
                <w:color w:val="FF0000"/>
                <w:sz w:val="22"/>
              </w:rPr>
              <w:t>件</w:t>
            </w:r>
            <w:r>
              <w:rPr>
                <w:rFonts w:ascii="標楷體" w:eastAsia="標楷體" w:hAnsi="標楷體"/>
                <w:color w:val="FF0000"/>
                <w:sz w:val="22"/>
              </w:rPr>
              <w:t>0</w:t>
            </w:r>
            <w:r w:rsidRPr="001C56C5">
              <w:rPr>
                <w:rFonts w:ascii="標楷體" w:eastAsia="標楷體" w:hAnsi="標楷體" w:hint="eastAsia"/>
                <w:color w:val="FF0000"/>
                <w:sz w:val="22"/>
              </w:rPr>
              <w:t>人</w:t>
            </w:r>
          </w:p>
        </w:tc>
        <w:tc>
          <w:tcPr>
            <w:tcW w:w="2093" w:type="dxa"/>
            <w:gridSpan w:val="2"/>
            <w:shd w:val="clear" w:color="auto" w:fill="FFFFFF"/>
            <w:vAlign w:val="center"/>
          </w:tcPr>
          <w:p w:rsidR="00DE3F81" w:rsidRPr="003C3060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3C3060">
              <w:rPr>
                <w:rFonts w:ascii="標楷體" w:eastAsia="標楷體" w:hAnsi="標楷體"/>
                <w:color w:val="FF0000"/>
                <w:sz w:val="22"/>
              </w:rPr>
              <w:t>0</w:t>
            </w:r>
          </w:p>
        </w:tc>
        <w:tc>
          <w:tcPr>
            <w:tcW w:w="2093" w:type="dxa"/>
            <w:shd w:val="clear" w:color="auto" w:fill="FFFFFF"/>
            <w:vAlign w:val="center"/>
          </w:tcPr>
          <w:p w:rsidR="00DE3F81" w:rsidRPr="00CB4C42" w:rsidRDefault="00DE3F81" w:rsidP="00C64E6A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48</w:t>
            </w:r>
            <w:r w:rsidRPr="00CB4C42">
              <w:rPr>
                <w:rFonts w:ascii="標楷體" w:eastAsia="標楷體" w:hAnsi="標楷體" w:hint="eastAsia"/>
                <w:color w:val="FF0000"/>
                <w:sz w:val="22"/>
              </w:rPr>
              <w:t>件</w:t>
            </w:r>
            <w:r>
              <w:rPr>
                <w:rFonts w:ascii="標楷體" w:eastAsia="標楷體" w:hAnsi="標楷體"/>
                <w:color w:val="FF0000"/>
                <w:sz w:val="22"/>
              </w:rPr>
              <w:t>170</w:t>
            </w:r>
            <w:r w:rsidRPr="00CB4C42">
              <w:rPr>
                <w:rFonts w:ascii="標楷體" w:eastAsia="標楷體" w:hAnsi="標楷體" w:hint="eastAsia"/>
                <w:color w:val="FF0000"/>
                <w:sz w:val="22"/>
              </w:rPr>
              <w:t>人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警察局</w:t>
            </w:r>
          </w:p>
        </w:tc>
      </w:tr>
      <w:tr w:rsidR="00DE3F81" w:rsidRPr="00A375F8" w:rsidTr="00ED6BC8">
        <w:trPr>
          <w:trHeight w:val="20"/>
        </w:trPr>
        <w:tc>
          <w:tcPr>
            <w:tcW w:w="10149" w:type="dxa"/>
            <w:gridSpan w:val="10"/>
            <w:shd w:val="clear" w:color="auto" w:fill="D9D9D9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（二）滯留山區（未聯絡上）</w:t>
            </w: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註記：㊣已下山、滯留山區◎</w:t>
            </w:r>
          </w:p>
        </w:tc>
      </w:tr>
      <w:tr w:rsidR="00DE3F81" w:rsidRPr="00A375F8" w:rsidTr="00ED6BC8">
        <w:trPr>
          <w:trHeight w:val="45"/>
        </w:trPr>
        <w:tc>
          <w:tcPr>
            <w:tcW w:w="352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73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2129" w:type="dxa"/>
            <w:gridSpan w:val="2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滯留地點</w:t>
            </w:r>
            <w:r w:rsidRPr="00A375F8">
              <w:rPr>
                <w:rFonts w:ascii="標楷體" w:eastAsia="標楷體" w:hAnsi="標楷體"/>
              </w:rPr>
              <w:br/>
              <w:t>(</w:t>
            </w:r>
            <w:r w:rsidRPr="00A375F8">
              <w:rPr>
                <w:rFonts w:ascii="標楷體" w:eastAsia="標楷體" w:hAnsi="標楷體" w:hint="eastAsia"/>
              </w:rPr>
              <w:t>登山路段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隊數</w:t>
            </w:r>
          </w:p>
        </w:tc>
        <w:tc>
          <w:tcPr>
            <w:tcW w:w="96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登山</w:t>
            </w:r>
            <w:r w:rsidRPr="00A375F8">
              <w:rPr>
                <w:rFonts w:ascii="標楷體" w:eastAsia="標楷體" w:hAnsi="標楷體"/>
              </w:rPr>
              <w:br/>
            </w:r>
            <w:r w:rsidRPr="00A375F8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3220" w:type="dxa"/>
            <w:gridSpan w:val="2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ED6BC8">
        <w:tc>
          <w:tcPr>
            <w:tcW w:w="3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102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3220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警察局</w:t>
            </w:r>
          </w:p>
        </w:tc>
      </w:tr>
    </w:tbl>
    <w:p w:rsidR="00DE3F81" w:rsidRPr="005E2644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FF0000"/>
          <w:spacing w:val="20"/>
          <w:sz w:val="32"/>
          <w:szCs w:val="32"/>
        </w:rPr>
      </w:pPr>
      <w:r w:rsidRPr="005E2644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十一、房屋毀損災情</w:t>
      </w:r>
      <w:r w:rsidRPr="005E2644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(</w:t>
      </w:r>
      <w:r w:rsidRPr="005E2644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目前無災損</w:t>
      </w:r>
      <w:r w:rsidRPr="005E2644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)</w:t>
      </w:r>
    </w:p>
    <w:tbl>
      <w:tblPr>
        <w:tblW w:w="101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22"/>
        <w:gridCol w:w="725"/>
        <w:gridCol w:w="836"/>
        <w:gridCol w:w="868"/>
        <w:gridCol w:w="1140"/>
        <w:gridCol w:w="4855"/>
        <w:gridCol w:w="910"/>
      </w:tblGrid>
      <w:tr w:rsidR="00DE3F81" w:rsidRPr="00A375F8">
        <w:tc>
          <w:tcPr>
            <w:tcW w:w="10107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E3F81" w:rsidRPr="00A375F8" w:rsidRDefault="00DE3F81" w:rsidP="00EE0409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小計：</w:t>
            </w:r>
            <w:r w:rsidRPr="00A375F8">
              <w:rPr>
                <w:rFonts w:ascii="標楷體" w:eastAsia="標楷體" w:hAnsi="標楷體" w:hint="eastAsia"/>
              </w:rPr>
              <w:t>毀損○戶</w:t>
            </w:r>
          </w:p>
        </w:tc>
      </w:tr>
      <w:tr w:rsidR="00DE3F81" w:rsidRPr="00A375F8">
        <w:tc>
          <w:tcPr>
            <w:tcW w:w="351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2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725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836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868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4855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毀損原因</w:t>
            </w:r>
          </w:p>
        </w:tc>
        <w:tc>
          <w:tcPr>
            <w:tcW w:w="910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>
        <w:tc>
          <w:tcPr>
            <w:tcW w:w="35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5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十二、維生管線災情</w:t>
      </w:r>
    </w:p>
    <w:tbl>
      <w:tblPr>
        <w:tblW w:w="99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4"/>
        <w:gridCol w:w="224"/>
        <w:gridCol w:w="205"/>
        <w:gridCol w:w="956"/>
        <w:gridCol w:w="1794"/>
        <w:gridCol w:w="1082"/>
        <w:gridCol w:w="847"/>
        <w:gridCol w:w="956"/>
        <w:gridCol w:w="956"/>
        <w:gridCol w:w="1196"/>
        <w:gridCol w:w="1436"/>
      </w:tblGrid>
      <w:tr w:rsidR="00DE3F81" w:rsidRPr="00A375F8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DE3F81" w:rsidRPr="00A375F8" w:rsidRDefault="00DE3F81" w:rsidP="00876036">
            <w:pPr>
              <w:snapToGrid w:val="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一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電力災情</w:t>
            </w:r>
          </w:p>
        </w:tc>
      </w:tr>
      <w:tr w:rsidR="00DE3F81" w:rsidRPr="00A375F8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DE3F81" w:rsidRPr="00A375F8" w:rsidRDefault="00DE3F81" w:rsidP="00616D4D">
            <w:pPr>
              <w:pStyle w:val="cjk"/>
              <w:spacing w:after="0" w:line="240" w:lineRule="auto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小計：</w:t>
            </w:r>
            <w:r w:rsidRPr="00CA3103">
              <w:rPr>
                <w:rFonts w:ascii="標楷體" w:eastAsia="標楷體" w:hAnsi="標楷體" w:hint="eastAsia"/>
                <w:color w:val="auto"/>
                <w:highlight w:val="lightGray"/>
              </w:rPr>
              <w:t>影響戶數</w:t>
            </w:r>
            <w:r w:rsidRPr="00CA3103">
              <w:rPr>
                <w:rFonts w:ascii="標楷體" w:eastAsia="標楷體" w:hAnsi="標楷體" w:cs="Times New Roman"/>
                <w:color w:val="auto"/>
                <w:highlight w:val="lightGray"/>
              </w:rPr>
              <w:t>4,430</w:t>
            </w:r>
            <w:r w:rsidRPr="00CA3103">
              <w:rPr>
                <w:rFonts w:ascii="標楷體" w:eastAsia="標楷體" w:hAnsi="標楷體" w:hint="eastAsia"/>
                <w:color w:val="auto"/>
                <w:highlight w:val="lightGray"/>
              </w:rPr>
              <w:t>戶、已恢復</w:t>
            </w:r>
            <w:r w:rsidRPr="00CA3103">
              <w:rPr>
                <w:rFonts w:ascii="標楷體" w:eastAsia="標楷體" w:hAnsi="標楷體" w:cs="Times New Roman"/>
                <w:color w:val="auto"/>
                <w:highlight w:val="lightGray"/>
              </w:rPr>
              <w:t>3,706</w:t>
            </w:r>
            <w:r w:rsidRPr="00CA3103">
              <w:rPr>
                <w:rFonts w:ascii="標楷體" w:eastAsia="標楷體" w:hAnsi="標楷體" w:hint="eastAsia"/>
                <w:color w:val="auto"/>
                <w:highlight w:val="lightGray"/>
              </w:rPr>
              <w:t>戶、搶救中</w:t>
            </w:r>
            <w:r w:rsidRPr="00CA3103">
              <w:rPr>
                <w:rFonts w:ascii="標楷體" w:eastAsia="標楷體" w:hAnsi="標楷體" w:cs="Times New Roman"/>
                <w:color w:val="auto"/>
                <w:highlight w:val="lightGray"/>
              </w:rPr>
              <w:t>724</w:t>
            </w:r>
            <w:r w:rsidRPr="00CA3103">
              <w:rPr>
                <w:rFonts w:ascii="標楷體" w:eastAsia="標楷體" w:hAnsi="標楷體" w:hint="eastAsia"/>
                <w:color w:val="auto"/>
                <w:highlight w:val="lightGray"/>
              </w:rPr>
              <w:t>戶</w:t>
            </w:r>
          </w:p>
          <w:p w:rsidR="00DE3F81" w:rsidRPr="00A375F8" w:rsidRDefault="00DE3F81" w:rsidP="00616D4D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</w:t>
            </w:r>
          </w:p>
        </w:tc>
      </w:tr>
      <w:tr w:rsidR="00DE3F81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224" w:type="dxa"/>
            <w:shd w:val="clear" w:color="auto" w:fill="FFFFFF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1161" w:type="dxa"/>
            <w:gridSpan w:val="2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搶修</w:t>
            </w:r>
          </w:p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尚待</w:t>
            </w:r>
          </w:p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增加數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6732A3">
        <w:trPr>
          <w:trHeight w:val="348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94C97">
              <w:rPr>
                <w:rFonts w:ascii="標楷體" w:eastAsia="標楷體" w:hAnsi="標楷體"/>
              </w:rPr>
              <w:t>1</w:t>
            </w:r>
          </w:p>
        </w:tc>
        <w:tc>
          <w:tcPr>
            <w:tcW w:w="1161" w:type="dxa"/>
            <w:gridSpan w:val="2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竹山鎮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1435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878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557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DE3F81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94C97">
              <w:rPr>
                <w:rFonts w:ascii="標楷體" w:eastAsia="標楷體" w:hAnsi="標楷體"/>
              </w:rPr>
              <w:t>2</w:t>
            </w:r>
          </w:p>
        </w:tc>
        <w:tc>
          <w:tcPr>
            <w:tcW w:w="1161" w:type="dxa"/>
            <w:gridSpan w:val="2"/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鹿谷鄉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378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270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108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DE3F81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94C97">
              <w:rPr>
                <w:rFonts w:ascii="標楷體" w:eastAsia="標楷體" w:hAnsi="標楷體"/>
              </w:rPr>
              <w:t>3</w:t>
            </w:r>
          </w:p>
        </w:tc>
        <w:tc>
          <w:tcPr>
            <w:tcW w:w="1161" w:type="dxa"/>
            <w:gridSpan w:val="2"/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水里鄉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201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142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59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DE3F81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94C97">
              <w:rPr>
                <w:rFonts w:ascii="標楷體" w:eastAsia="標楷體" w:hAnsi="標楷體"/>
              </w:rPr>
              <w:t>4</w:t>
            </w:r>
          </w:p>
        </w:tc>
        <w:tc>
          <w:tcPr>
            <w:tcW w:w="1161" w:type="dxa"/>
            <w:gridSpan w:val="2"/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1393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1393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DE3F81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94C97">
              <w:rPr>
                <w:rFonts w:ascii="標楷體" w:eastAsia="標楷體" w:hAnsi="標楷體"/>
              </w:rPr>
              <w:t>5</w:t>
            </w:r>
          </w:p>
        </w:tc>
        <w:tc>
          <w:tcPr>
            <w:tcW w:w="1161" w:type="dxa"/>
            <w:gridSpan w:val="2"/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名間鄉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483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483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DE3F81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94C97">
              <w:rPr>
                <w:rFonts w:ascii="標楷體" w:eastAsia="標楷體" w:hAnsi="標楷體"/>
              </w:rPr>
              <w:t>6</w:t>
            </w:r>
          </w:p>
        </w:tc>
        <w:tc>
          <w:tcPr>
            <w:tcW w:w="1161" w:type="dxa"/>
            <w:gridSpan w:val="2"/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草屯鎮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311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311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DE3F81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94C97">
              <w:rPr>
                <w:rFonts w:ascii="標楷體" w:eastAsia="標楷體" w:hAnsi="標楷體"/>
              </w:rPr>
              <w:t>7</w:t>
            </w:r>
          </w:p>
        </w:tc>
        <w:tc>
          <w:tcPr>
            <w:tcW w:w="1161" w:type="dxa"/>
            <w:gridSpan w:val="2"/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集集鎮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197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197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DE3F81" w:rsidRPr="00A375F8" w:rsidTr="006732A3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224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94C97">
              <w:rPr>
                <w:rFonts w:ascii="標楷體" w:eastAsia="標楷體" w:hAnsi="標楷體"/>
              </w:rPr>
              <w:t>8</w:t>
            </w:r>
          </w:p>
        </w:tc>
        <w:tc>
          <w:tcPr>
            <w:tcW w:w="1161" w:type="dxa"/>
            <w:gridSpan w:val="2"/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中寮鄉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47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32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32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DE3F81" w:rsidRPr="00094C97" w:rsidRDefault="00DE3F81" w:rsidP="00997EA4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auto"/>
              </w:rPr>
            </w:pPr>
            <w:r w:rsidRPr="00094C97">
              <w:rPr>
                <w:rFonts w:ascii="標楷體" w:eastAsia="標楷體" w:hAnsi="標楷體" w:hint="eastAsia"/>
                <w:color w:val="auto"/>
              </w:rPr>
              <w:t>台電公司</w:t>
            </w:r>
          </w:p>
        </w:tc>
      </w:tr>
      <w:tr w:rsidR="00DE3F81" w:rsidRPr="00A375F8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jc w:val="center"/>
            </w:pPr>
            <w:r w:rsidRPr="00A375F8">
              <w:rPr>
                <w:rFonts w:hint="eastAsia"/>
              </w:rPr>
              <w:t>參考網頁</w:t>
            </w:r>
            <w:r w:rsidRPr="00A375F8">
              <w:t>: https://psvs1.taipower.com.tw/psvs/</w:t>
            </w:r>
          </w:p>
        </w:tc>
      </w:tr>
      <w:tr w:rsidR="00DE3F81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FE2C19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二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電信災情</w:t>
            </w:r>
          </w:p>
        </w:tc>
      </w:tr>
      <w:tr w:rsidR="00DE3F81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EE0409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小計：計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戶，已恢復</w:t>
            </w:r>
            <w:r w:rsidRPr="00A375F8">
              <w:rPr>
                <w:rFonts w:ascii="標楷體" w:eastAsia="標楷體" w:hAnsi="標楷體"/>
                <w:shd w:val="pct15" w:color="auto" w:fill="FFFFFF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戶、搶救中</w:t>
            </w:r>
            <w:r w:rsidRPr="00A375F8">
              <w:rPr>
                <w:rFonts w:ascii="標楷體" w:eastAsia="標楷體" w:hAnsi="標楷體"/>
                <w:shd w:val="pct15" w:color="auto" w:fill="FFFFFF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戶</w:t>
            </w:r>
          </w:p>
          <w:p w:rsidR="00DE3F81" w:rsidRPr="00A375F8" w:rsidRDefault="00DE3F81" w:rsidP="00EE0409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</w:t>
            </w:r>
          </w:p>
        </w:tc>
      </w:tr>
      <w:tr w:rsidR="00DE3F81" w:rsidRPr="00A375F8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搶修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尚待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增加數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  <w:shd w:val="clear" w:color="auto" w:fill="D8D8D8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</w:pPr>
          </w:p>
        </w:tc>
      </w:tr>
      <w:tr w:rsidR="00DE3F81" w:rsidRPr="00A375F8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  <w:shd w:val="clear" w:color="auto" w:fill="D8D8D8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</w:tr>
      <w:tr w:rsidR="00DE3F81" w:rsidRPr="00A375F8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  <w:shd w:val="clear" w:color="auto" w:fill="D8D8D8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</w:tr>
      <w:tr w:rsidR="00DE3F81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三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自來水災情</w:t>
            </w:r>
          </w:p>
        </w:tc>
      </w:tr>
      <w:tr w:rsidR="00DE3F81" w:rsidRPr="00A375F8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9D0A3D">
            <w:pPr>
              <w:pStyle w:val="cjk"/>
              <w:spacing w:after="0" w:line="240" w:lineRule="auto"/>
              <w:rPr>
                <w:rFonts w:ascii="標楷體" w:eastAsia="標楷體" w:hAnsi="標楷體"/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小計：影響戶數</w:t>
            </w:r>
            <w:r w:rsidRPr="00A375F8">
              <w:rPr>
                <w:rFonts w:ascii="標楷體" w:eastAsia="標楷體" w:hAnsi="標楷體" w:cs="Times New Roman"/>
                <w:color w:val="auto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戶，已恢復</w:t>
            </w:r>
            <w:r w:rsidRPr="00A375F8">
              <w:rPr>
                <w:rFonts w:ascii="標楷體" w:eastAsia="標楷體" w:hAnsi="標楷體" w:cs="Times New Roman"/>
                <w:color w:val="auto"/>
                <w:shd w:val="clear" w:color="auto" w:fill="D8D8D8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戶，搶救中</w:t>
            </w:r>
            <w:r w:rsidRPr="00A375F8">
              <w:rPr>
                <w:rFonts w:ascii="標楷體" w:eastAsia="標楷體" w:hAnsi="標楷體" w:cs="Times New Roman"/>
                <w:color w:val="auto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戶</w:t>
            </w:r>
          </w:p>
          <w:p w:rsidR="00DE3F81" w:rsidRPr="00A375F8" w:rsidRDefault="00DE3F81" w:rsidP="00EE0409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</w:t>
            </w:r>
          </w:p>
        </w:tc>
      </w:tr>
      <w:tr w:rsidR="00DE3F81" w:rsidRPr="00A375F8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29" w:type="dxa"/>
            <w:gridSpan w:val="2"/>
            <w:shd w:val="clear" w:color="auto" w:fill="FFFFFF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1794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搶修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尚待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增加數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4A0D05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color w:val="auto"/>
              </w:rPr>
              <w:t>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both"/>
              <w:rPr>
                <w:color w:val="auto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A375F8" w:rsidRDefault="00DE3F81" w:rsidP="00997EA4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rPr>
                <w:color w:val="auto"/>
              </w:rPr>
            </w:pPr>
          </w:p>
        </w:tc>
      </w:tr>
      <w:tr w:rsidR="00DE3F81" w:rsidRPr="00A375F8" w:rsidTr="002D4F7B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color w:val="auto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both"/>
              <w:rPr>
                <w:color w:val="auto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196" w:type="dxa"/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rPr>
                <w:color w:val="auto"/>
              </w:rPr>
            </w:pPr>
          </w:p>
        </w:tc>
      </w:tr>
      <w:tr w:rsidR="00DE3F81" w:rsidRPr="00A375F8" w:rsidTr="002D4F7B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color w:val="auto"/>
              </w:rPr>
              <w:t>3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both"/>
              <w:rPr>
                <w:color w:val="auto"/>
              </w:rPr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997EA4">
            <w:pPr>
              <w:spacing w:line="240" w:lineRule="atLeast"/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97EA4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</w:p>
        </w:tc>
      </w:tr>
      <w:tr w:rsidR="00DE3F81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三</w:t>
            </w:r>
            <w:r w:rsidRPr="00A375F8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天然氣災情</w:t>
            </w:r>
          </w:p>
        </w:tc>
      </w:tr>
      <w:tr w:rsidR="00DE3F81" w:rsidRPr="00A375F8" w:rsidTr="00D95DCA">
        <w:trPr>
          <w:trHeight w:val="20"/>
        </w:trPr>
        <w:tc>
          <w:tcPr>
            <w:tcW w:w="9996" w:type="dxa"/>
            <w:gridSpan w:val="11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DE3F81" w:rsidRPr="00A375F8" w:rsidRDefault="00DE3F81" w:rsidP="00EE0409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小計：已恢復</w:t>
            </w:r>
            <w:r w:rsidRPr="00A375F8">
              <w:rPr>
                <w:rFonts w:ascii="標楷體" w:eastAsia="標楷體" w:hAnsi="標楷體" w:hint="eastAsia"/>
                <w:shd w:val="pct15" w:color="auto" w:fill="FFFFFF"/>
              </w:rPr>
              <w:t>○</w:t>
            </w:r>
            <w:r w:rsidRPr="00A375F8">
              <w:rPr>
                <w:rFonts w:ascii="標楷體" w:eastAsia="標楷體" w:hAnsi="標楷體" w:hint="eastAsia"/>
              </w:rPr>
              <w:t>戶、搶救中</w:t>
            </w:r>
            <w:r w:rsidRPr="00A375F8">
              <w:rPr>
                <w:rFonts w:ascii="標楷體" w:eastAsia="標楷體" w:hAnsi="標楷體" w:hint="eastAsia"/>
                <w:shd w:val="pct15" w:color="auto" w:fill="FFFFFF"/>
              </w:rPr>
              <w:t>○</w:t>
            </w:r>
            <w:r w:rsidRPr="00A375F8">
              <w:rPr>
                <w:rFonts w:ascii="標楷體" w:eastAsia="標楷體" w:hAnsi="標楷體" w:hint="eastAsia"/>
              </w:rPr>
              <w:t>戶</w:t>
            </w:r>
          </w:p>
          <w:p w:rsidR="00DE3F81" w:rsidRPr="00A375F8" w:rsidRDefault="00DE3F81" w:rsidP="00EE0409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註記：㊣已完成</w:t>
            </w:r>
          </w:p>
        </w:tc>
      </w:tr>
      <w:tr w:rsidR="00DE3F81" w:rsidRPr="00A375F8" w:rsidTr="00D95DCA">
        <w:trPr>
          <w:trHeight w:val="20"/>
        </w:trPr>
        <w:tc>
          <w:tcPr>
            <w:tcW w:w="344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29" w:type="dxa"/>
            <w:gridSpan w:val="2"/>
            <w:tcBorders>
              <w:top w:val="single" w:sz="12" w:space="0" w:color="auto"/>
            </w:tcBorders>
            <w:shd w:val="clear" w:color="auto" w:fill="FFFFFF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市別</w:t>
            </w:r>
          </w:p>
        </w:tc>
        <w:tc>
          <w:tcPr>
            <w:tcW w:w="1794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29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影響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戶數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搶修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尚待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完成數</w:t>
            </w:r>
          </w:p>
        </w:tc>
        <w:tc>
          <w:tcPr>
            <w:tcW w:w="119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增加數</w:t>
            </w:r>
            <w:r w:rsidRPr="00A375F8">
              <w:rPr>
                <w:rFonts w:ascii="標楷體" w:eastAsia="標楷體" w:hAnsi="標楷體"/>
              </w:rPr>
              <w:t>)</w:t>
            </w:r>
          </w:p>
        </w:tc>
        <w:tc>
          <w:tcPr>
            <w:tcW w:w="14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DE3F81" w:rsidRPr="00A375F8" w:rsidRDefault="00DE3F81" w:rsidP="00C55C8A">
            <w:pPr>
              <w:widowControl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天然氣公司</w:t>
            </w:r>
          </w:p>
        </w:tc>
      </w:tr>
      <w:tr w:rsidR="00DE3F81" w:rsidRPr="00A375F8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DE3F81" w:rsidRPr="00A375F8" w:rsidRDefault="00DE3F81" w:rsidP="00C55C8A">
            <w:pPr>
              <w:widowControl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DE3F81" w:rsidRPr="00A375F8" w:rsidRDefault="00DE3F81" w:rsidP="00C55C8A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天然氣公司</w:t>
            </w:r>
          </w:p>
        </w:tc>
      </w:tr>
      <w:tr w:rsidR="00DE3F81" w:rsidRPr="00A375F8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C55C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6B2E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6B2E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6B2E3F">
            <w:pPr>
              <w:widowControl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widowControl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天然氣公司</w:t>
            </w: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十三、農林漁牧產物及設施災情損失</w:t>
      </w:r>
    </w:p>
    <w:tbl>
      <w:tblPr>
        <w:tblW w:w="101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31"/>
        <w:gridCol w:w="956"/>
        <w:gridCol w:w="1267"/>
        <w:gridCol w:w="1418"/>
        <w:gridCol w:w="1134"/>
        <w:gridCol w:w="3640"/>
        <w:gridCol w:w="924"/>
      </w:tblGrid>
      <w:tr w:rsidR="00DE3F81" w:rsidRPr="00A375F8" w:rsidTr="00A87129">
        <w:trPr>
          <w:trHeight w:val="20"/>
        </w:trPr>
        <w:tc>
          <w:tcPr>
            <w:tcW w:w="10121" w:type="dxa"/>
            <w:gridSpan w:val="8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A87129">
            <w:pPr>
              <w:pStyle w:val="cjk"/>
              <w:snapToGrid w:val="0"/>
              <w:spacing w:before="0" w:beforeAutospacing="0" w:after="0" w:line="240" w:lineRule="auto"/>
              <w:jc w:val="both"/>
              <w:rPr>
                <w:rFonts w:ascii="標楷體" w:eastAsia="標楷體" w:hAnsi="標楷體"/>
                <w:b/>
                <w:color w:val="auto"/>
                <w:spacing w:val="20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合計：全縣統計農產業災害受害面積</w:t>
            </w: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A375F8">
                <w:rPr>
                  <w:rFonts w:ascii="標楷體" w:eastAsia="標楷體" w:hAnsi="標楷體"/>
                  <w:color w:val="auto"/>
                </w:rPr>
                <w:t>0</w:t>
              </w:r>
              <w:r w:rsidRPr="00A375F8">
                <w:rPr>
                  <w:rFonts w:ascii="標楷體" w:eastAsia="標楷體" w:hAnsi="標楷體" w:hint="eastAsia"/>
                  <w:color w:val="auto"/>
                </w:rPr>
                <w:t>公頃</w:t>
              </w:r>
            </w:smartTag>
            <w:r w:rsidRPr="00A375F8">
              <w:rPr>
                <w:rFonts w:ascii="標楷體" w:eastAsia="標楷體" w:hAnsi="標楷體" w:hint="eastAsia"/>
                <w:color w:val="auto"/>
              </w:rPr>
              <w:t>，損害程度</w:t>
            </w:r>
            <w:r w:rsidRPr="00A375F8">
              <w:rPr>
                <w:rFonts w:ascii="標楷體" w:eastAsia="標楷體" w:hAnsi="標楷體"/>
                <w:color w:val="auto"/>
              </w:rPr>
              <w:t>0%</w:t>
            </w:r>
            <w:r w:rsidRPr="00A375F8">
              <w:rPr>
                <w:rFonts w:ascii="標楷體" w:eastAsia="標楷體" w:hAnsi="標楷體" w:hint="eastAsia"/>
                <w:color w:val="auto"/>
              </w:rPr>
              <w:t>，損失金額</w:t>
            </w:r>
            <w:r w:rsidRPr="00A375F8">
              <w:rPr>
                <w:rFonts w:ascii="標楷體" w:eastAsia="標楷體" w:hAnsi="標楷體"/>
                <w:color w:val="auto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千元。</w:t>
            </w:r>
          </w:p>
        </w:tc>
      </w:tr>
      <w:tr w:rsidR="00DE3F81" w:rsidRPr="00A375F8" w:rsidTr="00B9735C">
        <w:trPr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農田水利損失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林業損失</w:t>
            </w:r>
          </w:p>
        </w:tc>
        <w:tc>
          <w:tcPr>
            <w:tcW w:w="4774" w:type="dxa"/>
            <w:gridSpan w:val="2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其他損失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南投市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1543D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186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CD1B3D">
        <w:trPr>
          <w:trHeight w:val="570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A375F8">
        <w:trPr>
          <w:trHeight w:val="357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埔里鎮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A375F8">
        <w:trPr>
          <w:trHeight w:val="177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A375F8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270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330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草屯鎮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345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345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4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竹山鎮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495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375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5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集集鎮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285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300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6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名間鄉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345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7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鹿谷鄉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450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279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8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中寮鄉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405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360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9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魚池鄉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480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345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10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國姓鄉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142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CD1B3D">
        <w:trPr>
          <w:trHeight w:val="18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285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11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水里鄉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CD1B3D">
        <w:trPr>
          <w:trHeight w:val="498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294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12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375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B9735C">
        <w:trPr>
          <w:trHeight w:val="279"/>
        </w:trPr>
        <w:tc>
          <w:tcPr>
            <w:tcW w:w="351" w:type="dxa"/>
            <w:vMerge w:val="restart"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13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仁愛鄉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DE3F81" w:rsidRPr="00A375F8" w:rsidRDefault="00DE3F81" w:rsidP="00CD1B3D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B9735C">
            <w:pPr>
              <w:jc w:val="center"/>
              <w:rPr>
                <w:rStyle w:val="a3"/>
                <w:rFonts w:hAnsi="標楷體"/>
                <w:sz w:val="20"/>
                <w:szCs w:val="20"/>
              </w:rPr>
            </w:pPr>
            <w:r w:rsidRPr="00A375F8">
              <w:rPr>
                <w:rStyle w:val="a3"/>
                <w:rFonts w:hAnsi="標楷體" w:hint="eastAsia"/>
                <w:sz w:val="20"/>
                <w:szCs w:val="20"/>
              </w:rPr>
              <w:t>農業處</w:t>
            </w:r>
          </w:p>
        </w:tc>
      </w:tr>
      <w:tr w:rsidR="00DE3F81" w:rsidRPr="00A375F8" w:rsidTr="00CD1B3D">
        <w:trPr>
          <w:trHeight w:val="51"/>
        </w:trPr>
        <w:tc>
          <w:tcPr>
            <w:tcW w:w="35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shd w:val="clear" w:color="auto" w:fill="FFFFFF"/>
          </w:tcPr>
          <w:p w:rsidR="00DE3F81" w:rsidRPr="00A375F8" w:rsidRDefault="00DE3F81" w:rsidP="00B9735C">
            <w:pPr>
              <w:jc w:val="right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  <w:tr w:rsidR="00DE3F81" w:rsidRPr="00A375F8" w:rsidTr="00CD1B3D">
        <w:trPr>
          <w:trHeight w:val="350"/>
        </w:trPr>
        <w:tc>
          <w:tcPr>
            <w:tcW w:w="351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267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CD1B3D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B9735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B9735C">
            <w:pPr>
              <w:jc w:val="right"/>
              <w:rPr>
                <w:rStyle w:val="a3"/>
                <w:rFonts w:hAnsi="標楷體"/>
                <w:sz w:val="20"/>
                <w:szCs w:val="20"/>
              </w:rPr>
            </w:pPr>
          </w:p>
        </w:tc>
      </w:tr>
    </w:tbl>
    <w:p w:rsidR="00DE3F81" w:rsidRPr="00A375F8" w:rsidRDefault="00DE3F81" w:rsidP="002A55F8">
      <w:pPr>
        <w:pStyle w:val="cjk"/>
        <w:spacing w:before="119" w:beforeAutospacing="0" w:after="119" w:line="240" w:lineRule="auto"/>
        <w:ind w:left="238"/>
        <w:rPr>
          <w:rFonts w:ascii="標楷體" w:eastAsia="標楷體" w:hAnsi="標楷體"/>
          <w:b/>
          <w:bCs/>
          <w:color w:val="auto"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color w:val="auto"/>
          <w:spacing w:val="20"/>
          <w:sz w:val="32"/>
          <w:szCs w:val="32"/>
        </w:rPr>
        <w:lastRenderedPageBreak/>
        <w:t>十四、</w:t>
      </w:r>
      <w:r w:rsidRPr="00A375F8">
        <w:rPr>
          <w:rFonts w:ascii="標楷體" w:eastAsia="標楷體" w:hAnsi="標楷體" w:hint="eastAsia"/>
          <w:b/>
          <w:bCs/>
          <w:color w:val="auto"/>
          <w:spacing w:val="20"/>
          <w:sz w:val="32"/>
          <w:szCs w:val="32"/>
        </w:rPr>
        <w:t>土石流紅色及黃色警戒區域</w:t>
      </w:r>
    </w:p>
    <w:tbl>
      <w:tblPr>
        <w:tblW w:w="101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31"/>
        <w:gridCol w:w="956"/>
        <w:gridCol w:w="2280"/>
        <w:gridCol w:w="3570"/>
        <w:gridCol w:w="2520"/>
        <w:gridCol w:w="13"/>
      </w:tblGrid>
      <w:tr w:rsidR="00DE3F81" w:rsidRPr="00A375F8" w:rsidTr="00ED6BC8">
        <w:trPr>
          <w:trHeight w:val="20"/>
        </w:trPr>
        <w:tc>
          <w:tcPr>
            <w:tcW w:w="1012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DE3F81" w:rsidRPr="00A375F8" w:rsidRDefault="00DE3F81" w:rsidP="00ED6BC8">
            <w:pPr>
              <w:pStyle w:val="cjk"/>
              <w:spacing w:after="0" w:line="240" w:lineRule="auto"/>
              <w:jc w:val="center"/>
              <w:rPr>
                <w:rStyle w:val="a3"/>
                <w:rFonts w:ascii="新細明體" w:eastAsia="新細明體" w:hAnsi="標楷體"/>
                <w:color w:val="auto"/>
                <w:spacing w:val="20"/>
              </w:rPr>
            </w:pPr>
            <w:r w:rsidRPr="00A375F8">
              <w:rPr>
                <w:rFonts w:ascii="標楷體" w:eastAsia="標楷體" w:hAnsi="標楷體" w:hint="eastAsia"/>
                <w:b/>
                <w:bCs/>
                <w:color w:val="auto"/>
                <w:spacing w:val="20"/>
              </w:rPr>
              <w:t>（一）黃色警戒區域</w:t>
            </w:r>
          </w:p>
        </w:tc>
      </w:tr>
      <w:tr w:rsidR="00DE3F81" w:rsidRPr="00A375F8" w:rsidTr="00ED6BC8">
        <w:trPr>
          <w:trHeight w:val="20"/>
        </w:trPr>
        <w:tc>
          <w:tcPr>
            <w:tcW w:w="1012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DE3F81" w:rsidRPr="00A375F8" w:rsidRDefault="00DE3F81" w:rsidP="00ED6BC8">
            <w:pPr>
              <w:pStyle w:val="cjk"/>
              <w:spacing w:after="0" w:line="240" w:lineRule="auto"/>
              <w:rPr>
                <w:rStyle w:val="a3"/>
                <w:rFonts w:ascii="新細明體" w:eastAsia="新細明體" w:hAnsi="標楷體"/>
                <w:color w:val="auto"/>
              </w:rPr>
            </w:pPr>
            <w:r w:rsidRPr="00A375F8">
              <w:rPr>
                <w:rStyle w:val="a3"/>
                <w:rFonts w:eastAsia="新細明體" w:hAnsi="標楷體" w:hint="eastAsia"/>
                <w:color w:val="auto"/>
                <w:sz w:val="20"/>
                <w:szCs w:val="20"/>
              </w:rPr>
              <w:t>小計：</w:t>
            </w:r>
            <w:r w:rsidRPr="00A375F8">
              <w:rPr>
                <w:rFonts w:ascii="標楷體" w:eastAsia="標楷體" w:hAnsi="標楷體" w:hint="eastAsia"/>
                <w:color w:val="auto"/>
              </w:rPr>
              <w:t>土石流潛勢溪流</w:t>
            </w:r>
            <w:r w:rsidRPr="00A375F8">
              <w:rPr>
                <w:rFonts w:ascii="標楷體" w:eastAsia="標楷體" w:hAnsi="標楷體"/>
                <w:color w:val="auto"/>
              </w:rPr>
              <w:t>(</w:t>
            </w:r>
            <w:r w:rsidRPr="00A375F8">
              <w:rPr>
                <w:rFonts w:ascii="標楷體" w:eastAsia="標楷體" w:hAnsi="標楷體" w:hint="eastAsia"/>
                <w:color w:val="auto"/>
              </w:rPr>
              <w:t>條</w:t>
            </w:r>
            <w:r w:rsidRPr="00A375F8">
              <w:rPr>
                <w:rFonts w:ascii="標楷體" w:eastAsia="標楷體" w:hAnsi="標楷體"/>
                <w:color w:val="auto"/>
              </w:rPr>
              <w:t>)0</w:t>
            </w:r>
            <w:r w:rsidRPr="00A375F8">
              <w:rPr>
                <w:rFonts w:ascii="標楷體" w:eastAsia="標楷體" w:hAnsi="標楷體" w:hint="eastAsia"/>
                <w:color w:val="auto"/>
              </w:rPr>
              <w:t>處，大規模崩塌潛勢區</w:t>
            </w:r>
            <w:r w:rsidRPr="00A375F8">
              <w:rPr>
                <w:rFonts w:ascii="標楷體" w:eastAsia="標楷體" w:hAnsi="標楷體"/>
                <w:color w:val="auto"/>
              </w:rPr>
              <w:t>0</w:t>
            </w:r>
            <w:r w:rsidRPr="00A375F8">
              <w:rPr>
                <w:rFonts w:ascii="標楷體" w:eastAsia="標楷體" w:hAnsi="標楷體" w:hint="eastAsia"/>
                <w:color w:val="auto"/>
              </w:rPr>
              <w:t>處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tcBorders>
              <w:top w:val="single" w:sz="12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31" w:type="dxa"/>
            <w:tcBorders>
              <w:top w:val="single" w:sz="12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土石流潛勢溪流</w:t>
            </w:r>
            <w:r w:rsidRPr="00A375F8">
              <w:rPr>
                <w:rFonts w:ascii="標楷體" w:eastAsia="標楷體" w:hAnsi="標楷體"/>
                <w:color w:val="auto"/>
              </w:rPr>
              <w:t>(</w:t>
            </w:r>
            <w:r w:rsidRPr="00A375F8">
              <w:rPr>
                <w:rFonts w:ascii="標楷體" w:eastAsia="標楷體" w:hAnsi="標楷體" w:hint="eastAsia"/>
                <w:color w:val="auto"/>
              </w:rPr>
              <w:t>條</w:t>
            </w:r>
            <w:r w:rsidRPr="00A375F8">
              <w:rPr>
                <w:rFonts w:ascii="標楷體" w:eastAsia="標楷體" w:hAnsi="標楷體"/>
                <w:color w:val="auto"/>
              </w:rPr>
              <w:t>)</w:t>
            </w:r>
          </w:p>
        </w:tc>
        <w:tc>
          <w:tcPr>
            <w:tcW w:w="228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大規模崩塌潛勢區處數</w:t>
            </w:r>
          </w:p>
        </w:tc>
        <w:tc>
          <w:tcPr>
            <w:tcW w:w="357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座落鄉鎮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中寮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DE3F81" w:rsidRPr="00A375F8" w:rsidRDefault="00DE3F81" w:rsidP="007700F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仁愛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DE3F81" w:rsidRPr="00A375F8" w:rsidRDefault="00DE3F81" w:rsidP="007700FF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名間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4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信義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5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埔里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6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國姓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ED6BC8">
        <w:trPr>
          <w:trHeight w:val="20"/>
        </w:trPr>
        <w:tc>
          <w:tcPr>
            <w:tcW w:w="10121" w:type="dxa"/>
            <w:gridSpan w:val="7"/>
            <w:tcBorders>
              <w:bottom w:val="single" w:sz="12" w:space="0" w:color="auto"/>
            </w:tcBorders>
            <w:shd w:val="clear" w:color="auto" w:fill="F3F3F3"/>
          </w:tcPr>
          <w:p w:rsidR="00DE3F81" w:rsidRPr="00A375F8" w:rsidRDefault="00DE3F81" w:rsidP="00ED6BC8">
            <w:pPr>
              <w:pStyle w:val="cjk"/>
              <w:spacing w:after="0" w:line="240" w:lineRule="auto"/>
              <w:jc w:val="center"/>
              <w:rPr>
                <w:rStyle w:val="a3"/>
                <w:b/>
                <w:color w:val="auto"/>
                <w:spacing w:val="20"/>
              </w:rPr>
            </w:pPr>
            <w:r w:rsidRPr="00A375F8">
              <w:rPr>
                <w:rFonts w:ascii="標楷體" w:eastAsia="標楷體" w:hAnsi="標楷體" w:hint="eastAsia"/>
                <w:b/>
                <w:color w:val="auto"/>
              </w:rPr>
              <w:t>（二）紅色警戒區域</w:t>
            </w:r>
          </w:p>
        </w:tc>
      </w:tr>
      <w:tr w:rsidR="00DE3F81" w:rsidRPr="00A375F8" w:rsidTr="00ED6BC8">
        <w:trPr>
          <w:trHeight w:val="20"/>
        </w:trPr>
        <w:tc>
          <w:tcPr>
            <w:tcW w:w="1012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DE3F81" w:rsidRPr="00A375F8" w:rsidRDefault="00DE3F81" w:rsidP="000275B7">
            <w:pPr>
              <w:snapToGrid w:val="0"/>
              <w:rPr>
                <w:rStyle w:val="a3"/>
                <w:sz w:val="20"/>
                <w:szCs w:val="20"/>
              </w:rPr>
            </w:pPr>
            <w:r w:rsidRPr="00A375F8">
              <w:rPr>
                <w:rStyle w:val="a3"/>
                <w:rFonts w:eastAsia="新細明體" w:hAnsi="標楷體" w:hint="eastAsia"/>
                <w:sz w:val="20"/>
                <w:szCs w:val="20"/>
              </w:rPr>
              <w:t>小計：</w:t>
            </w:r>
            <w:r w:rsidRPr="00A375F8">
              <w:rPr>
                <w:rFonts w:ascii="標楷體" w:eastAsia="標楷體" w:hAnsi="標楷體" w:hint="eastAsia"/>
              </w:rPr>
              <w:t>土石流潛勢溪流</w:t>
            </w:r>
            <w:r w:rsidRPr="00A375F8">
              <w:rPr>
                <w:rFonts w:ascii="標楷體" w:eastAsia="標楷體" w:hAnsi="標楷體"/>
              </w:rPr>
              <w:t>(</w:t>
            </w:r>
            <w:r w:rsidRPr="00A375F8">
              <w:rPr>
                <w:rFonts w:ascii="標楷體" w:eastAsia="標楷體" w:hAnsi="標楷體" w:hint="eastAsia"/>
              </w:rPr>
              <w:t>條</w:t>
            </w:r>
            <w:r w:rsidRPr="00A375F8">
              <w:rPr>
                <w:rFonts w:ascii="標楷體" w:eastAsia="標楷體" w:hAnsi="標楷體"/>
              </w:rPr>
              <w:t>)0</w:t>
            </w:r>
            <w:r w:rsidRPr="00A375F8">
              <w:rPr>
                <w:rFonts w:ascii="標楷體" w:eastAsia="標楷體" w:hAnsi="標楷體" w:hint="eastAsia"/>
              </w:rPr>
              <w:t>處，大規模崩塌潛勢區</w:t>
            </w:r>
            <w:r w:rsidRPr="00A375F8">
              <w:rPr>
                <w:rFonts w:ascii="標楷體" w:eastAsia="標楷體" w:hAnsi="標楷體"/>
              </w:rPr>
              <w:t>0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</w:rPr>
              <w:t>註記</w:t>
            </w: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土石流潛勢溪流</w:t>
            </w:r>
            <w:r w:rsidRPr="00A375F8">
              <w:rPr>
                <w:rFonts w:ascii="標楷體" w:eastAsia="標楷體" w:hAnsi="標楷體"/>
                <w:color w:val="auto"/>
              </w:rPr>
              <w:t>(</w:t>
            </w:r>
            <w:r w:rsidRPr="00A375F8">
              <w:rPr>
                <w:rFonts w:ascii="標楷體" w:eastAsia="標楷體" w:hAnsi="標楷體" w:hint="eastAsia"/>
                <w:color w:val="auto"/>
              </w:rPr>
              <w:t>條</w:t>
            </w:r>
            <w:r w:rsidRPr="00A375F8">
              <w:rPr>
                <w:rFonts w:ascii="標楷體" w:eastAsia="標楷體" w:hAnsi="標楷體"/>
                <w:color w:val="auto"/>
              </w:rPr>
              <w:t>)</w:t>
            </w:r>
          </w:p>
        </w:tc>
        <w:tc>
          <w:tcPr>
            <w:tcW w:w="228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大規模崩塌潛勢區處數</w:t>
            </w:r>
          </w:p>
        </w:tc>
        <w:tc>
          <w:tcPr>
            <w:tcW w:w="357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pStyle w:val="cjk"/>
              <w:spacing w:before="0" w:beforeAutospacing="0" w:after="0" w:line="240" w:lineRule="atLeast"/>
              <w:jc w:val="center"/>
              <w:rPr>
                <w:color w:val="auto"/>
              </w:rPr>
            </w:pPr>
            <w:r w:rsidRPr="00A375F8">
              <w:rPr>
                <w:rFonts w:ascii="標楷體" w:eastAsia="標楷體" w:hAnsi="標楷體" w:hint="eastAsia"/>
                <w:color w:val="auto"/>
              </w:rPr>
              <w:t>座落鄉鎮</w:t>
            </w:r>
          </w:p>
        </w:tc>
        <w:tc>
          <w:tcPr>
            <w:tcW w:w="252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z w:val="20"/>
                <w:szCs w:val="20"/>
              </w:rPr>
              <w:t>填報</w:t>
            </w:r>
          </w:p>
          <w:p w:rsidR="00DE3F81" w:rsidRPr="00A375F8" w:rsidRDefault="00DE3F81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  <w:sz w:val="20"/>
                <w:szCs w:val="20"/>
              </w:rPr>
              <w:t>單位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tcBorders>
              <w:top w:val="single" w:sz="12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中寮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仁愛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水里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4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名間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5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竹山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6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信義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7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埔里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8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國姓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9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魚池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鹿谷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集集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草屯</w:t>
            </w:r>
          </w:p>
        </w:tc>
        <w:tc>
          <w:tcPr>
            <w:tcW w:w="2520" w:type="dxa"/>
            <w:shd w:val="clear" w:color="auto" w:fill="FFFFFF"/>
          </w:tcPr>
          <w:p w:rsidR="00DE3F81" w:rsidRPr="00A375F8" w:rsidRDefault="00DE3F81" w:rsidP="007700FF">
            <w:pPr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農業處</w:t>
            </w:r>
          </w:p>
        </w:tc>
      </w:tr>
      <w:tr w:rsidR="00DE3F81" w:rsidRPr="00A375F8" w:rsidTr="00ED6BC8">
        <w:trPr>
          <w:trHeight w:val="20"/>
        </w:trPr>
        <w:tc>
          <w:tcPr>
            <w:tcW w:w="10121" w:type="dxa"/>
            <w:gridSpan w:val="7"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Style w:val="a3"/>
                <w:sz w:val="20"/>
                <w:szCs w:val="20"/>
              </w:rPr>
            </w:pPr>
            <w:r w:rsidRPr="00A375F8">
              <w:rPr>
                <w:rFonts w:ascii="標楷體" w:eastAsia="標楷體" w:hAnsi="標楷體" w:hint="eastAsia"/>
              </w:rPr>
              <w:t>參考網頁：</w:t>
            </w:r>
            <w:r w:rsidRPr="00A375F8">
              <w:rPr>
                <w:rFonts w:ascii="標楷體" w:eastAsia="標楷體" w:hAnsi="標楷體"/>
              </w:rPr>
              <w:t>https://246.ardswc.gov.tw/</w:t>
            </w: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十五、停班、停課情形</w:t>
      </w:r>
    </w:p>
    <w:tbl>
      <w:tblPr>
        <w:tblW w:w="101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3"/>
        <w:gridCol w:w="1775"/>
        <w:gridCol w:w="2044"/>
        <w:gridCol w:w="4633"/>
        <w:gridCol w:w="896"/>
      </w:tblGrid>
      <w:tr w:rsidR="00DE3F81" w:rsidRPr="00A375F8">
        <w:trPr>
          <w:trHeight w:val="20"/>
        </w:trPr>
        <w:tc>
          <w:tcPr>
            <w:tcW w:w="10121" w:type="dxa"/>
            <w:gridSpan w:val="5"/>
            <w:tcBorders>
              <w:top w:val="single" w:sz="12" w:space="0" w:color="auto"/>
            </w:tcBorders>
            <w:shd w:val="clear" w:color="auto" w:fill="E6E6E6"/>
          </w:tcPr>
          <w:p w:rsidR="00DE3F81" w:rsidRPr="00A375F8" w:rsidRDefault="00DE3F81" w:rsidP="00954DE5">
            <w:pPr>
              <w:snapToGrid w:val="0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小計：已宣佈停班、停課</w:t>
            </w:r>
          </w:p>
        </w:tc>
      </w:tr>
      <w:tr w:rsidR="00DE3F81" w:rsidRPr="00A375F8">
        <w:trPr>
          <w:trHeight w:val="20"/>
        </w:trPr>
        <w:tc>
          <w:tcPr>
            <w:tcW w:w="773" w:type="dxa"/>
            <w:shd w:val="clear" w:color="auto" w:fill="FFFFFF"/>
            <w:vAlign w:val="center"/>
          </w:tcPr>
          <w:p w:rsidR="00DE3F81" w:rsidRPr="00A375F8" w:rsidRDefault="00DE3F81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序號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DE3F81" w:rsidRPr="00A375F8" w:rsidRDefault="00DE3F81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單位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A375F8" w:rsidRDefault="00DE3F81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時間</w:t>
            </w:r>
          </w:p>
        </w:tc>
        <w:tc>
          <w:tcPr>
            <w:tcW w:w="4633" w:type="dxa"/>
            <w:shd w:val="clear" w:color="auto" w:fill="FFFFFF"/>
            <w:vAlign w:val="center"/>
          </w:tcPr>
          <w:p w:rsidR="00DE3F81" w:rsidRPr="00A375F8" w:rsidRDefault="00DE3F81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停班停課情形</w:t>
            </w:r>
          </w:p>
        </w:tc>
        <w:tc>
          <w:tcPr>
            <w:tcW w:w="896" w:type="dxa"/>
            <w:shd w:val="clear" w:color="auto" w:fill="FFFFFF"/>
            <w:vAlign w:val="center"/>
          </w:tcPr>
          <w:p w:rsidR="00DE3F81" w:rsidRPr="00A375F8" w:rsidRDefault="00DE3F81" w:rsidP="00F909F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通報</w:t>
            </w:r>
          </w:p>
          <w:p w:rsidR="00DE3F81" w:rsidRPr="00A375F8" w:rsidRDefault="00DE3F81" w:rsidP="00F909F4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>
        <w:trPr>
          <w:trHeight w:val="135"/>
        </w:trPr>
        <w:tc>
          <w:tcPr>
            <w:tcW w:w="773" w:type="dxa"/>
            <w:shd w:val="clear" w:color="auto" w:fill="FFFFFF"/>
            <w:vAlign w:val="center"/>
          </w:tcPr>
          <w:p w:rsidR="00DE3F81" w:rsidRPr="00A375F8" w:rsidRDefault="00DE3F81" w:rsidP="0045180A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/>
              </w:rPr>
              <w:t>1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DE3F81" w:rsidRPr="00B3413B" w:rsidRDefault="00DE3F81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3413B">
              <w:rPr>
                <w:rStyle w:val="a3"/>
                <w:rFonts w:hAnsi="標楷體" w:hint="eastAsia"/>
                <w:color w:val="000000"/>
              </w:rPr>
              <w:t>南投縣政府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B3413B" w:rsidRDefault="00DE3F81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B3413B">
                <w:rPr>
                  <w:rStyle w:val="a3"/>
                  <w:rFonts w:hAnsi="標楷體"/>
                  <w:color w:val="000000"/>
                </w:rPr>
                <w:t>7</w:t>
              </w:r>
              <w:r w:rsidRPr="00B3413B">
                <w:rPr>
                  <w:rStyle w:val="a3"/>
                  <w:rFonts w:hAnsi="標楷體" w:hint="eastAsia"/>
                  <w:color w:val="000000"/>
                </w:rPr>
                <w:t>月</w:t>
              </w:r>
              <w:r w:rsidRPr="00B3413B">
                <w:rPr>
                  <w:rStyle w:val="a3"/>
                  <w:rFonts w:hAnsi="標楷體"/>
                  <w:color w:val="000000"/>
                </w:rPr>
                <w:t>10</w:t>
              </w:r>
              <w:r w:rsidRPr="00B3413B">
                <w:rPr>
                  <w:rStyle w:val="a3"/>
                  <w:rFonts w:hAnsi="標楷體" w:hint="eastAsia"/>
                  <w:color w:val="000000"/>
                </w:rPr>
                <w:t>日</w:t>
              </w:r>
            </w:smartTag>
            <w:r w:rsidRPr="00B3413B">
              <w:rPr>
                <w:rStyle w:val="a3"/>
                <w:rFonts w:hAnsi="標楷體"/>
                <w:color w:val="000000"/>
              </w:rPr>
              <w:t>18</w:t>
            </w:r>
            <w:r w:rsidRPr="00B3413B">
              <w:rPr>
                <w:rStyle w:val="a3"/>
                <w:rFonts w:hAnsi="標楷體" w:hint="eastAsia"/>
                <w:color w:val="000000"/>
              </w:rPr>
              <w:t>：</w:t>
            </w:r>
            <w:r w:rsidRPr="00B3413B">
              <w:rPr>
                <w:rStyle w:val="a3"/>
                <w:rFonts w:hAnsi="標楷體"/>
                <w:color w:val="000000"/>
              </w:rPr>
              <w:t>00</w:t>
            </w:r>
          </w:p>
        </w:tc>
        <w:tc>
          <w:tcPr>
            <w:tcW w:w="4633" w:type="dxa"/>
            <w:shd w:val="clear" w:color="auto" w:fill="FFFFFF"/>
            <w:vAlign w:val="center"/>
          </w:tcPr>
          <w:p w:rsidR="00DE3F81" w:rsidRPr="00B3413B" w:rsidRDefault="00DE3F81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3413B">
              <w:rPr>
                <w:rStyle w:val="a3"/>
                <w:rFonts w:hAnsi="標楷體" w:hint="eastAsia"/>
                <w:color w:val="000000"/>
              </w:rPr>
              <w:t>停班停課</w:t>
            </w:r>
          </w:p>
        </w:tc>
        <w:tc>
          <w:tcPr>
            <w:tcW w:w="896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人事處</w:t>
            </w:r>
          </w:p>
        </w:tc>
      </w:tr>
      <w:tr w:rsidR="00DE3F81" w:rsidRPr="00A375F8">
        <w:trPr>
          <w:trHeight w:val="135"/>
        </w:trPr>
        <w:tc>
          <w:tcPr>
            <w:tcW w:w="773" w:type="dxa"/>
            <w:shd w:val="clear" w:color="auto" w:fill="FFFFFF"/>
            <w:vAlign w:val="center"/>
          </w:tcPr>
          <w:p w:rsidR="00DE3F81" w:rsidRPr="00A375F8" w:rsidRDefault="00DE3F81" w:rsidP="0045180A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/>
              </w:rPr>
              <w:t>2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DE3F81" w:rsidRPr="00B3413B" w:rsidRDefault="00DE3F81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3413B">
              <w:rPr>
                <w:rStyle w:val="a3"/>
                <w:rFonts w:hAnsi="標楷體" w:hint="eastAsia"/>
                <w:color w:val="000000"/>
              </w:rPr>
              <w:t>南投縣政府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B3413B" w:rsidRDefault="00DE3F81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26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B3413B">
                <w:rPr>
                  <w:rStyle w:val="a3"/>
                  <w:rFonts w:hAnsi="標楷體"/>
                  <w:color w:val="000000"/>
                </w:rPr>
                <w:t>7</w:t>
              </w:r>
              <w:r w:rsidRPr="00B3413B">
                <w:rPr>
                  <w:rStyle w:val="a3"/>
                  <w:rFonts w:hAnsi="標楷體" w:hint="eastAsia"/>
                  <w:color w:val="000000"/>
                </w:rPr>
                <w:t>月</w:t>
              </w:r>
              <w:r w:rsidRPr="00B3413B">
                <w:rPr>
                  <w:rStyle w:val="a3"/>
                  <w:rFonts w:hAnsi="標楷體"/>
                  <w:color w:val="000000"/>
                </w:rPr>
                <w:t>11</w:t>
              </w:r>
              <w:r w:rsidRPr="00B3413B">
                <w:rPr>
                  <w:rStyle w:val="a3"/>
                  <w:rFonts w:hAnsi="標楷體" w:hint="eastAsia"/>
                  <w:color w:val="000000"/>
                </w:rPr>
                <w:t>日</w:t>
              </w:r>
            </w:smartTag>
          </w:p>
        </w:tc>
        <w:tc>
          <w:tcPr>
            <w:tcW w:w="4633" w:type="dxa"/>
            <w:shd w:val="clear" w:color="auto" w:fill="FFFFFF"/>
            <w:vAlign w:val="center"/>
          </w:tcPr>
          <w:p w:rsidR="00DE3F81" w:rsidRPr="00B3413B" w:rsidRDefault="00DE3F81" w:rsidP="00AC1649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3413B">
              <w:rPr>
                <w:rStyle w:val="a3"/>
                <w:rFonts w:hAnsi="標楷體" w:hint="eastAsia"/>
                <w:color w:val="000000"/>
              </w:rPr>
              <w:t>停班停課</w:t>
            </w:r>
          </w:p>
        </w:tc>
        <w:tc>
          <w:tcPr>
            <w:tcW w:w="896" w:type="dxa"/>
            <w:shd w:val="clear" w:color="auto" w:fill="FFFFFF"/>
            <w:vAlign w:val="center"/>
          </w:tcPr>
          <w:p w:rsidR="00DE3F81" w:rsidRPr="00A375F8" w:rsidRDefault="00DE3F81" w:rsidP="00DC3BC7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人事處</w:t>
            </w:r>
          </w:p>
        </w:tc>
      </w:tr>
      <w:tr w:rsidR="00DE3F81" w:rsidRPr="00A375F8">
        <w:trPr>
          <w:trHeight w:val="135"/>
        </w:trPr>
        <w:tc>
          <w:tcPr>
            <w:tcW w:w="77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45180A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177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3C6B0F">
            <w:pPr>
              <w:snapToGrid w:val="0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204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3C6B0F">
            <w:pPr>
              <w:snapToGrid w:val="0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463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2D025F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8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DC3BC7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lastRenderedPageBreak/>
        <w:t>十六、重機械預置</w:t>
      </w:r>
    </w:p>
    <w:tbl>
      <w:tblPr>
        <w:tblW w:w="101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31"/>
        <w:gridCol w:w="1766"/>
        <w:gridCol w:w="2044"/>
        <w:gridCol w:w="2996"/>
        <w:gridCol w:w="1623"/>
        <w:gridCol w:w="924"/>
      </w:tblGrid>
      <w:tr w:rsidR="00DE3F81" w:rsidRPr="006E3619">
        <w:trPr>
          <w:trHeight w:val="391"/>
        </w:trPr>
        <w:tc>
          <w:tcPr>
            <w:tcW w:w="10135" w:type="dxa"/>
            <w:gridSpan w:val="7"/>
            <w:tcBorders>
              <w:top w:val="single" w:sz="12" w:space="0" w:color="auto"/>
            </w:tcBorders>
            <w:shd w:val="clear" w:color="auto" w:fill="C0C0C0"/>
          </w:tcPr>
          <w:p w:rsidR="00DE3F81" w:rsidRPr="004F6946" w:rsidRDefault="00DE3F81" w:rsidP="00357746">
            <w:pPr>
              <w:pStyle w:val="cjk"/>
            </w:pPr>
            <w:r w:rsidRPr="004F6946">
              <w:rPr>
                <w:rFonts w:ascii="標楷體" w:eastAsia="標楷體" w:hAnsi="標楷體" w:hint="eastAsia"/>
              </w:rPr>
              <w:t>小計：已預置</w:t>
            </w:r>
            <w:r w:rsidRPr="004F6946">
              <w:rPr>
                <w:rFonts w:ascii="標楷體" w:eastAsia="標楷體" w:hAnsi="標楷體" w:cs="Times New Roman"/>
              </w:rPr>
              <w:t>15</w:t>
            </w:r>
            <w:r w:rsidRPr="004F6946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處，總計各式機械</w:t>
            </w:r>
            <w:r w:rsidRPr="004F6946">
              <w:rPr>
                <w:rFonts w:ascii="標楷體" w:eastAsia="標楷體" w:hAnsi="標楷體" w:cs="Times New Roman"/>
                <w:spacing w:val="20"/>
                <w:sz w:val="22"/>
                <w:szCs w:val="22"/>
              </w:rPr>
              <w:t>41</w:t>
            </w:r>
            <w:r w:rsidRPr="004F6946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部</w:t>
            </w:r>
            <w:r w:rsidRPr="004F6946">
              <w:rPr>
                <w:rFonts w:ascii="標楷體" w:eastAsia="標楷體" w:hAnsi="標楷體" w:cs="Times New Roman"/>
                <w:spacing w:val="20"/>
                <w:sz w:val="22"/>
                <w:szCs w:val="22"/>
              </w:rPr>
              <w:t>(</w:t>
            </w:r>
            <w:r w:rsidRPr="004F6946">
              <w:rPr>
                <w:rFonts w:ascii="標楷體" w:eastAsia="標楷體" w:hAnsi="標楷體" w:hint="eastAsia"/>
              </w:rPr>
              <w:t>挖土機</w:t>
            </w:r>
            <w:r w:rsidRPr="004F6946">
              <w:rPr>
                <w:rFonts w:ascii="標楷體" w:eastAsia="標楷體" w:hAnsi="標楷體" w:cs="Times New Roman"/>
              </w:rPr>
              <w:t>15</w:t>
            </w:r>
            <w:r w:rsidRPr="004F6946">
              <w:rPr>
                <w:rFonts w:ascii="標楷體" w:eastAsia="標楷體" w:hAnsi="標楷體" w:hint="eastAsia"/>
              </w:rPr>
              <w:t>部、鏟裝機</w:t>
            </w:r>
            <w:r w:rsidRPr="004F6946">
              <w:rPr>
                <w:rFonts w:ascii="標楷體" w:eastAsia="標楷體" w:hAnsi="標楷體" w:cs="Times New Roman"/>
              </w:rPr>
              <w:t>2</w:t>
            </w:r>
            <w:r w:rsidRPr="004F6946">
              <w:rPr>
                <w:rFonts w:ascii="標楷體" w:eastAsia="標楷體" w:hAnsi="標楷體" w:hint="eastAsia"/>
              </w:rPr>
              <w:t>部、怪手</w:t>
            </w:r>
            <w:r w:rsidRPr="004F6946">
              <w:rPr>
                <w:rFonts w:ascii="標楷體" w:eastAsia="標楷體" w:hAnsi="標楷體" w:cs="Times New Roman"/>
              </w:rPr>
              <w:t>1</w:t>
            </w:r>
            <w:r w:rsidRPr="004F6946">
              <w:rPr>
                <w:rFonts w:ascii="標楷體" w:eastAsia="標楷體" w:hAnsi="標楷體" w:hint="eastAsia"/>
              </w:rPr>
              <w:t>部、傾洩車</w:t>
            </w:r>
            <w:r w:rsidRPr="004F6946">
              <w:rPr>
                <w:rFonts w:ascii="標楷體" w:eastAsia="標楷體" w:hAnsi="標楷體" w:cs="Times New Roman"/>
              </w:rPr>
              <w:t>3</w:t>
            </w:r>
            <w:r w:rsidRPr="004F6946">
              <w:rPr>
                <w:rFonts w:ascii="標楷體" w:eastAsia="標楷體" w:hAnsi="標楷體" w:hint="eastAsia"/>
              </w:rPr>
              <w:t>部、卡車</w:t>
            </w:r>
            <w:r w:rsidRPr="004F6946">
              <w:rPr>
                <w:rFonts w:ascii="標楷體" w:eastAsia="標楷體" w:hAnsi="標楷體" w:cs="Times New Roman"/>
              </w:rPr>
              <w:t>3</w:t>
            </w:r>
            <w:r w:rsidRPr="004F6946">
              <w:rPr>
                <w:rFonts w:ascii="標楷體" w:eastAsia="標楷體" w:hAnsi="標楷體" w:hint="eastAsia"/>
              </w:rPr>
              <w:t>部、</w:t>
            </w:r>
            <w:r w:rsidRPr="004F6946">
              <w:rPr>
                <w:rFonts w:ascii="標楷體" w:eastAsia="標楷體" w:hAnsi="標楷體" w:cs="Times New Roman"/>
              </w:rPr>
              <w:t>LED</w:t>
            </w:r>
            <w:r w:rsidRPr="004F6946">
              <w:rPr>
                <w:rFonts w:ascii="標楷體" w:eastAsia="標楷體" w:hAnsi="標楷體" w:cs="Times New Roman" w:hint="eastAsia"/>
              </w:rPr>
              <w:t>車</w:t>
            </w:r>
            <w:r w:rsidRPr="004F6946">
              <w:rPr>
                <w:rFonts w:ascii="標楷體" w:eastAsia="標楷體" w:hAnsi="標楷體" w:cs="Times New Roman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</w:rPr>
              <w:t>台</w:t>
            </w:r>
            <w:r w:rsidRPr="004F6946">
              <w:rPr>
                <w:rFonts w:ascii="標楷體" w:eastAsia="標楷體" w:hAnsi="標楷體" w:hint="eastAsia"/>
              </w:rPr>
              <w:t>、</w:t>
            </w:r>
            <w:r w:rsidRPr="004F6946">
              <w:rPr>
                <w:rFonts w:ascii="標楷體" w:eastAsia="標楷體" w:hAnsi="標楷體" w:cs="Times New Roman"/>
              </w:rPr>
              <w:t>8.8T</w:t>
            </w:r>
            <w:r w:rsidRPr="004F6946">
              <w:rPr>
                <w:rFonts w:ascii="標楷體" w:eastAsia="標楷體" w:hAnsi="標楷體" w:cs="Times New Roman" w:hint="eastAsia"/>
              </w:rPr>
              <w:t>卡車</w:t>
            </w:r>
            <w:r w:rsidRPr="004F6946">
              <w:rPr>
                <w:rFonts w:ascii="標楷體" w:eastAsia="標楷體" w:hAnsi="標楷體" w:cs="Times New Roman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</w:rPr>
              <w:t>台</w:t>
            </w:r>
            <w:r w:rsidRPr="004F6946">
              <w:rPr>
                <w:rFonts w:ascii="標楷體" w:eastAsia="標楷體" w:hAnsi="標楷體" w:hint="eastAsia"/>
              </w:rPr>
              <w:t>、鏟土機</w:t>
            </w:r>
            <w:r w:rsidRPr="004F6946">
              <w:rPr>
                <w:rFonts w:ascii="標楷體" w:eastAsia="標楷體" w:hAnsi="標楷體" w:cs="Times New Roman"/>
              </w:rPr>
              <w:t>3</w:t>
            </w:r>
            <w:r w:rsidRPr="004F6946">
              <w:rPr>
                <w:rFonts w:ascii="標楷體" w:eastAsia="標楷體" w:hAnsi="標楷體" w:hint="eastAsia"/>
              </w:rPr>
              <w:t>台、紐澤西護欄</w:t>
            </w:r>
            <w:r w:rsidRPr="004F6946">
              <w:rPr>
                <w:rFonts w:ascii="標楷體" w:eastAsia="標楷體" w:hAnsi="標楷體" w:cs="Times New Roman"/>
              </w:rPr>
              <w:t>1</w:t>
            </w:r>
            <w:r w:rsidRPr="006F557A">
              <w:rPr>
                <w:rFonts w:ascii="標楷體" w:eastAsia="標楷體" w:hAnsi="標楷體"/>
              </w:rPr>
              <w:t>0</w:t>
            </w:r>
            <w:r w:rsidRPr="004F6946">
              <w:rPr>
                <w:rFonts w:ascii="標楷體" w:eastAsia="標楷體" w:hAnsi="標楷體" w:hint="eastAsia"/>
              </w:rPr>
              <w:t>個</w:t>
            </w:r>
            <w:r w:rsidRPr="006F557A">
              <w:rPr>
                <w:rFonts w:ascii="標楷體" w:eastAsia="標楷體" w:hAnsi="標楷體"/>
              </w:rPr>
              <w:t>)</w:t>
            </w:r>
            <w:r w:rsidRPr="006F557A">
              <w:rPr>
                <w:rFonts w:ascii="標楷體" w:eastAsia="標楷體" w:hAnsi="標楷體" w:hint="eastAsia"/>
              </w:rPr>
              <w:t>，人員</w:t>
            </w:r>
            <w:r w:rsidRPr="006F557A">
              <w:rPr>
                <w:rFonts w:ascii="標楷體" w:eastAsia="標楷體" w:hAnsi="標楷體"/>
              </w:rPr>
              <w:t>35</w:t>
            </w:r>
            <w:r w:rsidRPr="006F557A">
              <w:rPr>
                <w:rFonts w:ascii="標楷體" w:eastAsia="標楷體" w:hAnsi="標楷體" w:hint="eastAsia"/>
              </w:rPr>
              <w:t>人</w:t>
            </w:r>
          </w:p>
        </w:tc>
      </w:tr>
      <w:tr w:rsidR="00DE3F81" w:rsidRPr="006E3619">
        <w:trPr>
          <w:trHeight w:val="20"/>
        </w:trPr>
        <w:tc>
          <w:tcPr>
            <w:tcW w:w="10135" w:type="dxa"/>
            <w:gridSpan w:val="7"/>
            <w:shd w:val="clear" w:color="auto" w:fill="FFFFFF"/>
          </w:tcPr>
          <w:p w:rsidR="00DE3F81" w:rsidRPr="004F6946" w:rsidRDefault="00DE3F81" w:rsidP="00CB7CEB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E3F81" w:rsidRPr="006E3619">
        <w:trPr>
          <w:trHeight w:val="20"/>
        </w:trPr>
        <w:tc>
          <w:tcPr>
            <w:tcW w:w="351" w:type="dxa"/>
            <w:shd w:val="clear" w:color="auto" w:fill="FFFFFF"/>
          </w:tcPr>
          <w:p w:rsidR="00DE3F81" w:rsidRPr="004F6946" w:rsidRDefault="00DE3F81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DE3F81" w:rsidRPr="004F6946" w:rsidRDefault="00DE3F81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預置地點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種類數量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預置人員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4F6946" w:rsidRDefault="00DE3F81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DE3F81" w:rsidRPr="004F6946" w:rsidRDefault="00DE3F81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F6946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DE3F81" w:rsidRPr="00A30A66" w:rsidTr="007D1A31">
        <w:trPr>
          <w:trHeight w:val="20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 w:rsidP="00A30A66">
            <w:pPr>
              <w:pStyle w:val="cjk"/>
              <w:spacing w:after="0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14K+600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4F6946" w:rsidRDefault="00DE3F81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7D1A31">
        <w:trPr>
          <w:trHeight w:val="20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15K+800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4F6946" w:rsidRDefault="00DE3F81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22K+800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4F6946" w:rsidRDefault="00DE3F81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4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28K+300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4F6946" w:rsidRDefault="00DE3F81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5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30K+700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4F6946" w:rsidRDefault="00DE3F81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A375F8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6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36K+500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4F6946" w:rsidRDefault="00DE3F81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2029A9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7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37K+900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4F6946" w:rsidRDefault="00DE3F81" w:rsidP="002029A9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89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48K+800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DE3F81" w:rsidRPr="004F6946" w:rsidRDefault="00DE3F81" w:rsidP="00333A25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9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北仁愛鄉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85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8K+100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怪手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50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部，鏟裝機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部，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8.8T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卡車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*2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部。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DE3F81" w:rsidRPr="004F6946" w:rsidRDefault="00DE3F81" w:rsidP="00333A25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10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南仁愛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0K+000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型一台、傾洩車一台、鏟土機一台、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LED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車一台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5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DE3F81" w:rsidRPr="004F6946" w:rsidRDefault="00DE3F81" w:rsidP="00333A25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11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南仁愛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6K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型一台、鏟裝機一台、傾卸貨車一台鏟土機一台、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LED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車一台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5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DE3F81" w:rsidRPr="004F6946" w:rsidRDefault="00DE3F81" w:rsidP="00333A25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南仁愛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83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25K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型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台、傾卸貨車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DE3F81" w:rsidRPr="004F6946" w:rsidRDefault="00DE3F81" w:rsidP="00997EA4">
            <w:pPr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13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信義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95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3K+500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處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 w:rsidP="00A30A66">
            <w:pPr>
              <w:pStyle w:val="cjk"/>
              <w:spacing w:after="0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台、鏟土機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台、卡車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6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DE3F81" w:rsidRPr="004F6946" w:rsidRDefault="00DE3F81" w:rsidP="00997EA4">
            <w:pPr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A30A66" w:rsidTr="00AD7485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4F6946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14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4F6946" w:rsidRDefault="00DE3F81" w:rsidP="00A30A66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草屯、中寮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投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12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線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0K+700~2K+300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封路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挖土機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台、卡車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台、紐澤西護欄</w:t>
            </w: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10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個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4F6946" w:rsidRDefault="00DE3F81">
            <w:pPr>
              <w:pStyle w:val="cjk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4F6946">
              <w:rPr>
                <w:rFonts w:ascii="標楷體" w:eastAsia="標楷體" w:hAnsi="標楷體" w:cs="Times New Roman"/>
                <w:sz w:val="22"/>
                <w:szCs w:val="22"/>
              </w:rPr>
              <w:t>3</w:t>
            </w:r>
            <w:r w:rsidRPr="004F6946">
              <w:rPr>
                <w:rFonts w:ascii="標楷體" w:eastAsia="標楷體" w:hAnsi="標楷體" w:cs="Times New Roman" w:hint="eastAsia"/>
                <w:sz w:val="22"/>
                <w:szCs w:val="22"/>
              </w:rPr>
              <w:t>員</w:t>
            </w:r>
          </w:p>
        </w:tc>
        <w:tc>
          <w:tcPr>
            <w:tcW w:w="924" w:type="dxa"/>
            <w:shd w:val="clear" w:color="auto" w:fill="FFFFFF"/>
          </w:tcPr>
          <w:p w:rsidR="00DE3F81" w:rsidRPr="004F6946" w:rsidRDefault="00DE3F81" w:rsidP="00997EA4">
            <w:pPr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 w:rsidRPr="004F694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工務處</w:t>
            </w:r>
          </w:p>
        </w:tc>
      </w:tr>
      <w:tr w:rsidR="00DE3F81" w:rsidRPr="006E3619" w:rsidTr="008666F2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6E3619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rPr>
                <w:color w:val="FF0000"/>
              </w:rPr>
            </w:pP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RPr="006E3619" w:rsidTr="008666F2">
        <w:trPr>
          <w:trHeight w:val="51"/>
        </w:trPr>
        <w:tc>
          <w:tcPr>
            <w:tcW w:w="351" w:type="dxa"/>
            <w:shd w:val="clear" w:color="auto" w:fill="FFFFFF"/>
          </w:tcPr>
          <w:p w:rsidR="00DE3F81" w:rsidRPr="006E3619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1766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044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996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rPr>
                <w:color w:val="FF0000"/>
              </w:rPr>
            </w:pPr>
          </w:p>
        </w:tc>
        <w:tc>
          <w:tcPr>
            <w:tcW w:w="1623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6E3619" w:rsidRDefault="00DE3F81" w:rsidP="00070C2A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DE3F81" w:rsidRPr="006E3619" w:rsidTr="002029A9">
        <w:trPr>
          <w:trHeight w:val="51"/>
        </w:trPr>
        <w:tc>
          <w:tcPr>
            <w:tcW w:w="351" w:type="dxa"/>
            <w:tcBorders>
              <w:bottom w:val="single" w:sz="12" w:space="0" w:color="auto"/>
            </w:tcBorders>
            <w:shd w:val="clear" w:color="auto" w:fill="FFFFFF"/>
          </w:tcPr>
          <w:p w:rsidR="00DE3F81" w:rsidRPr="006E3619" w:rsidRDefault="00DE3F81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6E3619" w:rsidRDefault="00DE3F81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176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6E3619" w:rsidRDefault="00DE3F81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04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6E3619" w:rsidRDefault="00DE3F81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29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6E3619" w:rsidRDefault="00DE3F81">
            <w:pPr>
              <w:pStyle w:val="cjk"/>
              <w:rPr>
                <w:color w:val="FF0000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6E3619" w:rsidRDefault="00DE3F81">
            <w:pPr>
              <w:pStyle w:val="cjk"/>
              <w:jc w:val="center"/>
              <w:rPr>
                <w:color w:val="FF0000"/>
              </w:rPr>
            </w:pP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6E3619" w:rsidRDefault="00DE3F81" w:rsidP="004F3C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</w:tr>
    </w:tbl>
    <w:p w:rsidR="00DE3F81" w:rsidRPr="006E3619" w:rsidRDefault="00DE3F81" w:rsidP="00614EAE">
      <w:pPr>
        <w:snapToGrid w:val="0"/>
        <w:spacing w:beforeLines="50" w:before="180" w:afterLines="50" w:after="180"/>
        <w:ind w:leftChars="100" w:left="240"/>
        <w:rPr>
          <w:b/>
          <w:color w:val="FF0000"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十七、申請直昇機救援</w:t>
      </w:r>
      <w:r w:rsidRPr="006E3619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(</w:t>
      </w:r>
      <w:r w:rsidRPr="006E3619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目前無狀況</w:t>
      </w:r>
      <w:r w:rsidRPr="006E3619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)</w:t>
      </w:r>
    </w:p>
    <w:tbl>
      <w:tblPr>
        <w:tblW w:w="101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40"/>
        <w:gridCol w:w="945"/>
        <w:gridCol w:w="2267"/>
        <w:gridCol w:w="3571"/>
        <w:gridCol w:w="1637"/>
        <w:gridCol w:w="938"/>
      </w:tblGrid>
      <w:tr w:rsidR="00DE3F81" w:rsidRPr="00A375F8">
        <w:trPr>
          <w:trHeight w:val="20"/>
        </w:trPr>
        <w:tc>
          <w:tcPr>
            <w:tcW w:w="10149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DE3F81" w:rsidRPr="00A375F8" w:rsidRDefault="00DE3F81" w:rsidP="00954DE5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註記：○已完成任務架次</w:t>
            </w:r>
          </w:p>
        </w:tc>
      </w:tr>
      <w:tr w:rsidR="00DE3F81" w:rsidRPr="00A375F8">
        <w:trPr>
          <w:trHeight w:val="45"/>
        </w:trPr>
        <w:tc>
          <w:tcPr>
            <w:tcW w:w="10149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DE3F81" w:rsidRPr="00A375F8" w:rsidRDefault="00DE3F81" w:rsidP="00954DE5">
            <w:pPr>
              <w:rPr>
                <w:rStyle w:val="a3"/>
                <w:rFonts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小計：</w:t>
            </w: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○</w:t>
            </w:r>
            <w:r w:rsidRPr="00A375F8">
              <w:rPr>
                <w:rFonts w:ascii="標楷體" w:eastAsia="標楷體" w:hAnsi="標楷體" w:hint="eastAsia"/>
              </w:rPr>
              <w:t>架次，</w:t>
            </w: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○</w:t>
            </w:r>
            <w:r w:rsidRPr="00A375F8">
              <w:rPr>
                <w:rFonts w:ascii="標楷體" w:eastAsia="標楷體" w:hAnsi="標楷體" w:hint="eastAsia"/>
              </w:rPr>
              <w:t>人</w:t>
            </w:r>
          </w:p>
        </w:tc>
      </w:tr>
      <w:tr w:rsidR="00DE3F81" w:rsidRPr="00A375F8">
        <w:trPr>
          <w:trHeight w:val="45"/>
        </w:trPr>
        <w:tc>
          <w:tcPr>
            <w:tcW w:w="351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註記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案號</w:t>
            </w:r>
          </w:p>
        </w:tc>
        <w:tc>
          <w:tcPr>
            <w:tcW w:w="945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鄉鎮別</w:t>
            </w:r>
          </w:p>
        </w:tc>
        <w:tc>
          <w:tcPr>
            <w:tcW w:w="2267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地點</w:t>
            </w:r>
          </w:p>
        </w:tc>
        <w:tc>
          <w:tcPr>
            <w:tcW w:w="3571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任務內容</w:t>
            </w:r>
          </w:p>
        </w:tc>
        <w:tc>
          <w:tcPr>
            <w:tcW w:w="1637" w:type="dxa"/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申請單位</w:t>
            </w:r>
          </w:p>
        </w:tc>
        <w:tc>
          <w:tcPr>
            <w:tcW w:w="938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8503A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8503AC">
            <w:pPr>
              <w:jc w:val="center"/>
              <w:rPr>
                <w:rStyle w:val="a3"/>
                <w:rFonts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>
        <w:tc>
          <w:tcPr>
            <w:tcW w:w="35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94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rPr>
                <w:rStyle w:val="a3"/>
                <w:rFonts w:hAnsi="標楷體"/>
              </w:rPr>
            </w:pPr>
          </w:p>
        </w:tc>
        <w:tc>
          <w:tcPr>
            <w:tcW w:w="357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rPr>
                <w:rStyle w:val="a3"/>
                <w:rFonts w:hAnsi="標楷體"/>
              </w:rPr>
            </w:pPr>
          </w:p>
        </w:tc>
        <w:tc>
          <w:tcPr>
            <w:tcW w:w="163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954DE5">
            <w:pPr>
              <w:snapToGrid w:val="0"/>
              <w:jc w:val="center"/>
              <w:rPr>
                <w:rStyle w:val="a3"/>
                <w:rFonts w:hAnsi="標楷體"/>
              </w:rPr>
            </w:pPr>
          </w:p>
        </w:tc>
        <w:tc>
          <w:tcPr>
            <w:tcW w:w="93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DE3F81" w:rsidRPr="00A375F8" w:rsidRDefault="00DE3F81" w:rsidP="00954DE5">
            <w:pPr>
              <w:jc w:val="center"/>
              <w:rPr>
                <w:rStyle w:val="a3"/>
                <w:rFonts w:hAnsi="標楷體"/>
              </w:rPr>
            </w:pPr>
            <w:r w:rsidRPr="00A375F8">
              <w:rPr>
                <w:rStyle w:val="a3"/>
                <w:rFonts w:hAnsi="標楷體" w:hint="eastAsia"/>
              </w:rPr>
              <w:t>消防局</w:t>
            </w: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十八、國軍出動兵力</w:t>
      </w:r>
    </w:p>
    <w:tbl>
      <w:tblPr>
        <w:tblW w:w="238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52"/>
        <w:gridCol w:w="431"/>
        <w:gridCol w:w="996"/>
        <w:gridCol w:w="770"/>
        <w:gridCol w:w="1583"/>
        <w:gridCol w:w="1638"/>
        <w:gridCol w:w="14"/>
        <w:gridCol w:w="7"/>
        <w:gridCol w:w="3425"/>
        <w:gridCol w:w="924"/>
        <w:gridCol w:w="3430"/>
        <w:gridCol w:w="3430"/>
        <w:gridCol w:w="3430"/>
        <w:gridCol w:w="3430"/>
      </w:tblGrid>
      <w:tr w:rsidR="00DE3F81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tcBorders>
              <w:top w:val="single" w:sz="12" w:space="0" w:color="auto"/>
            </w:tcBorders>
            <w:shd w:val="clear" w:color="auto" w:fill="C0C0C0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（一）兵力預置</w:t>
            </w:r>
          </w:p>
        </w:tc>
      </w:tr>
      <w:tr w:rsidR="00DE3F81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tcBorders>
              <w:top w:val="single" w:sz="12" w:space="0" w:color="auto"/>
            </w:tcBorders>
            <w:shd w:val="clear" w:color="auto" w:fill="C0C0C0"/>
          </w:tcPr>
          <w:p w:rsidR="00DE3F81" w:rsidRPr="00B3413B" w:rsidRDefault="00DE3F81" w:rsidP="00ED6BC8">
            <w:pPr>
              <w:snapToGrid w:val="0"/>
              <w:rPr>
                <w:rFonts w:ascii="標楷體" w:eastAsia="標楷體" w:hAnsi="標楷體"/>
                <w:b/>
                <w:color w:val="000000"/>
              </w:rPr>
            </w:pPr>
            <w:r w:rsidRPr="00B3413B">
              <w:rPr>
                <w:rFonts w:ascii="標楷體" w:eastAsia="標楷體" w:hAnsi="標楷體" w:hint="eastAsia"/>
                <w:b/>
                <w:color w:val="000000"/>
              </w:rPr>
              <w:t>小計：規劃預置</w:t>
            </w:r>
            <w:r w:rsidRPr="00B3413B">
              <w:rPr>
                <w:rFonts w:ascii="標楷體" w:eastAsia="標楷體" w:hAnsi="標楷體"/>
                <w:b/>
                <w:color w:val="000000"/>
              </w:rPr>
              <w:t>2</w:t>
            </w:r>
            <w:r w:rsidRPr="00B3413B">
              <w:rPr>
                <w:rFonts w:ascii="標楷體" w:eastAsia="標楷體" w:hAnsi="標楷體" w:hint="eastAsia"/>
                <w:b/>
                <w:color w:val="000000"/>
              </w:rPr>
              <w:t>處，人員共</w:t>
            </w:r>
            <w:r w:rsidRPr="00B3413B">
              <w:rPr>
                <w:rFonts w:ascii="標楷體" w:eastAsia="標楷體" w:hAnsi="標楷體"/>
                <w:b/>
                <w:color w:val="000000"/>
              </w:rPr>
              <w:t>24</w:t>
            </w:r>
            <w:r w:rsidRPr="00B3413B">
              <w:rPr>
                <w:rFonts w:ascii="標楷體" w:eastAsia="標楷體" w:hAnsi="標楷體" w:hint="eastAsia"/>
                <w:b/>
                <w:color w:val="000000"/>
              </w:rPr>
              <w:t>人</w:t>
            </w:r>
          </w:p>
        </w:tc>
      </w:tr>
      <w:tr w:rsidR="00DE3F81" w:rsidRPr="00A375F8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1766" w:type="dxa"/>
            <w:gridSpan w:val="2"/>
            <w:shd w:val="clear" w:color="auto" w:fill="FFFFFF"/>
            <w:vAlign w:val="center"/>
          </w:tcPr>
          <w:p w:rsidR="00DE3F81" w:rsidRPr="00B3413B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3235" w:type="dxa"/>
            <w:gridSpan w:val="3"/>
            <w:shd w:val="clear" w:color="auto" w:fill="FFFFFF"/>
            <w:vAlign w:val="center"/>
          </w:tcPr>
          <w:p w:rsidR="00DE3F81" w:rsidRPr="00B3413B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預置地點</w:t>
            </w:r>
          </w:p>
        </w:tc>
        <w:tc>
          <w:tcPr>
            <w:tcW w:w="3432" w:type="dxa"/>
            <w:gridSpan w:val="2"/>
            <w:shd w:val="clear" w:color="auto" w:fill="FFFFFF"/>
            <w:vAlign w:val="center"/>
          </w:tcPr>
          <w:p w:rsidR="00DE3F81" w:rsidRPr="00E80F6C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預置人員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A6268B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E72BE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1</w:t>
            </w:r>
          </w:p>
        </w:tc>
        <w:tc>
          <w:tcPr>
            <w:tcW w:w="1766" w:type="dxa"/>
            <w:gridSpan w:val="2"/>
            <w:shd w:val="clear" w:color="auto" w:fill="FFFFFF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仁愛鄉</w:t>
            </w:r>
          </w:p>
        </w:tc>
        <w:tc>
          <w:tcPr>
            <w:tcW w:w="3235" w:type="dxa"/>
            <w:gridSpan w:val="3"/>
            <w:shd w:val="clear" w:color="auto" w:fill="FFFFFF"/>
            <w:vAlign w:val="center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鄉公所</w:t>
            </w:r>
          </w:p>
        </w:tc>
        <w:tc>
          <w:tcPr>
            <w:tcW w:w="3432" w:type="dxa"/>
            <w:gridSpan w:val="2"/>
            <w:shd w:val="clear" w:color="auto" w:fill="FFFFFF"/>
            <w:vAlign w:val="center"/>
          </w:tcPr>
          <w:p w:rsidR="00DE3F81" w:rsidRPr="00B3413B" w:rsidRDefault="00DE3F81" w:rsidP="00070C2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12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  <w:r w:rsidRPr="00B3413B">
              <w:rPr>
                <w:rFonts w:ascii="標楷體" w:eastAsia="標楷體" w:hAnsi="標楷體"/>
                <w:color w:val="000000"/>
              </w:rPr>
              <w:t>(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兵整中心</w:t>
            </w:r>
            <w:r w:rsidRPr="00B3413B"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ED6BC8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後備指揮部</w:t>
            </w:r>
          </w:p>
        </w:tc>
      </w:tr>
      <w:tr w:rsidR="00DE3F81" w:rsidRPr="00A375F8" w:rsidTr="00E72BED">
        <w:trPr>
          <w:gridAfter w:val="4"/>
          <w:wAfter w:w="13720" w:type="dxa"/>
          <w:trHeight w:val="291"/>
        </w:trPr>
        <w:tc>
          <w:tcPr>
            <w:tcW w:w="3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E72BE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2</w:t>
            </w:r>
          </w:p>
        </w:tc>
        <w:tc>
          <w:tcPr>
            <w:tcW w:w="1766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信義鄉</w:t>
            </w:r>
          </w:p>
        </w:tc>
        <w:tc>
          <w:tcPr>
            <w:tcW w:w="3235" w:type="dxa"/>
            <w:gridSpan w:val="3"/>
            <w:shd w:val="clear" w:color="auto" w:fill="FFFFFF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鄉公所</w:t>
            </w:r>
          </w:p>
        </w:tc>
        <w:tc>
          <w:tcPr>
            <w:tcW w:w="343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E3F81" w:rsidRPr="00B3413B" w:rsidRDefault="00DE3F81" w:rsidP="00070C2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12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  <w:r w:rsidRPr="00B3413B">
              <w:rPr>
                <w:rFonts w:ascii="標楷體" w:eastAsia="標楷體" w:hAnsi="標楷體"/>
                <w:color w:val="000000"/>
              </w:rPr>
              <w:t>(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兵整中心</w:t>
            </w:r>
            <w:r w:rsidRPr="00B3413B"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ED6BC8">
            <w:pPr>
              <w:rPr>
                <w:rFonts w:ascii="標楷體" w:eastAsia="標楷體" w:hAnsi="標楷體"/>
              </w:rPr>
            </w:pPr>
          </w:p>
        </w:tc>
      </w:tr>
      <w:tr w:rsidR="00DE3F81" w:rsidRPr="00A375F8" w:rsidTr="00E72BED">
        <w:trPr>
          <w:gridAfter w:val="4"/>
          <w:wAfter w:w="13720" w:type="dxa"/>
          <w:trHeight w:val="165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A375F8" w:rsidRDefault="00DE3F81" w:rsidP="00E72BE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/>
              </w:rPr>
              <w:t>3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E3F81" w:rsidRPr="00B3413B" w:rsidRDefault="00DE3F81" w:rsidP="00E72BE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35" w:type="dxa"/>
            <w:gridSpan w:val="3"/>
            <w:shd w:val="clear" w:color="auto" w:fill="FFFFFF"/>
          </w:tcPr>
          <w:p w:rsidR="00DE3F81" w:rsidRPr="00B3413B" w:rsidRDefault="00DE3F81" w:rsidP="00A6081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E80F6C" w:rsidRDefault="00DE3F81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DE3F81" w:rsidRPr="00A375F8" w:rsidRDefault="00DE3F81" w:rsidP="00ED6BC8">
            <w:pPr>
              <w:rPr>
                <w:rFonts w:ascii="標楷體" w:eastAsia="標楷體" w:hAnsi="標楷體"/>
              </w:rPr>
            </w:pPr>
          </w:p>
        </w:tc>
      </w:tr>
      <w:tr w:rsidR="00DE3F81" w:rsidRPr="00A375F8" w:rsidTr="00A60818">
        <w:trPr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DE3F81" w:rsidRPr="00B3413B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（二）營區待命兵力</w:t>
            </w:r>
          </w:p>
        </w:tc>
        <w:tc>
          <w:tcPr>
            <w:tcW w:w="3430" w:type="dxa"/>
          </w:tcPr>
          <w:p w:rsidR="00DE3F81" w:rsidRPr="00A375F8" w:rsidRDefault="00DE3F81"/>
        </w:tc>
        <w:tc>
          <w:tcPr>
            <w:tcW w:w="3430" w:type="dxa"/>
            <w:vAlign w:val="center"/>
          </w:tcPr>
          <w:p w:rsidR="00DE3F81" w:rsidRPr="00A375F8" w:rsidRDefault="00DE3F81" w:rsidP="003E7A2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竹山鎮</w:t>
            </w:r>
          </w:p>
        </w:tc>
        <w:tc>
          <w:tcPr>
            <w:tcW w:w="3430" w:type="dxa"/>
          </w:tcPr>
          <w:p w:rsidR="00DE3F81" w:rsidRPr="00A375F8" w:rsidRDefault="00DE3F81" w:rsidP="003E7A29">
            <w:r w:rsidRPr="00A375F8">
              <w:rPr>
                <w:rFonts w:ascii="標楷體" w:eastAsia="標楷體" w:hAnsi="標楷體" w:hint="eastAsia"/>
              </w:rPr>
              <w:t>駐地</w:t>
            </w:r>
          </w:p>
        </w:tc>
        <w:tc>
          <w:tcPr>
            <w:tcW w:w="3430" w:type="dxa"/>
            <w:vAlign w:val="center"/>
          </w:tcPr>
          <w:p w:rsidR="00DE3F81" w:rsidRPr="00A375F8" w:rsidRDefault="00DE3F81" w:rsidP="003E7A2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特戰</w:t>
            </w:r>
            <w:r w:rsidRPr="00A375F8">
              <w:rPr>
                <w:rFonts w:ascii="標楷體" w:eastAsia="標楷體" w:hAnsi="標楷體"/>
              </w:rPr>
              <w:t>3</w:t>
            </w:r>
            <w:r w:rsidRPr="00A375F8">
              <w:rPr>
                <w:rFonts w:ascii="標楷體" w:eastAsia="標楷體" w:hAnsi="標楷體" w:hint="eastAsia"/>
              </w:rPr>
              <w:t>營</w:t>
            </w:r>
            <w:r w:rsidRPr="00A375F8">
              <w:rPr>
                <w:rFonts w:ascii="標楷體" w:eastAsia="標楷體" w:hAnsi="標楷體"/>
              </w:rPr>
              <w:t>6</w:t>
            </w:r>
            <w:r w:rsidRPr="00A375F8">
              <w:rPr>
                <w:rFonts w:ascii="標楷體" w:eastAsia="標楷體" w:hAnsi="標楷體" w:hint="eastAsia"/>
              </w:rPr>
              <w:t>員</w:t>
            </w:r>
          </w:p>
        </w:tc>
      </w:tr>
      <w:tr w:rsidR="00DE3F81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DE3F81" w:rsidRPr="00B3413B" w:rsidRDefault="00DE3F81" w:rsidP="00ED6BC8">
            <w:pPr>
              <w:snapToGrid w:val="0"/>
              <w:rPr>
                <w:rFonts w:ascii="標楷體" w:eastAsia="標楷體" w:hAnsi="標楷體"/>
                <w:b/>
                <w:color w:val="000000"/>
                <w:spacing w:val="20"/>
              </w:rPr>
            </w:pPr>
            <w:r w:rsidRPr="00B3413B">
              <w:rPr>
                <w:rFonts w:ascii="標楷體" w:eastAsia="標楷體" w:hAnsi="標楷體" w:hint="eastAsia"/>
                <w:b/>
                <w:color w:val="000000"/>
                <w:spacing w:val="20"/>
              </w:rPr>
              <w:t>小計：待命地點</w:t>
            </w:r>
            <w:r w:rsidRPr="00B3413B">
              <w:rPr>
                <w:rFonts w:ascii="標楷體" w:eastAsia="標楷體" w:hAnsi="標楷體"/>
                <w:b/>
                <w:color w:val="000000"/>
                <w:spacing w:val="20"/>
              </w:rPr>
              <w:t xml:space="preserve"> 3 </w:t>
            </w:r>
            <w:r w:rsidRPr="00B3413B">
              <w:rPr>
                <w:rFonts w:ascii="標楷體" w:eastAsia="標楷體" w:hAnsi="標楷體" w:hint="eastAsia"/>
                <w:b/>
                <w:color w:val="000000"/>
                <w:spacing w:val="20"/>
              </w:rPr>
              <w:t>處、人員</w:t>
            </w:r>
            <w:r w:rsidRPr="00B3413B">
              <w:rPr>
                <w:rFonts w:ascii="標楷體" w:eastAsia="標楷體" w:hAnsi="標楷體"/>
                <w:b/>
                <w:color w:val="000000"/>
                <w:spacing w:val="20"/>
              </w:rPr>
              <w:t>83</w:t>
            </w:r>
            <w:r w:rsidRPr="00B3413B">
              <w:rPr>
                <w:rFonts w:ascii="標楷體" w:eastAsia="標楷體" w:hAnsi="標楷體" w:hint="eastAsia"/>
                <w:b/>
                <w:color w:val="000000"/>
              </w:rPr>
              <w:t>員</w:t>
            </w:r>
          </w:p>
        </w:tc>
      </w:tr>
      <w:tr w:rsidR="00DE3F81" w:rsidRPr="00A375F8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DE3F81" w:rsidRPr="00E80F6C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1766" w:type="dxa"/>
            <w:gridSpan w:val="2"/>
            <w:shd w:val="clear" w:color="auto" w:fill="FFFFFF"/>
            <w:vAlign w:val="center"/>
          </w:tcPr>
          <w:p w:rsidR="00DE3F81" w:rsidRPr="00E80F6C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3242" w:type="dxa"/>
            <w:gridSpan w:val="4"/>
            <w:shd w:val="clear" w:color="auto" w:fill="FFFFFF"/>
            <w:vAlign w:val="center"/>
          </w:tcPr>
          <w:p w:rsidR="00DE3F81" w:rsidRPr="00E80F6C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預置地點</w:t>
            </w:r>
          </w:p>
        </w:tc>
        <w:tc>
          <w:tcPr>
            <w:tcW w:w="3425" w:type="dxa"/>
            <w:shd w:val="clear" w:color="auto" w:fill="FFFFFF"/>
            <w:vAlign w:val="center"/>
          </w:tcPr>
          <w:p w:rsidR="00DE3F81" w:rsidRPr="00E80F6C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 w:hint="eastAsia"/>
                <w:color w:val="000000"/>
              </w:rPr>
              <w:t>預置人員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E80F6C" w:rsidRDefault="00DE3F81" w:rsidP="007D1A3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1766" w:type="dxa"/>
            <w:gridSpan w:val="2"/>
            <w:shd w:val="clear" w:color="auto" w:fill="FFFFFF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集集鎮</w:t>
            </w:r>
          </w:p>
        </w:tc>
        <w:tc>
          <w:tcPr>
            <w:tcW w:w="3242" w:type="dxa"/>
            <w:gridSpan w:val="4"/>
            <w:shd w:val="clear" w:color="auto" w:fill="FFFFFF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岳崗營區</w:t>
            </w:r>
          </w:p>
        </w:tc>
        <w:tc>
          <w:tcPr>
            <w:tcW w:w="3425" w:type="dxa"/>
            <w:shd w:val="clear" w:color="auto" w:fill="FFFFFF"/>
            <w:vAlign w:val="center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42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</w:p>
        </w:tc>
        <w:tc>
          <w:tcPr>
            <w:tcW w:w="924" w:type="dxa"/>
            <w:vMerge w:val="restart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後備指揮部</w:t>
            </w:r>
          </w:p>
        </w:tc>
      </w:tr>
      <w:tr w:rsidR="00DE3F81" w:rsidRPr="00A375F8" w:rsidTr="00A60818">
        <w:trPr>
          <w:gridAfter w:val="4"/>
          <w:wAfter w:w="13720" w:type="dxa"/>
          <w:trHeight w:val="283"/>
        </w:trPr>
        <w:tc>
          <w:tcPr>
            <w:tcW w:w="352" w:type="dxa"/>
            <w:tcBorders>
              <w:bottom w:val="single" w:sz="4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E3F81" w:rsidRPr="00E80F6C" w:rsidRDefault="00DE3F81" w:rsidP="007D1A3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1766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埔里鎮</w:t>
            </w:r>
          </w:p>
        </w:tc>
        <w:tc>
          <w:tcPr>
            <w:tcW w:w="3242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埔里彈庫</w:t>
            </w:r>
          </w:p>
        </w:tc>
        <w:tc>
          <w:tcPr>
            <w:tcW w:w="3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21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rPr>
                <w:rFonts w:ascii="標楷體" w:eastAsia="標楷體" w:hAnsi="標楷體"/>
              </w:rPr>
            </w:pPr>
          </w:p>
        </w:tc>
      </w:tr>
      <w:tr w:rsidR="00DE3F81" w:rsidRPr="00A375F8" w:rsidTr="00A60818">
        <w:trPr>
          <w:gridAfter w:val="4"/>
          <w:wAfter w:w="13720" w:type="dxa"/>
          <w:trHeight w:val="165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E3F81" w:rsidRPr="00E80F6C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80F6C"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南投市</w:t>
            </w:r>
          </w:p>
        </w:tc>
        <w:tc>
          <w:tcPr>
            <w:tcW w:w="324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南投後備旅明德營區</w:t>
            </w:r>
          </w:p>
        </w:tc>
        <w:tc>
          <w:tcPr>
            <w:tcW w:w="3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B3413B" w:rsidRDefault="00DE3F81" w:rsidP="00070C2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/>
                <w:color w:val="000000"/>
              </w:rPr>
              <w:t>20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員</w:t>
            </w: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rPr>
                <w:rFonts w:ascii="標楷體" w:eastAsia="標楷體" w:hAnsi="標楷體"/>
              </w:rPr>
            </w:pPr>
          </w:p>
        </w:tc>
      </w:tr>
      <w:tr w:rsidR="00DE3F81" w:rsidRPr="00A375F8" w:rsidTr="00432AC8">
        <w:trPr>
          <w:gridAfter w:val="4"/>
          <w:wAfter w:w="13720" w:type="dxa"/>
          <w:trHeight w:val="165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E3F81" w:rsidRPr="006E3619" w:rsidRDefault="00DE3F81" w:rsidP="007E444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DE3F81" w:rsidRPr="006E3619" w:rsidRDefault="00DE3F81" w:rsidP="00070C2A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24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6E3619" w:rsidRDefault="00DE3F81" w:rsidP="00070C2A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3F81" w:rsidRPr="006E3619" w:rsidRDefault="00DE3F81" w:rsidP="00070C2A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rPr>
                <w:rFonts w:ascii="標楷體" w:eastAsia="標楷體" w:hAnsi="標楷體"/>
              </w:rPr>
            </w:pPr>
          </w:p>
        </w:tc>
      </w:tr>
      <w:tr w:rsidR="00DE3F81" w:rsidRPr="00A375F8" w:rsidTr="00A60818">
        <w:trPr>
          <w:gridAfter w:val="4"/>
          <w:wAfter w:w="13720" w:type="dxa"/>
          <w:trHeight w:val="330"/>
        </w:trPr>
        <w:tc>
          <w:tcPr>
            <w:tcW w:w="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DE3F81" w:rsidRPr="006E3619" w:rsidRDefault="00DE3F81" w:rsidP="00ED6BC8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DE3F81" w:rsidRPr="006E3619" w:rsidRDefault="00DE3F81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242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3F81" w:rsidRPr="006E3619" w:rsidRDefault="00DE3F81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4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3F81" w:rsidRPr="006E3619" w:rsidRDefault="00DE3F81" w:rsidP="00EC3711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rPr>
                <w:rFonts w:ascii="標楷體" w:eastAsia="標楷體" w:hAnsi="標楷體"/>
              </w:rPr>
            </w:pPr>
          </w:p>
        </w:tc>
      </w:tr>
      <w:tr w:rsidR="00DE3F81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（三）支援救災兵力</w:t>
            </w:r>
          </w:p>
        </w:tc>
      </w:tr>
      <w:tr w:rsidR="00DE3F81" w:rsidRPr="00A375F8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DE3F81" w:rsidRPr="00A375F8" w:rsidRDefault="00DE3F81" w:rsidP="00ED6BC8">
            <w:pPr>
              <w:snapToGrid w:val="0"/>
              <w:rPr>
                <w:rFonts w:ascii="標楷體" w:eastAsia="標楷體" w:hAnsi="標楷體"/>
                <w:b/>
                <w:spacing w:val="20"/>
              </w:rPr>
            </w:pPr>
            <w:r w:rsidRPr="00A375F8">
              <w:rPr>
                <w:rFonts w:ascii="標楷體" w:eastAsia="標楷體" w:hAnsi="標楷體" w:hint="eastAsia"/>
                <w:b/>
                <w:spacing w:val="20"/>
              </w:rPr>
              <w:t>小計：待命地點</w:t>
            </w:r>
            <w:r w:rsidRPr="00A375F8">
              <w:rPr>
                <w:rFonts w:ascii="標楷體" w:eastAsia="標楷體" w:hAnsi="標楷體"/>
                <w:b/>
                <w:spacing w:val="20"/>
              </w:rPr>
              <w:t>0</w:t>
            </w:r>
            <w:r w:rsidRPr="00A375F8">
              <w:rPr>
                <w:rFonts w:ascii="標楷體" w:eastAsia="標楷體" w:hAnsi="標楷體" w:hint="eastAsia"/>
                <w:b/>
                <w:spacing w:val="20"/>
              </w:rPr>
              <w:t>處、人員</w:t>
            </w:r>
            <w:r w:rsidRPr="00A375F8">
              <w:rPr>
                <w:rFonts w:ascii="標楷體" w:eastAsia="標楷體" w:hAnsi="標楷體"/>
                <w:b/>
              </w:rPr>
              <w:t>0</w:t>
            </w:r>
            <w:r w:rsidRPr="00A375F8">
              <w:rPr>
                <w:rFonts w:ascii="標楷體" w:eastAsia="標楷體" w:hAnsi="標楷體" w:hint="eastAsia"/>
                <w:b/>
              </w:rPr>
              <w:t>員</w:t>
            </w:r>
          </w:p>
        </w:tc>
      </w:tr>
      <w:tr w:rsidR="00DE3F81" w:rsidRPr="00A375F8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96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2353" w:type="dxa"/>
            <w:gridSpan w:val="2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638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支援兵力、機具數量</w:t>
            </w:r>
          </w:p>
        </w:tc>
        <w:tc>
          <w:tcPr>
            <w:tcW w:w="3446" w:type="dxa"/>
            <w:gridSpan w:val="3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支援原因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填報</w:t>
            </w:r>
          </w:p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單位</w:t>
            </w:r>
          </w:p>
        </w:tc>
      </w:tr>
      <w:tr w:rsidR="00DE3F81" w:rsidRPr="00A375F8" w:rsidTr="007D1A31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DE3F81" w:rsidRPr="00A375F8" w:rsidRDefault="00DE3F81" w:rsidP="007D1A3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shd w:val="clear" w:color="auto" w:fill="FFFFFF"/>
            <w:vAlign w:val="center"/>
          </w:tcPr>
          <w:p w:rsidR="00DE3F81" w:rsidRPr="00A375F8" w:rsidRDefault="00DE3F81" w:rsidP="003C6B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shd w:val="clear" w:color="auto" w:fill="FFFFFF"/>
            <w:vAlign w:val="center"/>
          </w:tcPr>
          <w:p w:rsidR="00DE3F81" w:rsidRPr="00A375F8" w:rsidRDefault="00DE3F81" w:rsidP="003C6B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8" w:type="dxa"/>
            <w:shd w:val="clear" w:color="auto" w:fill="FFFFFF"/>
            <w:vAlign w:val="center"/>
          </w:tcPr>
          <w:p w:rsidR="00DE3F81" w:rsidRPr="00A375F8" w:rsidRDefault="00DE3F81" w:rsidP="003C6B0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46" w:type="dxa"/>
            <w:gridSpan w:val="3"/>
            <w:shd w:val="clear" w:color="auto" w:fill="FFFFFF"/>
            <w:vAlign w:val="center"/>
          </w:tcPr>
          <w:p w:rsidR="00DE3F81" w:rsidRPr="00A375F8" w:rsidRDefault="00DE3F81" w:rsidP="003C6B0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DE3F81" w:rsidRPr="00A375F8" w:rsidRDefault="00DE3F81" w:rsidP="00ED6BC8">
            <w:pPr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後備指揮部</w:t>
            </w:r>
          </w:p>
        </w:tc>
      </w:tr>
      <w:tr w:rsidR="00DE3F81" w:rsidRPr="00A375F8" w:rsidTr="003C6B0F">
        <w:trPr>
          <w:gridAfter w:val="4"/>
          <w:wAfter w:w="13720" w:type="dxa"/>
          <w:trHeight w:val="283"/>
        </w:trPr>
        <w:tc>
          <w:tcPr>
            <w:tcW w:w="352" w:type="dxa"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FFFFFF"/>
          </w:tcPr>
          <w:p w:rsidR="00DE3F81" w:rsidRPr="00A375F8" w:rsidRDefault="00DE3F81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3C6B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3C6B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3C6B0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46" w:type="dxa"/>
            <w:gridSpan w:val="3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3C6B0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3F81" w:rsidRPr="00A375F8" w:rsidRDefault="00DE3F81" w:rsidP="00ED6BC8">
            <w:pPr>
              <w:rPr>
                <w:rFonts w:ascii="標楷體" w:eastAsia="標楷體" w:hAnsi="標楷體"/>
              </w:rPr>
            </w:pPr>
          </w:p>
        </w:tc>
      </w:tr>
    </w:tbl>
    <w:p w:rsidR="00DE3F81" w:rsidRPr="00A375F8" w:rsidRDefault="00DE3F81" w:rsidP="00614EAE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A375F8">
        <w:rPr>
          <w:rFonts w:ascii="標楷體" w:eastAsia="標楷體" w:hAnsi="標楷體" w:hint="eastAsia"/>
          <w:b/>
          <w:spacing w:val="20"/>
          <w:sz w:val="32"/>
          <w:szCs w:val="32"/>
        </w:rPr>
        <w:t>十九、鄉（鎮、市）應變中心開設情形</w:t>
      </w:r>
    </w:p>
    <w:tbl>
      <w:tblPr>
        <w:tblW w:w="103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1117"/>
        <w:gridCol w:w="1800"/>
        <w:gridCol w:w="2681"/>
        <w:gridCol w:w="1608"/>
        <w:gridCol w:w="1291"/>
        <w:gridCol w:w="1453"/>
      </w:tblGrid>
      <w:tr w:rsidR="00DE3F81" w:rsidRPr="00A375F8" w:rsidTr="005525D7">
        <w:trPr>
          <w:trHeight w:val="50"/>
          <w:jc w:val="center"/>
        </w:trPr>
        <w:tc>
          <w:tcPr>
            <w:tcW w:w="10301" w:type="dxa"/>
            <w:gridSpan w:val="7"/>
            <w:tcBorders>
              <w:top w:val="single" w:sz="12" w:space="0" w:color="auto"/>
            </w:tcBorders>
            <w:shd w:val="clear" w:color="auto" w:fill="C0C0C0"/>
          </w:tcPr>
          <w:p w:rsidR="00DE3F81" w:rsidRPr="00A375F8" w:rsidRDefault="00DE3F81" w:rsidP="00954DE5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A375F8">
              <w:rPr>
                <w:rFonts w:ascii="標楷體" w:eastAsia="標楷體" w:hAnsi="標楷體" w:hint="eastAsia"/>
              </w:rPr>
              <w:t>小計：已開設鄉鎮</w:t>
            </w:r>
            <w:r>
              <w:rPr>
                <w:rFonts w:ascii="標楷體" w:eastAsia="標楷體" w:hAnsi="標楷體"/>
              </w:rPr>
              <w:t>13</w:t>
            </w:r>
            <w:r w:rsidRPr="00A375F8">
              <w:rPr>
                <w:rFonts w:ascii="標楷體" w:eastAsia="標楷體" w:hAnsi="標楷體" w:hint="eastAsia"/>
              </w:rPr>
              <w:t>處</w:t>
            </w:r>
          </w:p>
          <w:p w:rsidR="00DE3F81" w:rsidRPr="00A375F8" w:rsidRDefault="00DE3F81" w:rsidP="00954DE5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A375F8">
              <w:rPr>
                <w:rFonts w:ascii="標楷體" w:eastAsia="標楷體" w:hAnsi="標楷體" w:hint="eastAsia"/>
                <w:sz w:val="22"/>
                <w:szCs w:val="22"/>
              </w:rPr>
              <w:t>註記：㊣已開設，◎未開設</w:t>
            </w:r>
          </w:p>
        </w:tc>
      </w:tr>
      <w:tr w:rsidR="00DE3F81" w:rsidRPr="00A375F8" w:rsidTr="005525D7">
        <w:trPr>
          <w:trHeight w:val="20"/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A375F8" w:rsidRDefault="00DE3F81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A375F8" w:rsidRDefault="00DE3F81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A375F8" w:rsidRDefault="00DE3F81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專案名稱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A375F8" w:rsidRDefault="00DE3F81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開設層級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A375F8" w:rsidRDefault="00DE3F81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開設時間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A375F8" w:rsidRDefault="00DE3F81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備註（撤除）</w:t>
            </w: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A375F8" w:rsidRDefault="00DE3F81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聯絡人</w:t>
            </w:r>
          </w:p>
          <w:p w:rsidR="00DE3F81" w:rsidRPr="00A375F8" w:rsidRDefault="00DE3F81" w:rsidP="005328D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375F8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DE3F81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lastRenderedPageBreak/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信義鄉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</w:t>
            </w:r>
            <w:r>
              <w:rPr>
                <w:rFonts w:ascii="標楷體" w:eastAsia="標楷體" w:hAnsi="標楷體" w:cs="新細明體" w:hint="eastAsia"/>
                <w:color w:val="000000"/>
              </w:rPr>
              <w:t>一</w:t>
            </w:r>
            <w:r w:rsidRPr="00B3413B">
              <w:rPr>
                <w:rFonts w:ascii="標楷體" w:eastAsia="標楷體" w:hAnsi="標楷體" w:cs="新細明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09:00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Segoe UI"/>
                <w:color w:val="000000"/>
              </w:rPr>
            </w:pPr>
            <w:bookmarkStart w:id="0" w:name="_GoBack"/>
            <w:bookmarkEnd w:id="0"/>
          </w:p>
        </w:tc>
      </w:tr>
      <w:tr w:rsidR="00DE3F81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仁愛鄉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cs="新細明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09:00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Style w:val="a3"/>
                <w:rFonts w:hAnsi="標楷體"/>
                <w:color w:val="000000"/>
              </w:rPr>
            </w:pPr>
          </w:p>
        </w:tc>
      </w:tr>
      <w:tr w:rsidR="00DE3F81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  <w:shd w:val="clear" w:color="auto" w:fill="FFFFFF"/>
              </w:rPr>
              <w:t>國姓鄉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14:03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DE3F81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  <w:shd w:val="clear" w:color="auto" w:fill="FFFFFF"/>
              </w:rPr>
              <w:t>竹山鎮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09:00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DE3F81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草屯鎮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14:00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DE3F81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集集鎮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應變中心二級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15:17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DE3F81" w:rsidRPr="00A375F8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鹿谷鄉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應變中心一級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14:00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DE3F81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埔里鎮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應變中心二級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15:00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DE3F81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魚池鄉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應變中心二級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16:00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DE3F81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水里鄉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應變中心二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14:55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DE3F81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南投市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</w:t>
            </w:r>
            <w:r>
              <w:rPr>
                <w:rFonts w:ascii="標楷體" w:eastAsia="標楷體" w:hAnsi="標楷體" w:cs="新細明體" w:hint="eastAsia"/>
                <w:color w:val="000000"/>
              </w:rPr>
              <w:t>一</w:t>
            </w:r>
            <w:r w:rsidRPr="00B3413B">
              <w:rPr>
                <w:rFonts w:ascii="標楷體" w:eastAsia="標楷體" w:hAnsi="標楷體" w:cs="新細明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A1071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07-11 13</w:t>
            </w: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Style w:val="a3"/>
                <w:rFonts w:hAnsi="標楷體" w:cs="Segoe UI"/>
                <w:color w:val="000000"/>
              </w:rPr>
            </w:pPr>
          </w:p>
        </w:tc>
      </w:tr>
      <w:tr w:rsidR="00DE3F81" w:rsidRPr="00E80F6C" w:rsidTr="0074324C">
        <w:trPr>
          <w:jc w:val="center"/>
        </w:trPr>
        <w:tc>
          <w:tcPr>
            <w:tcW w:w="351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  <w:shd w:val="clear" w:color="auto" w:fill="FFFFFF"/>
              </w:rPr>
              <w:t>中寮鄉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應變中心一</w:t>
            </w:r>
            <w:r w:rsidRPr="00B3413B">
              <w:rPr>
                <w:rFonts w:ascii="標楷體" w:eastAsia="標楷體" w:hAnsi="標楷體" w:hint="eastAsia"/>
                <w:color w:val="00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15:00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  <w:tr w:rsidR="00DE3F81" w:rsidRPr="00E80F6C" w:rsidTr="0074324C">
        <w:trPr>
          <w:jc w:val="center"/>
        </w:trPr>
        <w:tc>
          <w:tcPr>
            <w:tcW w:w="35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 w:hint="eastAsia"/>
                <w:color w:val="000000"/>
              </w:rPr>
              <w:t>名間鄉</w:t>
            </w:r>
          </w:p>
        </w:tc>
        <w:tc>
          <w:tcPr>
            <w:tcW w:w="18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74324C">
            <w:pPr>
              <w:jc w:val="center"/>
              <w:rPr>
                <w:color w:val="000000"/>
              </w:rPr>
            </w:pPr>
            <w:r w:rsidRPr="00B3413B">
              <w:rPr>
                <w:rFonts w:ascii="標楷體" w:eastAsia="標楷體" w:hAnsi="標楷體" w:hint="eastAsia"/>
                <w:color w:val="000000"/>
              </w:rPr>
              <w:t>巴威颱風</w:t>
            </w:r>
          </w:p>
        </w:tc>
        <w:tc>
          <w:tcPr>
            <w:tcW w:w="268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新細明體" w:hint="eastAsia"/>
                <w:color w:val="000000"/>
              </w:rPr>
              <w:t>應變中心二級</w:t>
            </w:r>
          </w:p>
        </w:tc>
        <w:tc>
          <w:tcPr>
            <w:tcW w:w="160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3413B">
              <w:rPr>
                <w:rFonts w:ascii="標楷體" w:eastAsia="標楷體" w:hAnsi="標楷體" w:cs="Segoe UI"/>
                <w:color w:val="000000"/>
                <w:shd w:val="clear" w:color="auto" w:fill="FFFFFF"/>
              </w:rPr>
              <w:t>07-10 17:00</w:t>
            </w:r>
          </w:p>
        </w:tc>
        <w:tc>
          <w:tcPr>
            <w:tcW w:w="129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551F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5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E3F81" w:rsidRPr="00B3413B" w:rsidRDefault="00DE3F81" w:rsidP="00551FE0">
            <w:pPr>
              <w:spacing w:line="240" w:lineRule="atLeast"/>
              <w:jc w:val="center"/>
              <w:rPr>
                <w:rFonts w:ascii="標楷體" w:eastAsia="標楷體" w:hAnsi="標楷體" w:cs="Segoe UI"/>
                <w:color w:val="000000"/>
              </w:rPr>
            </w:pPr>
          </w:p>
        </w:tc>
      </w:tr>
    </w:tbl>
    <w:p w:rsidR="00DE3F81" w:rsidRPr="00E80F6C" w:rsidRDefault="00DE3F81" w:rsidP="005328D6">
      <w:pPr>
        <w:rPr>
          <w:color w:val="000000"/>
        </w:rPr>
      </w:pPr>
    </w:p>
    <w:sectPr w:rsidR="00DE3F81" w:rsidRPr="00E80F6C" w:rsidSect="00EE0409">
      <w:footerReference w:type="even" r:id="rId14"/>
      <w:footerReference w:type="default" r:id="rId15"/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103" w:rsidRDefault="00CA3103">
      <w:r>
        <w:separator/>
      </w:r>
    </w:p>
  </w:endnote>
  <w:endnote w:type="continuationSeparator" w:id="0">
    <w:p w:rsidR="00CA3103" w:rsidRDefault="00CA3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altName w:val="Arial Unicode MS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全字庫正楷體">
    <w:panose1 w:val="03000500000000000000"/>
    <w:charset w:val="88"/>
    <w:family w:val="script"/>
    <w:pitch w:val="variable"/>
    <w:sig w:usb0="F7FFAEFF" w:usb1="E9DFFFFF" w:usb2="081BFFFF" w:usb3="00000000" w:csb0="003F00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F81" w:rsidRDefault="00DE3F81" w:rsidP="005325D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E3F81" w:rsidRDefault="00DE3F8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F81" w:rsidRDefault="00DE3F81" w:rsidP="005325D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4EAE">
      <w:rPr>
        <w:rStyle w:val="a6"/>
        <w:noProof/>
      </w:rPr>
      <w:t>1</w:t>
    </w:r>
    <w:r>
      <w:rPr>
        <w:rStyle w:val="a6"/>
      </w:rPr>
      <w:fldChar w:fldCharType="end"/>
    </w:r>
  </w:p>
  <w:p w:rsidR="00DE3F81" w:rsidRDefault="00DE3F8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103" w:rsidRDefault="00CA3103">
      <w:r>
        <w:separator/>
      </w:r>
    </w:p>
  </w:footnote>
  <w:footnote w:type="continuationSeparator" w:id="0">
    <w:p w:rsidR="00CA3103" w:rsidRDefault="00CA3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ideographLegalTraditional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</w:abstractNum>
  <w:abstractNum w:abstractNumId="2">
    <w:nsid w:val="26E424AE"/>
    <w:multiLevelType w:val="hybridMultilevel"/>
    <w:tmpl w:val="BDF054EC"/>
    <w:lvl w:ilvl="0" w:tplc="D374B532"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3">
    <w:nsid w:val="2F9E7BFF"/>
    <w:multiLevelType w:val="hybridMultilevel"/>
    <w:tmpl w:val="BE1A8EE8"/>
    <w:lvl w:ilvl="0" w:tplc="785A77C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4">
    <w:nsid w:val="485A66EB"/>
    <w:multiLevelType w:val="hybridMultilevel"/>
    <w:tmpl w:val="EBC4525A"/>
    <w:lvl w:ilvl="0" w:tplc="54580EF4">
      <w:start w:val="1"/>
      <w:numFmt w:val="ideographLegalTraditional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4D85276D"/>
    <w:multiLevelType w:val="multilevel"/>
    <w:tmpl w:val="A1549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8F44D14"/>
    <w:multiLevelType w:val="hybridMultilevel"/>
    <w:tmpl w:val="81147578"/>
    <w:lvl w:ilvl="0" w:tplc="52F86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59EF005E"/>
    <w:multiLevelType w:val="hybridMultilevel"/>
    <w:tmpl w:val="C7348E02"/>
    <w:lvl w:ilvl="0" w:tplc="7F66E6D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6A051FA3"/>
    <w:multiLevelType w:val="hybridMultilevel"/>
    <w:tmpl w:val="11C06442"/>
    <w:lvl w:ilvl="0" w:tplc="1152DE7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E9E"/>
    <w:rsid w:val="000030AE"/>
    <w:rsid w:val="000033FF"/>
    <w:rsid w:val="000036A1"/>
    <w:rsid w:val="00003EC4"/>
    <w:rsid w:val="00007666"/>
    <w:rsid w:val="00010BAD"/>
    <w:rsid w:val="00011989"/>
    <w:rsid w:val="00012969"/>
    <w:rsid w:val="00012AC1"/>
    <w:rsid w:val="00015FAE"/>
    <w:rsid w:val="00021058"/>
    <w:rsid w:val="00022657"/>
    <w:rsid w:val="00026489"/>
    <w:rsid w:val="000275B7"/>
    <w:rsid w:val="0002788A"/>
    <w:rsid w:val="00030403"/>
    <w:rsid w:val="00031576"/>
    <w:rsid w:val="000321D5"/>
    <w:rsid w:val="000335BF"/>
    <w:rsid w:val="0003368D"/>
    <w:rsid w:val="000342B9"/>
    <w:rsid w:val="00034664"/>
    <w:rsid w:val="00034B90"/>
    <w:rsid w:val="00034BC7"/>
    <w:rsid w:val="00040F18"/>
    <w:rsid w:val="000476D1"/>
    <w:rsid w:val="000500C6"/>
    <w:rsid w:val="00050957"/>
    <w:rsid w:val="00050D4D"/>
    <w:rsid w:val="00051795"/>
    <w:rsid w:val="00051866"/>
    <w:rsid w:val="00053035"/>
    <w:rsid w:val="000537CB"/>
    <w:rsid w:val="00053924"/>
    <w:rsid w:val="0005585B"/>
    <w:rsid w:val="0005714F"/>
    <w:rsid w:val="000577B1"/>
    <w:rsid w:val="00057AC8"/>
    <w:rsid w:val="00057C34"/>
    <w:rsid w:val="00057EED"/>
    <w:rsid w:val="000602A1"/>
    <w:rsid w:val="00061572"/>
    <w:rsid w:val="000617F3"/>
    <w:rsid w:val="000618F2"/>
    <w:rsid w:val="000624FC"/>
    <w:rsid w:val="00063524"/>
    <w:rsid w:val="000650D2"/>
    <w:rsid w:val="00065402"/>
    <w:rsid w:val="0006563B"/>
    <w:rsid w:val="00066FB1"/>
    <w:rsid w:val="000677FD"/>
    <w:rsid w:val="000701D9"/>
    <w:rsid w:val="00070C2A"/>
    <w:rsid w:val="000733D7"/>
    <w:rsid w:val="00073538"/>
    <w:rsid w:val="00075A24"/>
    <w:rsid w:val="00076D0D"/>
    <w:rsid w:val="00077D77"/>
    <w:rsid w:val="0008118C"/>
    <w:rsid w:val="00081A0D"/>
    <w:rsid w:val="00082D64"/>
    <w:rsid w:val="000838E2"/>
    <w:rsid w:val="00083B2F"/>
    <w:rsid w:val="00084AC8"/>
    <w:rsid w:val="00085272"/>
    <w:rsid w:val="00087137"/>
    <w:rsid w:val="000872AC"/>
    <w:rsid w:val="00087A51"/>
    <w:rsid w:val="0009277D"/>
    <w:rsid w:val="000942DD"/>
    <w:rsid w:val="00094C97"/>
    <w:rsid w:val="000963B8"/>
    <w:rsid w:val="000979C3"/>
    <w:rsid w:val="00097B85"/>
    <w:rsid w:val="00097DB1"/>
    <w:rsid w:val="000A2FBD"/>
    <w:rsid w:val="000A3011"/>
    <w:rsid w:val="000A397C"/>
    <w:rsid w:val="000A4714"/>
    <w:rsid w:val="000A6238"/>
    <w:rsid w:val="000A664F"/>
    <w:rsid w:val="000B125F"/>
    <w:rsid w:val="000B1567"/>
    <w:rsid w:val="000B2E39"/>
    <w:rsid w:val="000B4E40"/>
    <w:rsid w:val="000B603D"/>
    <w:rsid w:val="000B6AD9"/>
    <w:rsid w:val="000B747E"/>
    <w:rsid w:val="000C1422"/>
    <w:rsid w:val="000C1CA7"/>
    <w:rsid w:val="000C1D2B"/>
    <w:rsid w:val="000C2DD9"/>
    <w:rsid w:val="000C35A3"/>
    <w:rsid w:val="000C495A"/>
    <w:rsid w:val="000C69DA"/>
    <w:rsid w:val="000D2E41"/>
    <w:rsid w:val="000D448A"/>
    <w:rsid w:val="000D5552"/>
    <w:rsid w:val="000D75A3"/>
    <w:rsid w:val="000D7B53"/>
    <w:rsid w:val="000E0372"/>
    <w:rsid w:val="000E109E"/>
    <w:rsid w:val="000E14FE"/>
    <w:rsid w:val="000E3A0D"/>
    <w:rsid w:val="000E566A"/>
    <w:rsid w:val="000E5C8E"/>
    <w:rsid w:val="000F2B6B"/>
    <w:rsid w:val="000F3FB7"/>
    <w:rsid w:val="000F6313"/>
    <w:rsid w:val="000F6B1D"/>
    <w:rsid w:val="000F7603"/>
    <w:rsid w:val="0010002E"/>
    <w:rsid w:val="001005FB"/>
    <w:rsid w:val="00100A1D"/>
    <w:rsid w:val="00100F16"/>
    <w:rsid w:val="00102807"/>
    <w:rsid w:val="00103DA3"/>
    <w:rsid w:val="00107368"/>
    <w:rsid w:val="00107C58"/>
    <w:rsid w:val="00110359"/>
    <w:rsid w:val="00110363"/>
    <w:rsid w:val="00110629"/>
    <w:rsid w:val="001107B9"/>
    <w:rsid w:val="0011285A"/>
    <w:rsid w:val="00113E08"/>
    <w:rsid w:val="00116960"/>
    <w:rsid w:val="00120850"/>
    <w:rsid w:val="00121A80"/>
    <w:rsid w:val="0012246E"/>
    <w:rsid w:val="00122B13"/>
    <w:rsid w:val="00123FD8"/>
    <w:rsid w:val="00124B7E"/>
    <w:rsid w:val="00125DB8"/>
    <w:rsid w:val="00125FC2"/>
    <w:rsid w:val="001271CD"/>
    <w:rsid w:val="00130EE1"/>
    <w:rsid w:val="00134072"/>
    <w:rsid w:val="00135780"/>
    <w:rsid w:val="00137F23"/>
    <w:rsid w:val="001404EA"/>
    <w:rsid w:val="0014502B"/>
    <w:rsid w:val="00146D66"/>
    <w:rsid w:val="0014734D"/>
    <w:rsid w:val="0015064B"/>
    <w:rsid w:val="00151C57"/>
    <w:rsid w:val="00152621"/>
    <w:rsid w:val="001543D0"/>
    <w:rsid w:val="00155135"/>
    <w:rsid w:val="00161C33"/>
    <w:rsid w:val="001627A2"/>
    <w:rsid w:val="0016455F"/>
    <w:rsid w:val="001653E3"/>
    <w:rsid w:val="00165505"/>
    <w:rsid w:val="001655D9"/>
    <w:rsid w:val="00167FB1"/>
    <w:rsid w:val="00170CB5"/>
    <w:rsid w:val="00171C4D"/>
    <w:rsid w:val="001767A4"/>
    <w:rsid w:val="00176E95"/>
    <w:rsid w:val="00180776"/>
    <w:rsid w:val="001822F5"/>
    <w:rsid w:val="00183CCB"/>
    <w:rsid w:val="0018475F"/>
    <w:rsid w:val="001877A6"/>
    <w:rsid w:val="00187EFE"/>
    <w:rsid w:val="00191240"/>
    <w:rsid w:val="00193BE2"/>
    <w:rsid w:val="00195FF1"/>
    <w:rsid w:val="00196E49"/>
    <w:rsid w:val="00197AD3"/>
    <w:rsid w:val="001A1186"/>
    <w:rsid w:val="001A260B"/>
    <w:rsid w:val="001A2631"/>
    <w:rsid w:val="001A2819"/>
    <w:rsid w:val="001A2D9F"/>
    <w:rsid w:val="001A390D"/>
    <w:rsid w:val="001A59F5"/>
    <w:rsid w:val="001B737A"/>
    <w:rsid w:val="001B76BE"/>
    <w:rsid w:val="001C1271"/>
    <w:rsid w:val="001C1E8E"/>
    <w:rsid w:val="001C3603"/>
    <w:rsid w:val="001C44E2"/>
    <w:rsid w:val="001C5065"/>
    <w:rsid w:val="001C56C5"/>
    <w:rsid w:val="001C6A98"/>
    <w:rsid w:val="001D0045"/>
    <w:rsid w:val="001D14B9"/>
    <w:rsid w:val="001D1855"/>
    <w:rsid w:val="001D1B7F"/>
    <w:rsid w:val="001D2526"/>
    <w:rsid w:val="001D30DC"/>
    <w:rsid w:val="001D4315"/>
    <w:rsid w:val="001D54ED"/>
    <w:rsid w:val="001E1F0A"/>
    <w:rsid w:val="001E1F18"/>
    <w:rsid w:val="001E3091"/>
    <w:rsid w:val="001E3A5B"/>
    <w:rsid w:val="001E44DB"/>
    <w:rsid w:val="001E5C27"/>
    <w:rsid w:val="001F053C"/>
    <w:rsid w:val="001F0883"/>
    <w:rsid w:val="001F0951"/>
    <w:rsid w:val="001F0968"/>
    <w:rsid w:val="001F1C98"/>
    <w:rsid w:val="001F2135"/>
    <w:rsid w:val="001F288C"/>
    <w:rsid w:val="001F2C13"/>
    <w:rsid w:val="001F55BE"/>
    <w:rsid w:val="001F5699"/>
    <w:rsid w:val="00200E30"/>
    <w:rsid w:val="0020108E"/>
    <w:rsid w:val="00202590"/>
    <w:rsid w:val="002029A9"/>
    <w:rsid w:val="0020359C"/>
    <w:rsid w:val="002056FE"/>
    <w:rsid w:val="00210561"/>
    <w:rsid w:val="00212EB0"/>
    <w:rsid w:val="002147D3"/>
    <w:rsid w:val="00215179"/>
    <w:rsid w:val="0021743D"/>
    <w:rsid w:val="00217A9B"/>
    <w:rsid w:val="002228F5"/>
    <w:rsid w:val="00222E0B"/>
    <w:rsid w:val="0022340E"/>
    <w:rsid w:val="00224095"/>
    <w:rsid w:val="00224628"/>
    <w:rsid w:val="00225092"/>
    <w:rsid w:val="0022572E"/>
    <w:rsid w:val="00226598"/>
    <w:rsid w:val="00227E46"/>
    <w:rsid w:val="00230194"/>
    <w:rsid w:val="0023253E"/>
    <w:rsid w:val="002346E6"/>
    <w:rsid w:val="0023516D"/>
    <w:rsid w:val="00237533"/>
    <w:rsid w:val="00242A19"/>
    <w:rsid w:val="002437BC"/>
    <w:rsid w:val="0024650A"/>
    <w:rsid w:val="00246579"/>
    <w:rsid w:val="00246F51"/>
    <w:rsid w:val="00247799"/>
    <w:rsid w:val="0024796A"/>
    <w:rsid w:val="00250336"/>
    <w:rsid w:val="00250660"/>
    <w:rsid w:val="00250A4E"/>
    <w:rsid w:val="00252191"/>
    <w:rsid w:val="002529D5"/>
    <w:rsid w:val="0025511C"/>
    <w:rsid w:val="00255E62"/>
    <w:rsid w:val="00257928"/>
    <w:rsid w:val="002651A7"/>
    <w:rsid w:val="002655CD"/>
    <w:rsid w:val="00267B09"/>
    <w:rsid w:val="00273E46"/>
    <w:rsid w:val="00274287"/>
    <w:rsid w:val="002753B0"/>
    <w:rsid w:val="00277264"/>
    <w:rsid w:val="0028221C"/>
    <w:rsid w:val="00282AFD"/>
    <w:rsid w:val="002839A7"/>
    <w:rsid w:val="00285F84"/>
    <w:rsid w:val="002910F8"/>
    <w:rsid w:val="00292FA4"/>
    <w:rsid w:val="00297230"/>
    <w:rsid w:val="002976E0"/>
    <w:rsid w:val="002A080D"/>
    <w:rsid w:val="002A0B4E"/>
    <w:rsid w:val="002A1574"/>
    <w:rsid w:val="002A521F"/>
    <w:rsid w:val="002A54DC"/>
    <w:rsid w:val="002A55F8"/>
    <w:rsid w:val="002A696F"/>
    <w:rsid w:val="002A6B9D"/>
    <w:rsid w:val="002B19E4"/>
    <w:rsid w:val="002B5768"/>
    <w:rsid w:val="002B782A"/>
    <w:rsid w:val="002B7F65"/>
    <w:rsid w:val="002C0043"/>
    <w:rsid w:val="002C1634"/>
    <w:rsid w:val="002C24A7"/>
    <w:rsid w:val="002C3D62"/>
    <w:rsid w:val="002C414C"/>
    <w:rsid w:val="002C5EA9"/>
    <w:rsid w:val="002D025F"/>
    <w:rsid w:val="002D4595"/>
    <w:rsid w:val="002D4653"/>
    <w:rsid w:val="002D4F7B"/>
    <w:rsid w:val="002D6FE1"/>
    <w:rsid w:val="002D749A"/>
    <w:rsid w:val="002D7F68"/>
    <w:rsid w:val="002E08F0"/>
    <w:rsid w:val="002E2254"/>
    <w:rsid w:val="002E311A"/>
    <w:rsid w:val="002E39D1"/>
    <w:rsid w:val="002E4CF6"/>
    <w:rsid w:val="002E6A4F"/>
    <w:rsid w:val="002E6DD6"/>
    <w:rsid w:val="002E785C"/>
    <w:rsid w:val="002F0B02"/>
    <w:rsid w:val="002F0E37"/>
    <w:rsid w:val="002F1719"/>
    <w:rsid w:val="002F1E6B"/>
    <w:rsid w:val="002F2FC7"/>
    <w:rsid w:val="002F3242"/>
    <w:rsid w:val="002F496F"/>
    <w:rsid w:val="002F574B"/>
    <w:rsid w:val="002F6732"/>
    <w:rsid w:val="003000C5"/>
    <w:rsid w:val="0030191B"/>
    <w:rsid w:val="00302262"/>
    <w:rsid w:val="00303270"/>
    <w:rsid w:val="00305544"/>
    <w:rsid w:val="00305B28"/>
    <w:rsid w:val="00306474"/>
    <w:rsid w:val="003069F7"/>
    <w:rsid w:val="003077B6"/>
    <w:rsid w:val="00307F63"/>
    <w:rsid w:val="0031032D"/>
    <w:rsid w:val="0031039F"/>
    <w:rsid w:val="0031049C"/>
    <w:rsid w:val="003132C2"/>
    <w:rsid w:val="00313B0E"/>
    <w:rsid w:val="0031418B"/>
    <w:rsid w:val="00315FA3"/>
    <w:rsid w:val="003177B8"/>
    <w:rsid w:val="00317D4F"/>
    <w:rsid w:val="00321501"/>
    <w:rsid w:val="00323F4B"/>
    <w:rsid w:val="00324848"/>
    <w:rsid w:val="00327A2D"/>
    <w:rsid w:val="00327DD0"/>
    <w:rsid w:val="003325B2"/>
    <w:rsid w:val="00332AFA"/>
    <w:rsid w:val="003331F3"/>
    <w:rsid w:val="00333A25"/>
    <w:rsid w:val="00335097"/>
    <w:rsid w:val="0033540F"/>
    <w:rsid w:val="00337AF5"/>
    <w:rsid w:val="00337D88"/>
    <w:rsid w:val="0034094C"/>
    <w:rsid w:val="00340AA9"/>
    <w:rsid w:val="00342661"/>
    <w:rsid w:val="00344B2F"/>
    <w:rsid w:val="00345E23"/>
    <w:rsid w:val="00347196"/>
    <w:rsid w:val="003476ED"/>
    <w:rsid w:val="003479C2"/>
    <w:rsid w:val="0035020B"/>
    <w:rsid w:val="0035633E"/>
    <w:rsid w:val="00356341"/>
    <w:rsid w:val="00357746"/>
    <w:rsid w:val="003626F7"/>
    <w:rsid w:val="0036283F"/>
    <w:rsid w:val="0036315D"/>
    <w:rsid w:val="003701D5"/>
    <w:rsid w:val="003712F1"/>
    <w:rsid w:val="0037197C"/>
    <w:rsid w:val="0037230F"/>
    <w:rsid w:val="00373658"/>
    <w:rsid w:val="003736FD"/>
    <w:rsid w:val="00377205"/>
    <w:rsid w:val="0038100A"/>
    <w:rsid w:val="0038197F"/>
    <w:rsid w:val="00382E6C"/>
    <w:rsid w:val="00382F05"/>
    <w:rsid w:val="00384C99"/>
    <w:rsid w:val="0038792C"/>
    <w:rsid w:val="00387DC3"/>
    <w:rsid w:val="0039055C"/>
    <w:rsid w:val="00391175"/>
    <w:rsid w:val="003927F5"/>
    <w:rsid w:val="0039359E"/>
    <w:rsid w:val="00393EFC"/>
    <w:rsid w:val="00396EB9"/>
    <w:rsid w:val="00397A43"/>
    <w:rsid w:val="003A0116"/>
    <w:rsid w:val="003A0B5F"/>
    <w:rsid w:val="003A223B"/>
    <w:rsid w:val="003A2CCF"/>
    <w:rsid w:val="003A30FD"/>
    <w:rsid w:val="003A31A0"/>
    <w:rsid w:val="003B05C5"/>
    <w:rsid w:val="003B33F8"/>
    <w:rsid w:val="003B6BBC"/>
    <w:rsid w:val="003B6EF5"/>
    <w:rsid w:val="003B793F"/>
    <w:rsid w:val="003B7971"/>
    <w:rsid w:val="003C037E"/>
    <w:rsid w:val="003C072D"/>
    <w:rsid w:val="003C2401"/>
    <w:rsid w:val="003C3060"/>
    <w:rsid w:val="003C46F1"/>
    <w:rsid w:val="003C4D17"/>
    <w:rsid w:val="003C5706"/>
    <w:rsid w:val="003C5FDD"/>
    <w:rsid w:val="003C6B0F"/>
    <w:rsid w:val="003C7D1A"/>
    <w:rsid w:val="003D264D"/>
    <w:rsid w:val="003D2856"/>
    <w:rsid w:val="003D28E8"/>
    <w:rsid w:val="003D294B"/>
    <w:rsid w:val="003D515F"/>
    <w:rsid w:val="003E14E2"/>
    <w:rsid w:val="003E1DE9"/>
    <w:rsid w:val="003E2096"/>
    <w:rsid w:val="003E240E"/>
    <w:rsid w:val="003E242F"/>
    <w:rsid w:val="003E2782"/>
    <w:rsid w:val="003E33BD"/>
    <w:rsid w:val="003E345B"/>
    <w:rsid w:val="003E3D2A"/>
    <w:rsid w:val="003E511A"/>
    <w:rsid w:val="003E5394"/>
    <w:rsid w:val="003E61BE"/>
    <w:rsid w:val="003E7048"/>
    <w:rsid w:val="003E7A29"/>
    <w:rsid w:val="003E7A62"/>
    <w:rsid w:val="003F27F7"/>
    <w:rsid w:val="003F31BC"/>
    <w:rsid w:val="003F4090"/>
    <w:rsid w:val="003F456E"/>
    <w:rsid w:val="003F4683"/>
    <w:rsid w:val="003F4755"/>
    <w:rsid w:val="003F6C41"/>
    <w:rsid w:val="003F733A"/>
    <w:rsid w:val="004001AB"/>
    <w:rsid w:val="004009CD"/>
    <w:rsid w:val="00400F41"/>
    <w:rsid w:val="004014A1"/>
    <w:rsid w:val="004014ED"/>
    <w:rsid w:val="0040158E"/>
    <w:rsid w:val="00403C95"/>
    <w:rsid w:val="0040520F"/>
    <w:rsid w:val="00405AE2"/>
    <w:rsid w:val="0040623C"/>
    <w:rsid w:val="0040682B"/>
    <w:rsid w:val="00407E1C"/>
    <w:rsid w:val="004126CC"/>
    <w:rsid w:val="00413904"/>
    <w:rsid w:val="00413E4A"/>
    <w:rsid w:val="00415F32"/>
    <w:rsid w:val="00420E28"/>
    <w:rsid w:val="0042434C"/>
    <w:rsid w:val="00424627"/>
    <w:rsid w:val="00425660"/>
    <w:rsid w:val="00427F94"/>
    <w:rsid w:val="004314BE"/>
    <w:rsid w:val="00431660"/>
    <w:rsid w:val="00432A7C"/>
    <w:rsid w:val="00432AC8"/>
    <w:rsid w:val="00433AA9"/>
    <w:rsid w:val="004355B4"/>
    <w:rsid w:val="00435917"/>
    <w:rsid w:val="00437230"/>
    <w:rsid w:val="0043778C"/>
    <w:rsid w:val="00442624"/>
    <w:rsid w:val="00443527"/>
    <w:rsid w:val="00443CB4"/>
    <w:rsid w:val="00444B0B"/>
    <w:rsid w:val="00446390"/>
    <w:rsid w:val="004469C4"/>
    <w:rsid w:val="0045180A"/>
    <w:rsid w:val="00453DDC"/>
    <w:rsid w:val="004543FC"/>
    <w:rsid w:val="0045565D"/>
    <w:rsid w:val="00457076"/>
    <w:rsid w:val="004622F8"/>
    <w:rsid w:val="0046455B"/>
    <w:rsid w:val="0046691D"/>
    <w:rsid w:val="00467B34"/>
    <w:rsid w:val="00471592"/>
    <w:rsid w:val="0047192D"/>
    <w:rsid w:val="00472C42"/>
    <w:rsid w:val="00472D5E"/>
    <w:rsid w:val="00473435"/>
    <w:rsid w:val="00474720"/>
    <w:rsid w:val="0047603D"/>
    <w:rsid w:val="00480118"/>
    <w:rsid w:val="0048032B"/>
    <w:rsid w:val="00481A51"/>
    <w:rsid w:val="004827B0"/>
    <w:rsid w:val="00484C1B"/>
    <w:rsid w:val="00484C82"/>
    <w:rsid w:val="0048618F"/>
    <w:rsid w:val="00486CEA"/>
    <w:rsid w:val="00487ACD"/>
    <w:rsid w:val="00492A97"/>
    <w:rsid w:val="00496AB4"/>
    <w:rsid w:val="004976E9"/>
    <w:rsid w:val="004977CC"/>
    <w:rsid w:val="004A0D05"/>
    <w:rsid w:val="004A198E"/>
    <w:rsid w:val="004A2A7A"/>
    <w:rsid w:val="004A2FD9"/>
    <w:rsid w:val="004A3FCB"/>
    <w:rsid w:val="004A6A29"/>
    <w:rsid w:val="004A7620"/>
    <w:rsid w:val="004A765D"/>
    <w:rsid w:val="004B02BE"/>
    <w:rsid w:val="004B09E8"/>
    <w:rsid w:val="004B13CC"/>
    <w:rsid w:val="004B295F"/>
    <w:rsid w:val="004B374F"/>
    <w:rsid w:val="004B616C"/>
    <w:rsid w:val="004C3976"/>
    <w:rsid w:val="004C613A"/>
    <w:rsid w:val="004C6470"/>
    <w:rsid w:val="004D2581"/>
    <w:rsid w:val="004D3DCB"/>
    <w:rsid w:val="004D3EA7"/>
    <w:rsid w:val="004D5552"/>
    <w:rsid w:val="004D6309"/>
    <w:rsid w:val="004D6A18"/>
    <w:rsid w:val="004D72A2"/>
    <w:rsid w:val="004D7D81"/>
    <w:rsid w:val="004E23D6"/>
    <w:rsid w:val="004E2561"/>
    <w:rsid w:val="004E5247"/>
    <w:rsid w:val="004E5404"/>
    <w:rsid w:val="004E5A72"/>
    <w:rsid w:val="004F3245"/>
    <w:rsid w:val="004F373E"/>
    <w:rsid w:val="004F3859"/>
    <w:rsid w:val="004F3C43"/>
    <w:rsid w:val="004F471E"/>
    <w:rsid w:val="004F5421"/>
    <w:rsid w:val="004F5775"/>
    <w:rsid w:val="004F6946"/>
    <w:rsid w:val="004F79AA"/>
    <w:rsid w:val="0050405E"/>
    <w:rsid w:val="00504F96"/>
    <w:rsid w:val="00505EEA"/>
    <w:rsid w:val="00507F1A"/>
    <w:rsid w:val="005101CB"/>
    <w:rsid w:val="00512101"/>
    <w:rsid w:val="00514776"/>
    <w:rsid w:val="00514AC7"/>
    <w:rsid w:val="00514EB9"/>
    <w:rsid w:val="00515264"/>
    <w:rsid w:val="005207EF"/>
    <w:rsid w:val="005207F0"/>
    <w:rsid w:val="0052204B"/>
    <w:rsid w:val="00522ABC"/>
    <w:rsid w:val="005231F0"/>
    <w:rsid w:val="0052465B"/>
    <w:rsid w:val="00525157"/>
    <w:rsid w:val="00530F2F"/>
    <w:rsid w:val="00531427"/>
    <w:rsid w:val="00532267"/>
    <w:rsid w:val="005325DF"/>
    <w:rsid w:val="005328D6"/>
    <w:rsid w:val="005331F6"/>
    <w:rsid w:val="00534223"/>
    <w:rsid w:val="0053454F"/>
    <w:rsid w:val="005346B7"/>
    <w:rsid w:val="0053478B"/>
    <w:rsid w:val="00535C2E"/>
    <w:rsid w:val="00537B20"/>
    <w:rsid w:val="00541DBE"/>
    <w:rsid w:val="0054516A"/>
    <w:rsid w:val="00545ECF"/>
    <w:rsid w:val="005478ED"/>
    <w:rsid w:val="00547BC3"/>
    <w:rsid w:val="00547EDC"/>
    <w:rsid w:val="0055065F"/>
    <w:rsid w:val="00551CCB"/>
    <w:rsid w:val="00551FE0"/>
    <w:rsid w:val="005525D7"/>
    <w:rsid w:val="00553F75"/>
    <w:rsid w:val="005544C3"/>
    <w:rsid w:val="00555626"/>
    <w:rsid w:val="00555AC8"/>
    <w:rsid w:val="00555E96"/>
    <w:rsid w:val="00560869"/>
    <w:rsid w:val="0056255A"/>
    <w:rsid w:val="005628D8"/>
    <w:rsid w:val="00564ACF"/>
    <w:rsid w:val="0056596F"/>
    <w:rsid w:val="00565D40"/>
    <w:rsid w:val="00573EE4"/>
    <w:rsid w:val="00577453"/>
    <w:rsid w:val="00577C83"/>
    <w:rsid w:val="005801DB"/>
    <w:rsid w:val="00580914"/>
    <w:rsid w:val="00580B80"/>
    <w:rsid w:val="00580D33"/>
    <w:rsid w:val="00581453"/>
    <w:rsid w:val="005863A1"/>
    <w:rsid w:val="00586FAA"/>
    <w:rsid w:val="00587DC0"/>
    <w:rsid w:val="0059069E"/>
    <w:rsid w:val="005912B5"/>
    <w:rsid w:val="00592023"/>
    <w:rsid w:val="005923B1"/>
    <w:rsid w:val="005931EF"/>
    <w:rsid w:val="00596E24"/>
    <w:rsid w:val="005A0ED5"/>
    <w:rsid w:val="005A11E8"/>
    <w:rsid w:val="005A34B4"/>
    <w:rsid w:val="005A38E4"/>
    <w:rsid w:val="005A39C1"/>
    <w:rsid w:val="005A4CCA"/>
    <w:rsid w:val="005A5AC9"/>
    <w:rsid w:val="005A64C9"/>
    <w:rsid w:val="005A79B2"/>
    <w:rsid w:val="005A7DC2"/>
    <w:rsid w:val="005B4582"/>
    <w:rsid w:val="005B4DCB"/>
    <w:rsid w:val="005B68EB"/>
    <w:rsid w:val="005B6DCF"/>
    <w:rsid w:val="005C0C6C"/>
    <w:rsid w:val="005C2F54"/>
    <w:rsid w:val="005C6514"/>
    <w:rsid w:val="005C67D0"/>
    <w:rsid w:val="005C7BF9"/>
    <w:rsid w:val="005D0FE0"/>
    <w:rsid w:val="005D19C0"/>
    <w:rsid w:val="005D2724"/>
    <w:rsid w:val="005D48B8"/>
    <w:rsid w:val="005D5FFD"/>
    <w:rsid w:val="005D68BB"/>
    <w:rsid w:val="005D78D0"/>
    <w:rsid w:val="005D7C95"/>
    <w:rsid w:val="005E0065"/>
    <w:rsid w:val="005E2644"/>
    <w:rsid w:val="005E2BBF"/>
    <w:rsid w:val="005E3D82"/>
    <w:rsid w:val="005E796E"/>
    <w:rsid w:val="005E7F23"/>
    <w:rsid w:val="005F0A9E"/>
    <w:rsid w:val="005F2492"/>
    <w:rsid w:val="005F4099"/>
    <w:rsid w:val="005F4281"/>
    <w:rsid w:val="0060277D"/>
    <w:rsid w:val="00605875"/>
    <w:rsid w:val="00606BFB"/>
    <w:rsid w:val="00607479"/>
    <w:rsid w:val="006105D1"/>
    <w:rsid w:val="00613AD9"/>
    <w:rsid w:val="00614D7C"/>
    <w:rsid w:val="00614EAE"/>
    <w:rsid w:val="006156C4"/>
    <w:rsid w:val="0061662E"/>
    <w:rsid w:val="00616B45"/>
    <w:rsid w:val="00616D4D"/>
    <w:rsid w:val="00616DAA"/>
    <w:rsid w:val="00617191"/>
    <w:rsid w:val="00617C19"/>
    <w:rsid w:val="00621002"/>
    <w:rsid w:val="00622698"/>
    <w:rsid w:val="0062322D"/>
    <w:rsid w:val="00623DAB"/>
    <w:rsid w:val="006242DE"/>
    <w:rsid w:val="00624306"/>
    <w:rsid w:val="00624318"/>
    <w:rsid w:val="00625074"/>
    <w:rsid w:val="006259FC"/>
    <w:rsid w:val="006302E0"/>
    <w:rsid w:val="00630B14"/>
    <w:rsid w:val="00632533"/>
    <w:rsid w:val="00632973"/>
    <w:rsid w:val="00634A71"/>
    <w:rsid w:val="0063591E"/>
    <w:rsid w:val="00635E22"/>
    <w:rsid w:val="00637243"/>
    <w:rsid w:val="006378C1"/>
    <w:rsid w:val="00640872"/>
    <w:rsid w:val="006409BA"/>
    <w:rsid w:val="00641C44"/>
    <w:rsid w:val="006435FC"/>
    <w:rsid w:val="006457B8"/>
    <w:rsid w:val="00646662"/>
    <w:rsid w:val="00650190"/>
    <w:rsid w:val="0065131D"/>
    <w:rsid w:val="0065576B"/>
    <w:rsid w:val="00655D72"/>
    <w:rsid w:val="00656539"/>
    <w:rsid w:val="00657E32"/>
    <w:rsid w:val="00660F4B"/>
    <w:rsid w:val="0066270F"/>
    <w:rsid w:val="0066300A"/>
    <w:rsid w:val="006644DF"/>
    <w:rsid w:val="00666950"/>
    <w:rsid w:val="00667559"/>
    <w:rsid w:val="00672091"/>
    <w:rsid w:val="006732A3"/>
    <w:rsid w:val="00673A2F"/>
    <w:rsid w:val="00674753"/>
    <w:rsid w:val="0067638C"/>
    <w:rsid w:val="00676C40"/>
    <w:rsid w:val="006771D3"/>
    <w:rsid w:val="0068122C"/>
    <w:rsid w:val="0068185F"/>
    <w:rsid w:val="00681B9F"/>
    <w:rsid w:val="00681CEC"/>
    <w:rsid w:val="00684208"/>
    <w:rsid w:val="00684CEE"/>
    <w:rsid w:val="00686963"/>
    <w:rsid w:val="006910C4"/>
    <w:rsid w:val="0069354E"/>
    <w:rsid w:val="006953FE"/>
    <w:rsid w:val="00695450"/>
    <w:rsid w:val="00696410"/>
    <w:rsid w:val="00696EF2"/>
    <w:rsid w:val="006A00AE"/>
    <w:rsid w:val="006A0BE5"/>
    <w:rsid w:val="006A0E53"/>
    <w:rsid w:val="006A5191"/>
    <w:rsid w:val="006A53E1"/>
    <w:rsid w:val="006A5BE9"/>
    <w:rsid w:val="006A6269"/>
    <w:rsid w:val="006A67FD"/>
    <w:rsid w:val="006A6ACE"/>
    <w:rsid w:val="006B0B74"/>
    <w:rsid w:val="006B1825"/>
    <w:rsid w:val="006B2453"/>
    <w:rsid w:val="006B27B4"/>
    <w:rsid w:val="006B29DF"/>
    <w:rsid w:val="006B2E3F"/>
    <w:rsid w:val="006B362A"/>
    <w:rsid w:val="006B3F05"/>
    <w:rsid w:val="006B5508"/>
    <w:rsid w:val="006B6131"/>
    <w:rsid w:val="006B69C1"/>
    <w:rsid w:val="006B7E36"/>
    <w:rsid w:val="006B7EB2"/>
    <w:rsid w:val="006C155F"/>
    <w:rsid w:val="006C1D78"/>
    <w:rsid w:val="006C1F0C"/>
    <w:rsid w:val="006C2E3C"/>
    <w:rsid w:val="006C4EDD"/>
    <w:rsid w:val="006C61EA"/>
    <w:rsid w:val="006D01C5"/>
    <w:rsid w:val="006D058E"/>
    <w:rsid w:val="006D1553"/>
    <w:rsid w:val="006D17AB"/>
    <w:rsid w:val="006D20AF"/>
    <w:rsid w:val="006D2ACF"/>
    <w:rsid w:val="006D7407"/>
    <w:rsid w:val="006E30C9"/>
    <w:rsid w:val="006E3543"/>
    <w:rsid w:val="006E3619"/>
    <w:rsid w:val="006E42A7"/>
    <w:rsid w:val="006E4AD1"/>
    <w:rsid w:val="006E4E9F"/>
    <w:rsid w:val="006E50E6"/>
    <w:rsid w:val="006E5805"/>
    <w:rsid w:val="006E5CB5"/>
    <w:rsid w:val="006E7F39"/>
    <w:rsid w:val="006F015F"/>
    <w:rsid w:val="006F05F6"/>
    <w:rsid w:val="006F06F6"/>
    <w:rsid w:val="006F557A"/>
    <w:rsid w:val="006F69F8"/>
    <w:rsid w:val="006F6E37"/>
    <w:rsid w:val="006F7065"/>
    <w:rsid w:val="006F70CA"/>
    <w:rsid w:val="006F7C1A"/>
    <w:rsid w:val="00702A39"/>
    <w:rsid w:val="00702C82"/>
    <w:rsid w:val="0070506C"/>
    <w:rsid w:val="007114A7"/>
    <w:rsid w:val="0071201B"/>
    <w:rsid w:val="007134DC"/>
    <w:rsid w:val="00714FF9"/>
    <w:rsid w:val="007154CF"/>
    <w:rsid w:val="007179D6"/>
    <w:rsid w:val="00724E59"/>
    <w:rsid w:val="00727D2B"/>
    <w:rsid w:val="00732DE2"/>
    <w:rsid w:val="007339C1"/>
    <w:rsid w:val="00734B1A"/>
    <w:rsid w:val="00735DB4"/>
    <w:rsid w:val="00737C19"/>
    <w:rsid w:val="0074110A"/>
    <w:rsid w:val="00741AB3"/>
    <w:rsid w:val="0074324C"/>
    <w:rsid w:val="007435E6"/>
    <w:rsid w:val="00744929"/>
    <w:rsid w:val="00745089"/>
    <w:rsid w:val="00746F03"/>
    <w:rsid w:val="00747833"/>
    <w:rsid w:val="00750440"/>
    <w:rsid w:val="00751180"/>
    <w:rsid w:val="007526C0"/>
    <w:rsid w:val="00752C12"/>
    <w:rsid w:val="0075447C"/>
    <w:rsid w:val="00754A22"/>
    <w:rsid w:val="007561B6"/>
    <w:rsid w:val="0076110A"/>
    <w:rsid w:val="007619A0"/>
    <w:rsid w:val="00762CC9"/>
    <w:rsid w:val="00764D68"/>
    <w:rsid w:val="0076520F"/>
    <w:rsid w:val="0076711C"/>
    <w:rsid w:val="007671C5"/>
    <w:rsid w:val="007700FF"/>
    <w:rsid w:val="007705C5"/>
    <w:rsid w:val="00770E14"/>
    <w:rsid w:val="00770FEF"/>
    <w:rsid w:val="00772907"/>
    <w:rsid w:val="00773B53"/>
    <w:rsid w:val="00775E7B"/>
    <w:rsid w:val="00777358"/>
    <w:rsid w:val="007807EC"/>
    <w:rsid w:val="00780DE8"/>
    <w:rsid w:val="00783293"/>
    <w:rsid w:val="0078507E"/>
    <w:rsid w:val="00786A44"/>
    <w:rsid w:val="007902BF"/>
    <w:rsid w:val="007902DD"/>
    <w:rsid w:val="0079081E"/>
    <w:rsid w:val="00793E98"/>
    <w:rsid w:val="007954A7"/>
    <w:rsid w:val="007963DE"/>
    <w:rsid w:val="00796ECD"/>
    <w:rsid w:val="007A061A"/>
    <w:rsid w:val="007A2CE8"/>
    <w:rsid w:val="007A63BE"/>
    <w:rsid w:val="007A6849"/>
    <w:rsid w:val="007B42CC"/>
    <w:rsid w:val="007B42E5"/>
    <w:rsid w:val="007B42F7"/>
    <w:rsid w:val="007B59DC"/>
    <w:rsid w:val="007C3318"/>
    <w:rsid w:val="007C4681"/>
    <w:rsid w:val="007C62B1"/>
    <w:rsid w:val="007D057C"/>
    <w:rsid w:val="007D1A31"/>
    <w:rsid w:val="007D2F00"/>
    <w:rsid w:val="007D3DDE"/>
    <w:rsid w:val="007D3EE7"/>
    <w:rsid w:val="007D59FB"/>
    <w:rsid w:val="007D60E7"/>
    <w:rsid w:val="007D7006"/>
    <w:rsid w:val="007E026C"/>
    <w:rsid w:val="007E03AB"/>
    <w:rsid w:val="007E0F11"/>
    <w:rsid w:val="007E2408"/>
    <w:rsid w:val="007E2C89"/>
    <w:rsid w:val="007E3C1C"/>
    <w:rsid w:val="007E3C6C"/>
    <w:rsid w:val="007E4444"/>
    <w:rsid w:val="007E45E3"/>
    <w:rsid w:val="007E53F7"/>
    <w:rsid w:val="007E5ED3"/>
    <w:rsid w:val="007E5FCE"/>
    <w:rsid w:val="007E78D4"/>
    <w:rsid w:val="007F0127"/>
    <w:rsid w:val="007F0387"/>
    <w:rsid w:val="007F3C64"/>
    <w:rsid w:val="007F76B1"/>
    <w:rsid w:val="007F7DC3"/>
    <w:rsid w:val="0080190C"/>
    <w:rsid w:val="00806141"/>
    <w:rsid w:val="0081039F"/>
    <w:rsid w:val="008105D6"/>
    <w:rsid w:val="0081114B"/>
    <w:rsid w:val="00814A04"/>
    <w:rsid w:val="00814AF6"/>
    <w:rsid w:val="00815AF8"/>
    <w:rsid w:val="008171E6"/>
    <w:rsid w:val="008175B9"/>
    <w:rsid w:val="0082102A"/>
    <w:rsid w:val="0082184A"/>
    <w:rsid w:val="0082217C"/>
    <w:rsid w:val="0082271A"/>
    <w:rsid w:val="008236B2"/>
    <w:rsid w:val="00823AF9"/>
    <w:rsid w:val="00826181"/>
    <w:rsid w:val="008261BB"/>
    <w:rsid w:val="00835F5C"/>
    <w:rsid w:val="0083644D"/>
    <w:rsid w:val="00836EE9"/>
    <w:rsid w:val="00836EF9"/>
    <w:rsid w:val="008409F2"/>
    <w:rsid w:val="00840D22"/>
    <w:rsid w:val="00841D18"/>
    <w:rsid w:val="0084329C"/>
    <w:rsid w:val="008437D3"/>
    <w:rsid w:val="00843BC2"/>
    <w:rsid w:val="0084427F"/>
    <w:rsid w:val="00845AD0"/>
    <w:rsid w:val="00846394"/>
    <w:rsid w:val="00846CE6"/>
    <w:rsid w:val="00846E0D"/>
    <w:rsid w:val="00847A3C"/>
    <w:rsid w:val="00850242"/>
    <w:rsid w:val="008503AC"/>
    <w:rsid w:val="008526CE"/>
    <w:rsid w:val="00855FE0"/>
    <w:rsid w:val="0085602D"/>
    <w:rsid w:val="00856BB1"/>
    <w:rsid w:val="00857AB1"/>
    <w:rsid w:val="00857E38"/>
    <w:rsid w:val="00857EFE"/>
    <w:rsid w:val="0086164C"/>
    <w:rsid w:val="00861D39"/>
    <w:rsid w:val="008629B9"/>
    <w:rsid w:val="00863324"/>
    <w:rsid w:val="008633F5"/>
    <w:rsid w:val="008666F2"/>
    <w:rsid w:val="00867256"/>
    <w:rsid w:val="0086733C"/>
    <w:rsid w:val="008708D7"/>
    <w:rsid w:val="00871143"/>
    <w:rsid w:val="00873DE9"/>
    <w:rsid w:val="00874DE4"/>
    <w:rsid w:val="008759C8"/>
    <w:rsid w:val="00876036"/>
    <w:rsid w:val="00880EC9"/>
    <w:rsid w:val="008812E2"/>
    <w:rsid w:val="008912B8"/>
    <w:rsid w:val="00892269"/>
    <w:rsid w:val="008944A4"/>
    <w:rsid w:val="008947C8"/>
    <w:rsid w:val="00894F2A"/>
    <w:rsid w:val="00896495"/>
    <w:rsid w:val="008A2770"/>
    <w:rsid w:val="008A2DA9"/>
    <w:rsid w:val="008A4798"/>
    <w:rsid w:val="008A576F"/>
    <w:rsid w:val="008A720E"/>
    <w:rsid w:val="008B225A"/>
    <w:rsid w:val="008B2C85"/>
    <w:rsid w:val="008B4877"/>
    <w:rsid w:val="008B48DE"/>
    <w:rsid w:val="008B4A8B"/>
    <w:rsid w:val="008B6818"/>
    <w:rsid w:val="008C0A11"/>
    <w:rsid w:val="008C355E"/>
    <w:rsid w:val="008C39F6"/>
    <w:rsid w:val="008C6C40"/>
    <w:rsid w:val="008D5E37"/>
    <w:rsid w:val="008D602E"/>
    <w:rsid w:val="008D60E9"/>
    <w:rsid w:val="008D636E"/>
    <w:rsid w:val="008D73D6"/>
    <w:rsid w:val="008E006A"/>
    <w:rsid w:val="008E021F"/>
    <w:rsid w:val="008E0E19"/>
    <w:rsid w:val="008E1CFF"/>
    <w:rsid w:val="008E1DAC"/>
    <w:rsid w:val="008E20B0"/>
    <w:rsid w:val="008E251F"/>
    <w:rsid w:val="008E3150"/>
    <w:rsid w:val="008E33D2"/>
    <w:rsid w:val="008E36D0"/>
    <w:rsid w:val="008E6FAF"/>
    <w:rsid w:val="008F04CC"/>
    <w:rsid w:val="008F229C"/>
    <w:rsid w:val="008F367F"/>
    <w:rsid w:val="008F3F84"/>
    <w:rsid w:val="008F480A"/>
    <w:rsid w:val="008F482B"/>
    <w:rsid w:val="008F5103"/>
    <w:rsid w:val="008F6196"/>
    <w:rsid w:val="008F70C4"/>
    <w:rsid w:val="008F7E7E"/>
    <w:rsid w:val="0090034D"/>
    <w:rsid w:val="009005F7"/>
    <w:rsid w:val="00903797"/>
    <w:rsid w:val="009043C1"/>
    <w:rsid w:val="00905072"/>
    <w:rsid w:val="0090580C"/>
    <w:rsid w:val="00905AD9"/>
    <w:rsid w:val="00906F79"/>
    <w:rsid w:val="00907544"/>
    <w:rsid w:val="00907E94"/>
    <w:rsid w:val="00910C2D"/>
    <w:rsid w:val="009160F6"/>
    <w:rsid w:val="00916A84"/>
    <w:rsid w:val="009170E6"/>
    <w:rsid w:val="009171DB"/>
    <w:rsid w:val="00917443"/>
    <w:rsid w:val="00921645"/>
    <w:rsid w:val="009219A3"/>
    <w:rsid w:val="009228F7"/>
    <w:rsid w:val="00922A3A"/>
    <w:rsid w:val="00922E07"/>
    <w:rsid w:val="00924632"/>
    <w:rsid w:val="009247CC"/>
    <w:rsid w:val="0092568D"/>
    <w:rsid w:val="00926587"/>
    <w:rsid w:val="009274F2"/>
    <w:rsid w:val="0093106B"/>
    <w:rsid w:val="00931996"/>
    <w:rsid w:val="00932CAB"/>
    <w:rsid w:val="0093508A"/>
    <w:rsid w:val="00935F09"/>
    <w:rsid w:val="0093706E"/>
    <w:rsid w:val="009400C2"/>
    <w:rsid w:val="009410ED"/>
    <w:rsid w:val="00941B85"/>
    <w:rsid w:val="0094216D"/>
    <w:rsid w:val="00942584"/>
    <w:rsid w:val="009436EB"/>
    <w:rsid w:val="0094403D"/>
    <w:rsid w:val="00950584"/>
    <w:rsid w:val="009505CE"/>
    <w:rsid w:val="00952B7E"/>
    <w:rsid w:val="0095436E"/>
    <w:rsid w:val="009544DA"/>
    <w:rsid w:val="00954DE5"/>
    <w:rsid w:val="00957DDA"/>
    <w:rsid w:val="00962CE0"/>
    <w:rsid w:val="00962D97"/>
    <w:rsid w:val="00962FC8"/>
    <w:rsid w:val="00963976"/>
    <w:rsid w:val="009640B7"/>
    <w:rsid w:val="00964888"/>
    <w:rsid w:val="009674E3"/>
    <w:rsid w:val="009678E4"/>
    <w:rsid w:val="00967988"/>
    <w:rsid w:val="00967E0B"/>
    <w:rsid w:val="00970788"/>
    <w:rsid w:val="009717B1"/>
    <w:rsid w:val="00971F8A"/>
    <w:rsid w:val="00972F47"/>
    <w:rsid w:val="009743CE"/>
    <w:rsid w:val="00975207"/>
    <w:rsid w:val="00976E31"/>
    <w:rsid w:val="00982DB6"/>
    <w:rsid w:val="009863D7"/>
    <w:rsid w:val="00986E3D"/>
    <w:rsid w:val="00991FCD"/>
    <w:rsid w:val="00993301"/>
    <w:rsid w:val="00993449"/>
    <w:rsid w:val="00993EC0"/>
    <w:rsid w:val="00995286"/>
    <w:rsid w:val="00997C9A"/>
    <w:rsid w:val="00997EA4"/>
    <w:rsid w:val="009A2C3F"/>
    <w:rsid w:val="009A3234"/>
    <w:rsid w:val="009A3327"/>
    <w:rsid w:val="009A3B5E"/>
    <w:rsid w:val="009A4321"/>
    <w:rsid w:val="009A49C4"/>
    <w:rsid w:val="009A5100"/>
    <w:rsid w:val="009A651C"/>
    <w:rsid w:val="009A6EA9"/>
    <w:rsid w:val="009B2288"/>
    <w:rsid w:val="009B2C36"/>
    <w:rsid w:val="009B5295"/>
    <w:rsid w:val="009B70C9"/>
    <w:rsid w:val="009B7578"/>
    <w:rsid w:val="009B7FF5"/>
    <w:rsid w:val="009C03D7"/>
    <w:rsid w:val="009C04E8"/>
    <w:rsid w:val="009C2C16"/>
    <w:rsid w:val="009C3033"/>
    <w:rsid w:val="009C5298"/>
    <w:rsid w:val="009C71E7"/>
    <w:rsid w:val="009C7704"/>
    <w:rsid w:val="009D0A3D"/>
    <w:rsid w:val="009D289E"/>
    <w:rsid w:val="009D33BB"/>
    <w:rsid w:val="009D33EA"/>
    <w:rsid w:val="009D41BD"/>
    <w:rsid w:val="009D4A20"/>
    <w:rsid w:val="009D5538"/>
    <w:rsid w:val="009D650B"/>
    <w:rsid w:val="009D75B9"/>
    <w:rsid w:val="009E00D7"/>
    <w:rsid w:val="009E1E52"/>
    <w:rsid w:val="009E207C"/>
    <w:rsid w:val="009E6B60"/>
    <w:rsid w:val="009E7293"/>
    <w:rsid w:val="009E7F1D"/>
    <w:rsid w:val="009F0109"/>
    <w:rsid w:val="009F05C1"/>
    <w:rsid w:val="009F602E"/>
    <w:rsid w:val="009F6447"/>
    <w:rsid w:val="009F6889"/>
    <w:rsid w:val="00A02BEB"/>
    <w:rsid w:val="00A037D7"/>
    <w:rsid w:val="00A050DE"/>
    <w:rsid w:val="00A05B03"/>
    <w:rsid w:val="00A10718"/>
    <w:rsid w:val="00A10D41"/>
    <w:rsid w:val="00A1301A"/>
    <w:rsid w:val="00A1490A"/>
    <w:rsid w:val="00A1725B"/>
    <w:rsid w:val="00A21CE4"/>
    <w:rsid w:val="00A30A66"/>
    <w:rsid w:val="00A31C0B"/>
    <w:rsid w:val="00A33C06"/>
    <w:rsid w:val="00A34708"/>
    <w:rsid w:val="00A364B6"/>
    <w:rsid w:val="00A375F8"/>
    <w:rsid w:val="00A434F2"/>
    <w:rsid w:val="00A4395F"/>
    <w:rsid w:val="00A4453A"/>
    <w:rsid w:val="00A47449"/>
    <w:rsid w:val="00A55064"/>
    <w:rsid w:val="00A56233"/>
    <w:rsid w:val="00A56E57"/>
    <w:rsid w:val="00A60818"/>
    <w:rsid w:val="00A60D5F"/>
    <w:rsid w:val="00A60E02"/>
    <w:rsid w:val="00A6268B"/>
    <w:rsid w:val="00A62C17"/>
    <w:rsid w:val="00A6331A"/>
    <w:rsid w:val="00A643BC"/>
    <w:rsid w:val="00A67097"/>
    <w:rsid w:val="00A67330"/>
    <w:rsid w:val="00A71D78"/>
    <w:rsid w:val="00A72B0E"/>
    <w:rsid w:val="00A732E0"/>
    <w:rsid w:val="00A73835"/>
    <w:rsid w:val="00A7654D"/>
    <w:rsid w:val="00A76585"/>
    <w:rsid w:val="00A767B7"/>
    <w:rsid w:val="00A8135C"/>
    <w:rsid w:val="00A83FBF"/>
    <w:rsid w:val="00A85818"/>
    <w:rsid w:val="00A85CF2"/>
    <w:rsid w:val="00A863D1"/>
    <w:rsid w:val="00A86C93"/>
    <w:rsid w:val="00A86CF7"/>
    <w:rsid w:val="00A87129"/>
    <w:rsid w:val="00A90284"/>
    <w:rsid w:val="00A90EB2"/>
    <w:rsid w:val="00A91BE8"/>
    <w:rsid w:val="00A93A91"/>
    <w:rsid w:val="00A942C2"/>
    <w:rsid w:val="00A94975"/>
    <w:rsid w:val="00A957FA"/>
    <w:rsid w:val="00A9617B"/>
    <w:rsid w:val="00A9762D"/>
    <w:rsid w:val="00AA0BBC"/>
    <w:rsid w:val="00AA1399"/>
    <w:rsid w:val="00AA1838"/>
    <w:rsid w:val="00AA7AF2"/>
    <w:rsid w:val="00AB0E19"/>
    <w:rsid w:val="00AB1582"/>
    <w:rsid w:val="00AB25F4"/>
    <w:rsid w:val="00AB2FCD"/>
    <w:rsid w:val="00AB3D99"/>
    <w:rsid w:val="00AB4D81"/>
    <w:rsid w:val="00AB5E82"/>
    <w:rsid w:val="00AB5ECD"/>
    <w:rsid w:val="00AB67DD"/>
    <w:rsid w:val="00AB77EA"/>
    <w:rsid w:val="00AC1597"/>
    <w:rsid w:val="00AC1649"/>
    <w:rsid w:val="00AC243A"/>
    <w:rsid w:val="00AC332C"/>
    <w:rsid w:val="00AC4D1C"/>
    <w:rsid w:val="00AC7B69"/>
    <w:rsid w:val="00AD5B1C"/>
    <w:rsid w:val="00AD6626"/>
    <w:rsid w:val="00AD7485"/>
    <w:rsid w:val="00AE0585"/>
    <w:rsid w:val="00AE0923"/>
    <w:rsid w:val="00AE65BA"/>
    <w:rsid w:val="00AF2294"/>
    <w:rsid w:val="00AF30FF"/>
    <w:rsid w:val="00AF47BE"/>
    <w:rsid w:val="00AF578D"/>
    <w:rsid w:val="00AF6391"/>
    <w:rsid w:val="00AF6E7B"/>
    <w:rsid w:val="00B00B31"/>
    <w:rsid w:val="00B014BD"/>
    <w:rsid w:val="00B02660"/>
    <w:rsid w:val="00B02915"/>
    <w:rsid w:val="00B02F92"/>
    <w:rsid w:val="00B03177"/>
    <w:rsid w:val="00B1089D"/>
    <w:rsid w:val="00B10BE4"/>
    <w:rsid w:val="00B10F7D"/>
    <w:rsid w:val="00B11A3B"/>
    <w:rsid w:val="00B11F1A"/>
    <w:rsid w:val="00B12F21"/>
    <w:rsid w:val="00B130C7"/>
    <w:rsid w:val="00B14C66"/>
    <w:rsid w:val="00B1610D"/>
    <w:rsid w:val="00B16924"/>
    <w:rsid w:val="00B17B67"/>
    <w:rsid w:val="00B209C3"/>
    <w:rsid w:val="00B20B83"/>
    <w:rsid w:val="00B21CB7"/>
    <w:rsid w:val="00B2314E"/>
    <w:rsid w:val="00B23A2A"/>
    <w:rsid w:val="00B258E2"/>
    <w:rsid w:val="00B30F72"/>
    <w:rsid w:val="00B3180C"/>
    <w:rsid w:val="00B32979"/>
    <w:rsid w:val="00B32F62"/>
    <w:rsid w:val="00B3413B"/>
    <w:rsid w:val="00B34D97"/>
    <w:rsid w:val="00B35DD5"/>
    <w:rsid w:val="00B36699"/>
    <w:rsid w:val="00B3669A"/>
    <w:rsid w:val="00B36F38"/>
    <w:rsid w:val="00B37A49"/>
    <w:rsid w:val="00B40AA8"/>
    <w:rsid w:val="00B416CD"/>
    <w:rsid w:val="00B41919"/>
    <w:rsid w:val="00B4234C"/>
    <w:rsid w:val="00B42E04"/>
    <w:rsid w:val="00B45988"/>
    <w:rsid w:val="00B46C0D"/>
    <w:rsid w:val="00B47FC3"/>
    <w:rsid w:val="00B50237"/>
    <w:rsid w:val="00B51343"/>
    <w:rsid w:val="00B51C32"/>
    <w:rsid w:val="00B558AD"/>
    <w:rsid w:val="00B5633C"/>
    <w:rsid w:val="00B60518"/>
    <w:rsid w:val="00B61049"/>
    <w:rsid w:val="00B6104D"/>
    <w:rsid w:val="00B65905"/>
    <w:rsid w:val="00B65E0D"/>
    <w:rsid w:val="00B65E85"/>
    <w:rsid w:val="00B66A03"/>
    <w:rsid w:val="00B67628"/>
    <w:rsid w:val="00B70F6B"/>
    <w:rsid w:val="00B72BF1"/>
    <w:rsid w:val="00B73A89"/>
    <w:rsid w:val="00B75056"/>
    <w:rsid w:val="00B76563"/>
    <w:rsid w:val="00B76C15"/>
    <w:rsid w:val="00B8181A"/>
    <w:rsid w:val="00B8198C"/>
    <w:rsid w:val="00B81D33"/>
    <w:rsid w:val="00B824EF"/>
    <w:rsid w:val="00B82803"/>
    <w:rsid w:val="00B834F5"/>
    <w:rsid w:val="00B85739"/>
    <w:rsid w:val="00B8699A"/>
    <w:rsid w:val="00B869C1"/>
    <w:rsid w:val="00B8740F"/>
    <w:rsid w:val="00B91226"/>
    <w:rsid w:val="00B919D0"/>
    <w:rsid w:val="00B91CBB"/>
    <w:rsid w:val="00B91DC8"/>
    <w:rsid w:val="00B92287"/>
    <w:rsid w:val="00B92A37"/>
    <w:rsid w:val="00B935A1"/>
    <w:rsid w:val="00B9371D"/>
    <w:rsid w:val="00B958A5"/>
    <w:rsid w:val="00B9735C"/>
    <w:rsid w:val="00B97AD5"/>
    <w:rsid w:val="00BA2B72"/>
    <w:rsid w:val="00BA461E"/>
    <w:rsid w:val="00BA51D4"/>
    <w:rsid w:val="00BA69F5"/>
    <w:rsid w:val="00BA72D1"/>
    <w:rsid w:val="00BA77F6"/>
    <w:rsid w:val="00BA7CFD"/>
    <w:rsid w:val="00BB11EB"/>
    <w:rsid w:val="00BB137B"/>
    <w:rsid w:val="00BB1574"/>
    <w:rsid w:val="00BB1C59"/>
    <w:rsid w:val="00BB2511"/>
    <w:rsid w:val="00BB3693"/>
    <w:rsid w:val="00BB36C1"/>
    <w:rsid w:val="00BB38AD"/>
    <w:rsid w:val="00BB4067"/>
    <w:rsid w:val="00BB4280"/>
    <w:rsid w:val="00BB4605"/>
    <w:rsid w:val="00BC0058"/>
    <w:rsid w:val="00BC0923"/>
    <w:rsid w:val="00BC0E34"/>
    <w:rsid w:val="00BC1C0D"/>
    <w:rsid w:val="00BC2D96"/>
    <w:rsid w:val="00BC2DB9"/>
    <w:rsid w:val="00BC2E34"/>
    <w:rsid w:val="00BC308F"/>
    <w:rsid w:val="00BC340E"/>
    <w:rsid w:val="00BC3588"/>
    <w:rsid w:val="00BC3F5D"/>
    <w:rsid w:val="00BC4A73"/>
    <w:rsid w:val="00BD0F87"/>
    <w:rsid w:val="00BD3F15"/>
    <w:rsid w:val="00BD49DD"/>
    <w:rsid w:val="00BD7E5F"/>
    <w:rsid w:val="00BE2738"/>
    <w:rsid w:val="00BE29C8"/>
    <w:rsid w:val="00BE3264"/>
    <w:rsid w:val="00BE36FA"/>
    <w:rsid w:val="00BE3725"/>
    <w:rsid w:val="00BE4DA8"/>
    <w:rsid w:val="00BE51D4"/>
    <w:rsid w:val="00BE6AB6"/>
    <w:rsid w:val="00BE6FEC"/>
    <w:rsid w:val="00BE7281"/>
    <w:rsid w:val="00BF137C"/>
    <w:rsid w:val="00BF1B9E"/>
    <w:rsid w:val="00BF21FE"/>
    <w:rsid w:val="00BF403D"/>
    <w:rsid w:val="00BF4395"/>
    <w:rsid w:val="00BF502F"/>
    <w:rsid w:val="00BF5042"/>
    <w:rsid w:val="00BF7BB4"/>
    <w:rsid w:val="00C00B42"/>
    <w:rsid w:val="00C053D9"/>
    <w:rsid w:val="00C06B5C"/>
    <w:rsid w:val="00C0711D"/>
    <w:rsid w:val="00C11AEC"/>
    <w:rsid w:val="00C12715"/>
    <w:rsid w:val="00C16608"/>
    <w:rsid w:val="00C16DAB"/>
    <w:rsid w:val="00C16F2D"/>
    <w:rsid w:val="00C16F45"/>
    <w:rsid w:val="00C17927"/>
    <w:rsid w:val="00C17D7E"/>
    <w:rsid w:val="00C20A38"/>
    <w:rsid w:val="00C21041"/>
    <w:rsid w:val="00C22175"/>
    <w:rsid w:val="00C24962"/>
    <w:rsid w:val="00C25C46"/>
    <w:rsid w:val="00C27991"/>
    <w:rsid w:val="00C27CCA"/>
    <w:rsid w:val="00C32BDD"/>
    <w:rsid w:val="00C34677"/>
    <w:rsid w:val="00C36F70"/>
    <w:rsid w:val="00C37C95"/>
    <w:rsid w:val="00C37CF9"/>
    <w:rsid w:val="00C40CE4"/>
    <w:rsid w:val="00C435B4"/>
    <w:rsid w:val="00C43F08"/>
    <w:rsid w:val="00C45178"/>
    <w:rsid w:val="00C452AF"/>
    <w:rsid w:val="00C46CC9"/>
    <w:rsid w:val="00C47B40"/>
    <w:rsid w:val="00C501FC"/>
    <w:rsid w:val="00C50DF5"/>
    <w:rsid w:val="00C51E99"/>
    <w:rsid w:val="00C536E0"/>
    <w:rsid w:val="00C55C8A"/>
    <w:rsid w:val="00C6140A"/>
    <w:rsid w:val="00C622BC"/>
    <w:rsid w:val="00C64E6A"/>
    <w:rsid w:val="00C654F2"/>
    <w:rsid w:val="00C66EE0"/>
    <w:rsid w:val="00C67CAC"/>
    <w:rsid w:val="00C70B1D"/>
    <w:rsid w:val="00C71C2C"/>
    <w:rsid w:val="00C7276D"/>
    <w:rsid w:val="00C747F9"/>
    <w:rsid w:val="00C7647F"/>
    <w:rsid w:val="00C77B70"/>
    <w:rsid w:val="00C81087"/>
    <w:rsid w:val="00C84918"/>
    <w:rsid w:val="00C90621"/>
    <w:rsid w:val="00C91ADF"/>
    <w:rsid w:val="00C92B7E"/>
    <w:rsid w:val="00C931E3"/>
    <w:rsid w:val="00C940A8"/>
    <w:rsid w:val="00C96F77"/>
    <w:rsid w:val="00CA11FE"/>
    <w:rsid w:val="00CA1C5B"/>
    <w:rsid w:val="00CA221E"/>
    <w:rsid w:val="00CA3103"/>
    <w:rsid w:val="00CA3795"/>
    <w:rsid w:val="00CA3A38"/>
    <w:rsid w:val="00CA3FE3"/>
    <w:rsid w:val="00CA68AA"/>
    <w:rsid w:val="00CB0DFB"/>
    <w:rsid w:val="00CB172E"/>
    <w:rsid w:val="00CB1E27"/>
    <w:rsid w:val="00CB2201"/>
    <w:rsid w:val="00CB2AAC"/>
    <w:rsid w:val="00CB2ABF"/>
    <w:rsid w:val="00CB3701"/>
    <w:rsid w:val="00CB3F11"/>
    <w:rsid w:val="00CB49AC"/>
    <w:rsid w:val="00CB4C42"/>
    <w:rsid w:val="00CB4EAF"/>
    <w:rsid w:val="00CB52C9"/>
    <w:rsid w:val="00CB5343"/>
    <w:rsid w:val="00CB64D7"/>
    <w:rsid w:val="00CB7CEB"/>
    <w:rsid w:val="00CB7EB4"/>
    <w:rsid w:val="00CC2946"/>
    <w:rsid w:val="00CC2BA2"/>
    <w:rsid w:val="00CC3B89"/>
    <w:rsid w:val="00CC59F4"/>
    <w:rsid w:val="00CC5DFA"/>
    <w:rsid w:val="00CC6252"/>
    <w:rsid w:val="00CD1B3D"/>
    <w:rsid w:val="00CD6006"/>
    <w:rsid w:val="00CD7BC9"/>
    <w:rsid w:val="00CE5751"/>
    <w:rsid w:val="00CF240C"/>
    <w:rsid w:val="00CF4230"/>
    <w:rsid w:val="00CF6DCC"/>
    <w:rsid w:val="00CF72C2"/>
    <w:rsid w:val="00D0166A"/>
    <w:rsid w:val="00D02BE2"/>
    <w:rsid w:val="00D03726"/>
    <w:rsid w:val="00D03F3A"/>
    <w:rsid w:val="00D11253"/>
    <w:rsid w:val="00D11CD1"/>
    <w:rsid w:val="00D1254A"/>
    <w:rsid w:val="00D139ED"/>
    <w:rsid w:val="00D14DB7"/>
    <w:rsid w:val="00D203FC"/>
    <w:rsid w:val="00D2451F"/>
    <w:rsid w:val="00D3033D"/>
    <w:rsid w:val="00D307FE"/>
    <w:rsid w:val="00D32D29"/>
    <w:rsid w:val="00D33843"/>
    <w:rsid w:val="00D33B85"/>
    <w:rsid w:val="00D36F63"/>
    <w:rsid w:val="00D3727E"/>
    <w:rsid w:val="00D42F87"/>
    <w:rsid w:val="00D457FA"/>
    <w:rsid w:val="00D46494"/>
    <w:rsid w:val="00D4668D"/>
    <w:rsid w:val="00D46733"/>
    <w:rsid w:val="00D46F56"/>
    <w:rsid w:val="00D47053"/>
    <w:rsid w:val="00D538F6"/>
    <w:rsid w:val="00D5566B"/>
    <w:rsid w:val="00D569B8"/>
    <w:rsid w:val="00D56C1C"/>
    <w:rsid w:val="00D57E91"/>
    <w:rsid w:val="00D6067D"/>
    <w:rsid w:val="00D60ACF"/>
    <w:rsid w:val="00D6398D"/>
    <w:rsid w:val="00D63CF7"/>
    <w:rsid w:val="00D65E13"/>
    <w:rsid w:val="00D65FB1"/>
    <w:rsid w:val="00D66B98"/>
    <w:rsid w:val="00D67D26"/>
    <w:rsid w:val="00D71DB8"/>
    <w:rsid w:val="00D721A2"/>
    <w:rsid w:val="00D732DB"/>
    <w:rsid w:val="00D74F09"/>
    <w:rsid w:val="00D76785"/>
    <w:rsid w:val="00D76D75"/>
    <w:rsid w:val="00D81EBB"/>
    <w:rsid w:val="00D8217B"/>
    <w:rsid w:val="00D83770"/>
    <w:rsid w:val="00D84A26"/>
    <w:rsid w:val="00D87AD2"/>
    <w:rsid w:val="00D90447"/>
    <w:rsid w:val="00D924F3"/>
    <w:rsid w:val="00D94AD4"/>
    <w:rsid w:val="00D9519E"/>
    <w:rsid w:val="00D9534A"/>
    <w:rsid w:val="00D956D6"/>
    <w:rsid w:val="00D957FB"/>
    <w:rsid w:val="00D95DCA"/>
    <w:rsid w:val="00D966BD"/>
    <w:rsid w:val="00DA2F82"/>
    <w:rsid w:val="00DA514D"/>
    <w:rsid w:val="00DB0858"/>
    <w:rsid w:val="00DB0D06"/>
    <w:rsid w:val="00DB1735"/>
    <w:rsid w:val="00DB3CA3"/>
    <w:rsid w:val="00DB587F"/>
    <w:rsid w:val="00DB6534"/>
    <w:rsid w:val="00DB66C4"/>
    <w:rsid w:val="00DB6776"/>
    <w:rsid w:val="00DB6FC6"/>
    <w:rsid w:val="00DC0F17"/>
    <w:rsid w:val="00DC31D8"/>
    <w:rsid w:val="00DC337F"/>
    <w:rsid w:val="00DC3BC7"/>
    <w:rsid w:val="00DC4DEE"/>
    <w:rsid w:val="00DC738D"/>
    <w:rsid w:val="00DD0037"/>
    <w:rsid w:val="00DD0967"/>
    <w:rsid w:val="00DD169F"/>
    <w:rsid w:val="00DD197F"/>
    <w:rsid w:val="00DD28FB"/>
    <w:rsid w:val="00DD29D3"/>
    <w:rsid w:val="00DD345C"/>
    <w:rsid w:val="00DD3609"/>
    <w:rsid w:val="00DD3BAB"/>
    <w:rsid w:val="00DD4FF7"/>
    <w:rsid w:val="00DD571C"/>
    <w:rsid w:val="00DE0A35"/>
    <w:rsid w:val="00DE11C3"/>
    <w:rsid w:val="00DE27B3"/>
    <w:rsid w:val="00DE34A1"/>
    <w:rsid w:val="00DE3AAE"/>
    <w:rsid w:val="00DE3F81"/>
    <w:rsid w:val="00DE423D"/>
    <w:rsid w:val="00DE43CF"/>
    <w:rsid w:val="00DE4ED6"/>
    <w:rsid w:val="00DF3DD9"/>
    <w:rsid w:val="00DF4AF7"/>
    <w:rsid w:val="00DF4B87"/>
    <w:rsid w:val="00DF4D59"/>
    <w:rsid w:val="00DF4F04"/>
    <w:rsid w:val="00DF5F37"/>
    <w:rsid w:val="00DF6502"/>
    <w:rsid w:val="00DF7856"/>
    <w:rsid w:val="00DF7903"/>
    <w:rsid w:val="00E024B0"/>
    <w:rsid w:val="00E046AF"/>
    <w:rsid w:val="00E077BD"/>
    <w:rsid w:val="00E07B68"/>
    <w:rsid w:val="00E118FD"/>
    <w:rsid w:val="00E12D35"/>
    <w:rsid w:val="00E13B2A"/>
    <w:rsid w:val="00E2072B"/>
    <w:rsid w:val="00E24CF2"/>
    <w:rsid w:val="00E25287"/>
    <w:rsid w:val="00E25B73"/>
    <w:rsid w:val="00E27001"/>
    <w:rsid w:val="00E271F5"/>
    <w:rsid w:val="00E30313"/>
    <w:rsid w:val="00E30C8C"/>
    <w:rsid w:val="00E31122"/>
    <w:rsid w:val="00E331F7"/>
    <w:rsid w:val="00E338B1"/>
    <w:rsid w:val="00E371A4"/>
    <w:rsid w:val="00E37E7C"/>
    <w:rsid w:val="00E413E8"/>
    <w:rsid w:val="00E430BF"/>
    <w:rsid w:val="00E43B8B"/>
    <w:rsid w:val="00E45543"/>
    <w:rsid w:val="00E45FED"/>
    <w:rsid w:val="00E4643B"/>
    <w:rsid w:val="00E46531"/>
    <w:rsid w:val="00E53911"/>
    <w:rsid w:val="00E54169"/>
    <w:rsid w:val="00E548BA"/>
    <w:rsid w:val="00E548D7"/>
    <w:rsid w:val="00E5613D"/>
    <w:rsid w:val="00E56249"/>
    <w:rsid w:val="00E562F8"/>
    <w:rsid w:val="00E56391"/>
    <w:rsid w:val="00E5762A"/>
    <w:rsid w:val="00E57BF6"/>
    <w:rsid w:val="00E63108"/>
    <w:rsid w:val="00E650DC"/>
    <w:rsid w:val="00E651D1"/>
    <w:rsid w:val="00E658AF"/>
    <w:rsid w:val="00E65C10"/>
    <w:rsid w:val="00E6760D"/>
    <w:rsid w:val="00E67DC7"/>
    <w:rsid w:val="00E7193A"/>
    <w:rsid w:val="00E723B4"/>
    <w:rsid w:val="00E724D2"/>
    <w:rsid w:val="00E7291E"/>
    <w:rsid w:val="00E72BED"/>
    <w:rsid w:val="00E7305A"/>
    <w:rsid w:val="00E73167"/>
    <w:rsid w:val="00E747DA"/>
    <w:rsid w:val="00E7512A"/>
    <w:rsid w:val="00E77BC9"/>
    <w:rsid w:val="00E80F6C"/>
    <w:rsid w:val="00E83293"/>
    <w:rsid w:val="00E84548"/>
    <w:rsid w:val="00E8486F"/>
    <w:rsid w:val="00E85299"/>
    <w:rsid w:val="00E85452"/>
    <w:rsid w:val="00E85F1E"/>
    <w:rsid w:val="00E86A21"/>
    <w:rsid w:val="00E873DF"/>
    <w:rsid w:val="00E87569"/>
    <w:rsid w:val="00E90BB4"/>
    <w:rsid w:val="00E9180F"/>
    <w:rsid w:val="00E96E82"/>
    <w:rsid w:val="00E97816"/>
    <w:rsid w:val="00E97EDA"/>
    <w:rsid w:val="00EA00E5"/>
    <w:rsid w:val="00EA1982"/>
    <w:rsid w:val="00EA198B"/>
    <w:rsid w:val="00EA5018"/>
    <w:rsid w:val="00EB0B51"/>
    <w:rsid w:val="00EB2299"/>
    <w:rsid w:val="00EB2CB9"/>
    <w:rsid w:val="00EB5E9C"/>
    <w:rsid w:val="00EB640F"/>
    <w:rsid w:val="00EB7344"/>
    <w:rsid w:val="00EB73DF"/>
    <w:rsid w:val="00EC1759"/>
    <w:rsid w:val="00EC1F3F"/>
    <w:rsid w:val="00EC2002"/>
    <w:rsid w:val="00EC3711"/>
    <w:rsid w:val="00EC5ACC"/>
    <w:rsid w:val="00EC6346"/>
    <w:rsid w:val="00EC640B"/>
    <w:rsid w:val="00EC75F1"/>
    <w:rsid w:val="00EC7E9E"/>
    <w:rsid w:val="00ED1B89"/>
    <w:rsid w:val="00ED44FF"/>
    <w:rsid w:val="00ED5C82"/>
    <w:rsid w:val="00ED6BC8"/>
    <w:rsid w:val="00ED74D5"/>
    <w:rsid w:val="00ED7F19"/>
    <w:rsid w:val="00EE0070"/>
    <w:rsid w:val="00EE0409"/>
    <w:rsid w:val="00EE1D1C"/>
    <w:rsid w:val="00EE1DA6"/>
    <w:rsid w:val="00EE1DEE"/>
    <w:rsid w:val="00EE22F6"/>
    <w:rsid w:val="00EE28B5"/>
    <w:rsid w:val="00EE5FAF"/>
    <w:rsid w:val="00EE71AA"/>
    <w:rsid w:val="00EF3C62"/>
    <w:rsid w:val="00EF3DAA"/>
    <w:rsid w:val="00EF3EC0"/>
    <w:rsid w:val="00EF54B8"/>
    <w:rsid w:val="00EF606F"/>
    <w:rsid w:val="00EF62C6"/>
    <w:rsid w:val="00EF65BC"/>
    <w:rsid w:val="00EF6946"/>
    <w:rsid w:val="00EF6E95"/>
    <w:rsid w:val="00F00C0E"/>
    <w:rsid w:val="00F0170A"/>
    <w:rsid w:val="00F0187D"/>
    <w:rsid w:val="00F02CCE"/>
    <w:rsid w:val="00F04174"/>
    <w:rsid w:val="00F05A82"/>
    <w:rsid w:val="00F05CA7"/>
    <w:rsid w:val="00F05DED"/>
    <w:rsid w:val="00F077F3"/>
    <w:rsid w:val="00F103E3"/>
    <w:rsid w:val="00F103FD"/>
    <w:rsid w:val="00F10F25"/>
    <w:rsid w:val="00F167FD"/>
    <w:rsid w:val="00F20486"/>
    <w:rsid w:val="00F20636"/>
    <w:rsid w:val="00F24CCE"/>
    <w:rsid w:val="00F27B8C"/>
    <w:rsid w:val="00F27C9F"/>
    <w:rsid w:val="00F300CF"/>
    <w:rsid w:val="00F30BA9"/>
    <w:rsid w:val="00F30E31"/>
    <w:rsid w:val="00F30F18"/>
    <w:rsid w:val="00F33604"/>
    <w:rsid w:val="00F33DB2"/>
    <w:rsid w:val="00F3468F"/>
    <w:rsid w:val="00F363C0"/>
    <w:rsid w:val="00F40BEA"/>
    <w:rsid w:val="00F41C16"/>
    <w:rsid w:val="00F42CD7"/>
    <w:rsid w:val="00F44605"/>
    <w:rsid w:val="00F446A1"/>
    <w:rsid w:val="00F458E2"/>
    <w:rsid w:val="00F47279"/>
    <w:rsid w:val="00F47E45"/>
    <w:rsid w:val="00F52483"/>
    <w:rsid w:val="00F557D9"/>
    <w:rsid w:val="00F57165"/>
    <w:rsid w:val="00F57FFE"/>
    <w:rsid w:val="00F609E3"/>
    <w:rsid w:val="00F60BD5"/>
    <w:rsid w:val="00F6342E"/>
    <w:rsid w:val="00F643BD"/>
    <w:rsid w:val="00F66C2E"/>
    <w:rsid w:val="00F678AE"/>
    <w:rsid w:val="00F7099E"/>
    <w:rsid w:val="00F741B2"/>
    <w:rsid w:val="00F75810"/>
    <w:rsid w:val="00F76216"/>
    <w:rsid w:val="00F7747E"/>
    <w:rsid w:val="00F774E9"/>
    <w:rsid w:val="00F80ACC"/>
    <w:rsid w:val="00F81969"/>
    <w:rsid w:val="00F81C38"/>
    <w:rsid w:val="00F820B5"/>
    <w:rsid w:val="00F84F2F"/>
    <w:rsid w:val="00F859C6"/>
    <w:rsid w:val="00F86A73"/>
    <w:rsid w:val="00F909F4"/>
    <w:rsid w:val="00F91736"/>
    <w:rsid w:val="00F9243C"/>
    <w:rsid w:val="00F92861"/>
    <w:rsid w:val="00F92D00"/>
    <w:rsid w:val="00F9650A"/>
    <w:rsid w:val="00FA0294"/>
    <w:rsid w:val="00FA21A0"/>
    <w:rsid w:val="00FA34EF"/>
    <w:rsid w:val="00FA7C7F"/>
    <w:rsid w:val="00FA7EE4"/>
    <w:rsid w:val="00FB0746"/>
    <w:rsid w:val="00FB10BD"/>
    <w:rsid w:val="00FB2D59"/>
    <w:rsid w:val="00FB398B"/>
    <w:rsid w:val="00FB45CF"/>
    <w:rsid w:val="00FB5255"/>
    <w:rsid w:val="00FB5ADC"/>
    <w:rsid w:val="00FB5DEC"/>
    <w:rsid w:val="00FB601B"/>
    <w:rsid w:val="00FC302D"/>
    <w:rsid w:val="00FC33EA"/>
    <w:rsid w:val="00FC40C7"/>
    <w:rsid w:val="00FC40F2"/>
    <w:rsid w:val="00FC5429"/>
    <w:rsid w:val="00FC608D"/>
    <w:rsid w:val="00FC653B"/>
    <w:rsid w:val="00FD0191"/>
    <w:rsid w:val="00FD0C2B"/>
    <w:rsid w:val="00FD0EF8"/>
    <w:rsid w:val="00FD14F0"/>
    <w:rsid w:val="00FD1D24"/>
    <w:rsid w:val="00FD1FE2"/>
    <w:rsid w:val="00FD3F81"/>
    <w:rsid w:val="00FD4142"/>
    <w:rsid w:val="00FD6F4C"/>
    <w:rsid w:val="00FE0242"/>
    <w:rsid w:val="00FE0EBF"/>
    <w:rsid w:val="00FE1E32"/>
    <w:rsid w:val="00FE2C19"/>
    <w:rsid w:val="00FE50EC"/>
    <w:rsid w:val="00FE6A3D"/>
    <w:rsid w:val="00FF075C"/>
    <w:rsid w:val="00FF09AB"/>
    <w:rsid w:val="00FF39A1"/>
    <w:rsid w:val="00FF512C"/>
    <w:rsid w:val="00FF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9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922A3A"/>
    <w:pPr>
      <w:keepNext/>
      <w:numPr>
        <w:numId w:val="1"/>
      </w:numPr>
      <w:suppressAutoHyphens/>
      <w:spacing w:before="180" w:after="180" w:line="720" w:lineRule="auto"/>
      <w:outlineLvl w:val="0"/>
    </w:pPr>
    <w:rPr>
      <w:rFonts w:ascii="Arial" w:hAnsi="Arial" w:cs="Arial"/>
      <w:b/>
      <w:bCs/>
      <w:kern w:val="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505EEA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11">
    <w:name w:val="字元 字元 字元 字元1"/>
    <w:basedOn w:val="a"/>
    <w:uiPriority w:val="99"/>
    <w:rsid w:val="00EC7E9E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customStyle="1" w:styleId="a3">
    <w:name w:val="樣式 標楷體"/>
    <w:uiPriority w:val="99"/>
    <w:semiHidden/>
    <w:rsid w:val="00954DE5"/>
    <w:rPr>
      <w:rFonts w:ascii="標楷體" w:eastAsia="標楷體"/>
      <w:sz w:val="24"/>
    </w:rPr>
  </w:style>
  <w:style w:type="paragraph" w:styleId="a4">
    <w:name w:val="footer"/>
    <w:basedOn w:val="a"/>
    <w:link w:val="a5"/>
    <w:uiPriority w:val="99"/>
    <w:rsid w:val="00793E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semiHidden/>
    <w:locked/>
    <w:rsid w:val="00087A51"/>
    <w:rPr>
      <w:rFonts w:cs="Times New Roman"/>
      <w:kern w:val="0"/>
      <w:sz w:val="20"/>
      <w:szCs w:val="20"/>
    </w:rPr>
  </w:style>
  <w:style w:type="character" w:styleId="a6">
    <w:name w:val="page number"/>
    <w:uiPriority w:val="99"/>
    <w:rsid w:val="00793E98"/>
    <w:rPr>
      <w:rFonts w:cs="Times New Roman"/>
    </w:rPr>
  </w:style>
  <w:style w:type="paragraph" w:customStyle="1" w:styleId="12">
    <w:name w:val="字元 字元1 字元"/>
    <w:basedOn w:val="a"/>
    <w:uiPriority w:val="99"/>
    <w:rsid w:val="007E2C89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customStyle="1" w:styleId="a7">
    <w:name w:val="字元 字元 字元 字元"/>
    <w:basedOn w:val="a"/>
    <w:uiPriority w:val="99"/>
    <w:rsid w:val="007E0F11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rsid w:val="00D46494"/>
    <w:rPr>
      <w:rFonts w:ascii="Arial" w:hAnsi="Arial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087A51"/>
    <w:rPr>
      <w:rFonts w:ascii="Cambria" w:eastAsia="新細明體" w:hAnsi="Cambria" w:cs="Times New Roman"/>
      <w:kern w:val="0"/>
      <w:sz w:val="2"/>
    </w:rPr>
  </w:style>
  <w:style w:type="paragraph" w:customStyle="1" w:styleId="4">
    <w:name w:val="字元4"/>
    <w:basedOn w:val="a"/>
    <w:uiPriority w:val="99"/>
    <w:rsid w:val="00224095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styleId="aa">
    <w:name w:val="header"/>
    <w:basedOn w:val="a"/>
    <w:link w:val="13"/>
    <w:uiPriority w:val="99"/>
    <w:rsid w:val="00F05A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3">
    <w:name w:val="頁首 字元1"/>
    <w:link w:val="aa"/>
    <w:uiPriority w:val="99"/>
    <w:locked/>
    <w:rsid w:val="00F05A82"/>
    <w:rPr>
      <w:rFonts w:cs="Times New Roman"/>
    </w:rPr>
  </w:style>
  <w:style w:type="paragraph" w:customStyle="1" w:styleId="ab">
    <w:name w:val="字元"/>
    <w:basedOn w:val="a"/>
    <w:uiPriority w:val="99"/>
    <w:semiHidden/>
    <w:rsid w:val="00B12F21"/>
    <w:pPr>
      <w:spacing w:after="160" w:line="240" w:lineRule="exact"/>
    </w:pPr>
    <w:rPr>
      <w:rFonts w:ascii="Verdana" w:hAnsi="Verdana"/>
      <w:sz w:val="22"/>
      <w:szCs w:val="22"/>
      <w:lang w:eastAsia="en-US"/>
    </w:rPr>
  </w:style>
  <w:style w:type="paragraph" w:styleId="ac">
    <w:name w:val="Note Heading"/>
    <w:basedOn w:val="a"/>
    <w:next w:val="a"/>
    <w:link w:val="ad"/>
    <w:uiPriority w:val="99"/>
    <w:rsid w:val="00635E22"/>
    <w:pPr>
      <w:jc w:val="center"/>
    </w:pPr>
    <w:rPr>
      <w:rFonts w:ascii="標楷體" w:eastAsia="標楷體" w:hAnsi="標楷體"/>
      <w:color w:val="000000"/>
    </w:rPr>
  </w:style>
  <w:style w:type="character" w:customStyle="1" w:styleId="ad">
    <w:name w:val="註釋標題 字元"/>
    <w:link w:val="ac"/>
    <w:uiPriority w:val="99"/>
    <w:semiHidden/>
    <w:locked/>
    <w:rsid w:val="00087A51"/>
    <w:rPr>
      <w:rFonts w:cs="Times New Roman"/>
      <w:kern w:val="0"/>
      <w:sz w:val="24"/>
      <w:szCs w:val="24"/>
    </w:rPr>
  </w:style>
  <w:style w:type="paragraph" w:styleId="ae">
    <w:name w:val="Closing"/>
    <w:basedOn w:val="a"/>
    <w:link w:val="af"/>
    <w:uiPriority w:val="99"/>
    <w:rsid w:val="00635E22"/>
    <w:pPr>
      <w:ind w:leftChars="1800" w:left="100"/>
    </w:pPr>
    <w:rPr>
      <w:rFonts w:ascii="標楷體" w:eastAsia="標楷體" w:hAnsi="標楷體"/>
      <w:color w:val="000000"/>
    </w:rPr>
  </w:style>
  <w:style w:type="character" w:customStyle="1" w:styleId="af">
    <w:name w:val="結語 字元"/>
    <w:link w:val="ae"/>
    <w:uiPriority w:val="99"/>
    <w:semiHidden/>
    <w:locked/>
    <w:rsid w:val="00087A51"/>
    <w:rPr>
      <w:rFonts w:cs="Times New Roman"/>
      <w:kern w:val="0"/>
      <w:sz w:val="24"/>
      <w:szCs w:val="24"/>
    </w:rPr>
  </w:style>
  <w:style w:type="paragraph" w:customStyle="1" w:styleId="cjk">
    <w:name w:val="cjk"/>
    <w:basedOn w:val="a"/>
    <w:uiPriority w:val="99"/>
    <w:rsid w:val="00E25287"/>
    <w:pPr>
      <w:spacing w:before="100" w:beforeAutospacing="1" w:after="142" w:line="276" w:lineRule="auto"/>
    </w:pPr>
    <w:rPr>
      <w:rFonts w:ascii="新細明體" w:hAnsi="新細明體" w:cs="新細明體"/>
      <w:color w:val="000000"/>
    </w:rPr>
  </w:style>
  <w:style w:type="paragraph" w:customStyle="1" w:styleId="14">
    <w:name w:val="字元 字元 字元 字元1 字元 字元 字元 字元"/>
    <w:basedOn w:val="a"/>
    <w:uiPriority w:val="99"/>
    <w:rsid w:val="00674753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styleId="af0">
    <w:name w:val="annotation reference"/>
    <w:uiPriority w:val="99"/>
    <w:semiHidden/>
    <w:rsid w:val="00124B7E"/>
    <w:rPr>
      <w:rFonts w:cs="Times New Roman"/>
      <w:sz w:val="18"/>
    </w:rPr>
  </w:style>
  <w:style w:type="paragraph" w:styleId="af1">
    <w:name w:val="annotation text"/>
    <w:basedOn w:val="a"/>
    <w:link w:val="af2"/>
    <w:uiPriority w:val="99"/>
    <w:semiHidden/>
    <w:rsid w:val="00124B7E"/>
  </w:style>
  <w:style w:type="character" w:customStyle="1" w:styleId="af2">
    <w:name w:val="註解文字 字元"/>
    <w:link w:val="af1"/>
    <w:uiPriority w:val="99"/>
    <w:semiHidden/>
    <w:locked/>
    <w:rsid w:val="00087A51"/>
    <w:rPr>
      <w:rFonts w:cs="Times New Roman"/>
      <w:kern w:val="0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semiHidden/>
    <w:rsid w:val="00124B7E"/>
    <w:rPr>
      <w:b/>
      <w:bCs/>
    </w:rPr>
  </w:style>
  <w:style w:type="character" w:customStyle="1" w:styleId="af4">
    <w:name w:val="註解主旨 字元"/>
    <w:link w:val="af3"/>
    <w:uiPriority w:val="99"/>
    <w:semiHidden/>
    <w:locked/>
    <w:rsid w:val="00087A51"/>
    <w:rPr>
      <w:rFonts w:cs="Times New Roman"/>
      <w:b/>
      <w:bCs/>
      <w:kern w:val="0"/>
      <w:sz w:val="24"/>
      <w:szCs w:val="24"/>
    </w:rPr>
  </w:style>
  <w:style w:type="character" w:customStyle="1" w:styleId="WW8Num2z3">
    <w:name w:val="WW8Num2z3"/>
    <w:uiPriority w:val="99"/>
    <w:rsid w:val="007807EC"/>
  </w:style>
  <w:style w:type="table" w:styleId="af5">
    <w:name w:val="Table Grid"/>
    <w:basedOn w:val="a1"/>
    <w:uiPriority w:val="99"/>
    <w:rsid w:val="004E23D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-controlform-control-static">
    <w:name w:val="form-control form-control-static"/>
    <w:basedOn w:val="a"/>
    <w:uiPriority w:val="99"/>
    <w:rsid w:val="00F27C9F"/>
    <w:pPr>
      <w:spacing w:before="100" w:beforeAutospacing="1" w:after="100" w:afterAutospacing="1"/>
    </w:pPr>
    <w:rPr>
      <w:rFonts w:ascii="新細明體" w:hAnsi="新細明體" w:cs="新細明體"/>
    </w:rPr>
  </w:style>
  <w:style w:type="paragraph" w:styleId="Web">
    <w:name w:val="Normal (Web)"/>
    <w:basedOn w:val="a"/>
    <w:uiPriority w:val="99"/>
    <w:rsid w:val="002029A9"/>
    <w:pPr>
      <w:spacing w:before="100" w:beforeAutospacing="1" w:after="142" w:line="276" w:lineRule="auto"/>
    </w:pPr>
    <w:rPr>
      <w:rFonts w:ascii="新細明體" w:hAnsi="新細明體" w:cs="新細明體"/>
      <w:color w:val="000000"/>
    </w:rPr>
  </w:style>
  <w:style w:type="character" w:customStyle="1" w:styleId="WW8Num2z0">
    <w:name w:val="WW8Num2z0"/>
    <w:uiPriority w:val="99"/>
    <w:rsid w:val="00922A3A"/>
  </w:style>
  <w:style w:type="character" w:customStyle="1" w:styleId="WW8Num1z0">
    <w:name w:val="WW8Num1z0"/>
    <w:uiPriority w:val="99"/>
    <w:rsid w:val="00922A3A"/>
    <w:rPr>
      <w:sz w:val="20"/>
    </w:rPr>
  </w:style>
  <w:style w:type="character" w:customStyle="1" w:styleId="WW8Num3z0">
    <w:name w:val="WW8Num3z0"/>
    <w:uiPriority w:val="99"/>
    <w:rsid w:val="00922A3A"/>
  </w:style>
  <w:style w:type="character" w:customStyle="1" w:styleId="WW8Num4z0">
    <w:name w:val="WW8Num4z0"/>
    <w:uiPriority w:val="99"/>
    <w:rsid w:val="00922A3A"/>
    <w:rPr>
      <w:rFonts w:ascii="Times New Roman" w:hAnsi="Times New Roman"/>
    </w:rPr>
  </w:style>
  <w:style w:type="character" w:customStyle="1" w:styleId="WW8Num5z0">
    <w:name w:val="WW8Num5z0"/>
    <w:uiPriority w:val="99"/>
    <w:rsid w:val="00922A3A"/>
  </w:style>
  <w:style w:type="character" w:customStyle="1" w:styleId="af6">
    <w:name w:val="頁首 字元"/>
    <w:uiPriority w:val="99"/>
    <w:rsid w:val="00922A3A"/>
    <w:rPr>
      <w:rFonts w:cs="Times New Roman"/>
    </w:rPr>
  </w:style>
  <w:style w:type="paragraph" w:styleId="af7">
    <w:name w:val="Title"/>
    <w:basedOn w:val="a"/>
    <w:next w:val="af8"/>
    <w:link w:val="af9"/>
    <w:uiPriority w:val="99"/>
    <w:qFormat/>
    <w:locked/>
    <w:rsid w:val="00922A3A"/>
    <w:pPr>
      <w:keepNext/>
      <w:suppressAutoHyphens/>
      <w:spacing w:before="240" w:after="120"/>
    </w:pPr>
    <w:rPr>
      <w:rFonts w:ascii="Liberation Sans" w:eastAsia="思源黑體" w:hAnsi="Liberation Sans" w:cs="Lucida Sans"/>
      <w:sz w:val="28"/>
      <w:szCs w:val="28"/>
    </w:rPr>
  </w:style>
  <w:style w:type="character" w:customStyle="1" w:styleId="af9">
    <w:name w:val="標題 字元"/>
    <w:link w:val="af7"/>
    <w:uiPriority w:val="99"/>
    <w:locked/>
    <w:rsid w:val="00505EEA"/>
    <w:rPr>
      <w:rFonts w:ascii="Cambria" w:hAnsi="Cambria" w:cs="Times New Roman"/>
      <w:b/>
      <w:bCs/>
      <w:kern w:val="0"/>
      <w:sz w:val="32"/>
      <w:szCs w:val="32"/>
    </w:rPr>
  </w:style>
  <w:style w:type="paragraph" w:styleId="af8">
    <w:name w:val="Body Text"/>
    <w:basedOn w:val="a"/>
    <w:link w:val="afa"/>
    <w:uiPriority w:val="99"/>
    <w:rsid w:val="00922A3A"/>
    <w:pPr>
      <w:suppressAutoHyphens/>
      <w:spacing w:after="140" w:line="276" w:lineRule="auto"/>
    </w:pPr>
  </w:style>
  <w:style w:type="character" w:customStyle="1" w:styleId="afa">
    <w:name w:val="本文 字元"/>
    <w:link w:val="af8"/>
    <w:uiPriority w:val="99"/>
    <w:semiHidden/>
    <w:locked/>
    <w:rsid w:val="00505EEA"/>
    <w:rPr>
      <w:rFonts w:cs="Times New Roman"/>
      <w:kern w:val="0"/>
      <w:sz w:val="24"/>
      <w:szCs w:val="24"/>
    </w:rPr>
  </w:style>
  <w:style w:type="paragraph" w:styleId="afb">
    <w:name w:val="List"/>
    <w:basedOn w:val="af8"/>
    <w:uiPriority w:val="99"/>
    <w:rsid w:val="00922A3A"/>
    <w:rPr>
      <w:rFonts w:cs="Lucida Sans"/>
    </w:rPr>
  </w:style>
  <w:style w:type="paragraph" w:styleId="afc">
    <w:name w:val="caption"/>
    <w:basedOn w:val="a"/>
    <w:uiPriority w:val="99"/>
    <w:qFormat/>
    <w:locked/>
    <w:rsid w:val="00922A3A"/>
    <w:pPr>
      <w:suppressLineNumbers/>
      <w:suppressAutoHyphens/>
      <w:spacing w:before="120" w:after="120"/>
    </w:pPr>
    <w:rPr>
      <w:rFonts w:cs="Lucida Sans"/>
      <w:i/>
      <w:iCs/>
    </w:rPr>
  </w:style>
  <w:style w:type="paragraph" w:customStyle="1" w:styleId="afd">
    <w:name w:val="索引"/>
    <w:basedOn w:val="a"/>
    <w:uiPriority w:val="99"/>
    <w:rsid w:val="00922A3A"/>
    <w:pPr>
      <w:suppressLineNumbers/>
      <w:suppressAutoHyphens/>
    </w:pPr>
    <w:rPr>
      <w:rFonts w:cs="Lucida Sans"/>
    </w:rPr>
  </w:style>
  <w:style w:type="paragraph" w:customStyle="1" w:styleId="Caption1">
    <w:name w:val="Caption1"/>
    <w:basedOn w:val="a"/>
    <w:uiPriority w:val="99"/>
    <w:rsid w:val="00922A3A"/>
    <w:pPr>
      <w:suppressLineNumbers/>
      <w:suppressAutoHyphens/>
      <w:spacing w:before="120" w:after="120"/>
    </w:pPr>
    <w:rPr>
      <w:rFonts w:cs="Lucida Sans"/>
      <w:i/>
      <w:iCs/>
    </w:rPr>
  </w:style>
  <w:style w:type="paragraph" w:customStyle="1" w:styleId="15">
    <w:name w:val="字元 字元 字元 字元1 字元 字元"/>
    <w:basedOn w:val="a"/>
    <w:uiPriority w:val="99"/>
    <w:rsid w:val="00922A3A"/>
    <w:pPr>
      <w:suppressAutoHyphens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afe">
    <w:name w:val="頁首與頁尾"/>
    <w:basedOn w:val="a"/>
    <w:uiPriority w:val="99"/>
    <w:rsid w:val="00922A3A"/>
    <w:pPr>
      <w:suppressLineNumbers/>
      <w:tabs>
        <w:tab w:val="center" w:pos="4819"/>
        <w:tab w:val="right" w:pos="9638"/>
      </w:tabs>
      <w:suppressAutoHyphens/>
    </w:pPr>
  </w:style>
  <w:style w:type="paragraph" w:customStyle="1" w:styleId="110">
    <w:name w:val="字元 字元1 字元1"/>
    <w:basedOn w:val="a"/>
    <w:uiPriority w:val="99"/>
    <w:rsid w:val="00922A3A"/>
    <w:pPr>
      <w:suppressAutoHyphens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2">
    <w:name w:val="字元 字元 字元 字元2"/>
    <w:basedOn w:val="a"/>
    <w:uiPriority w:val="99"/>
    <w:rsid w:val="00922A3A"/>
    <w:pPr>
      <w:suppressAutoHyphens/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41">
    <w:name w:val="字元41"/>
    <w:basedOn w:val="a"/>
    <w:uiPriority w:val="99"/>
    <w:rsid w:val="00922A3A"/>
    <w:pPr>
      <w:suppressAutoHyphens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-2">
    <w:name w:val="自訂-標題2"/>
    <w:basedOn w:val="1"/>
    <w:next w:val="1"/>
    <w:uiPriority w:val="99"/>
    <w:rsid w:val="00922A3A"/>
    <w:pPr>
      <w:numPr>
        <w:numId w:val="0"/>
      </w:numPr>
      <w:spacing w:before="120" w:after="120" w:line="240" w:lineRule="auto"/>
      <w:outlineLvl w:val="9"/>
    </w:pPr>
    <w:rPr>
      <w:rFonts w:ascii="Tahoma" w:eastAsia="標楷體" w:hAnsi="Tahoma" w:cs="Tahoma"/>
      <w:sz w:val="32"/>
      <w:szCs w:val="32"/>
    </w:rPr>
  </w:style>
  <w:style w:type="paragraph" w:customStyle="1" w:styleId="aff">
    <w:name w:val="表格內容"/>
    <w:basedOn w:val="a"/>
    <w:uiPriority w:val="99"/>
    <w:rsid w:val="00922A3A"/>
    <w:pPr>
      <w:widowControl w:val="0"/>
      <w:suppressLineNumbers/>
      <w:suppressAutoHyphens/>
    </w:pPr>
  </w:style>
  <w:style w:type="paragraph" w:customStyle="1" w:styleId="aff0">
    <w:name w:val="表格標題"/>
    <w:basedOn w:val="aff"/>
    <w:uiPriority w:val="99"/>
    <w:rsid w:val="00922A3A"/>
    <w:pPr>
      <w:jc w:val="center"/>
    </w:pPr>
    <w:rPr>
      <w:b/>
      <w:bCs/>
    </w:rPr>
  </w:style>
  <w:style w:type="paragraph" w:customStyle="1" w:styleId="aff1">
    <w:name w:val="外框內容"/>
    <w:basedOn w:val="a"/>
    <w:uiPriority w:val="99"/>
    <w:rsid w:val="00922A3A"/>
    <w:pPr>
      <w:suppressAutoHyphen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6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68242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16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16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16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DataGV','Sort$Road_ID')" TargetMode="External"/><Relationship Id="rId13" Type="http://schemas.openxmlformats.org/officeDocument/2006/relationships/hyperlink" Target="javascript:__doPostBack('ctl00$ContentPlaceHolder1$DataGV','Sort$NPT_EXPTIME'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javascript:__doPostBack('ctl00$ContentPlaceHolder1$DataGV','Sort$NPT_EXPTIME')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__doPostBack('ctl00$ContentPlaceHolder1$DataGV','Sort$NPT_EXPTIME')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javascript:__doPostBack('ctl00$ContentPlaceHolder1$DataGV','Sort$Road_ID'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__doPostBack('ctl00$ContentPlaceHolder1$DataGV','Sort$NPT_EXPTIME')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13</Pages>
  <Words>1403</Words>
  <Characters>7998</Characters>
  <Application>Microsoft Office Word</Application>
  <DocSecurity>0</DocSecurity>
  <Lines>66</Lines>
  <Paragraphs>18</Paragraphs>
  <ScaleCrop>false</ScaleCrop>
  <Company>GENUINE</Company>
  <LinksUpToDate>false</LinksUpToDate>
  <CharactersWithSpaces>9383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民眾傷亡清冊</dc:title>
  <dc:subject/>
  <dc:creator>User</dc:creator>
  <cp:keywords/>
  <dc:description/>
  <cp:lastModifiedBy>詹千弦</cp:lastModifiedBy>
  <cp:revision>16</cp:revision>
  <cp:lastPrinted>2026-07-10T23:23:00Z</cp:lastPrinted>
  <dcterms:created xsi:type="dcterms:W3CDTF">2026-07-11T06:10:00Z</dcterms:created>
  <dcterms:modified xsi:type="dcterms:W3CDTF">2026-07-11T09:59:00Z</dcterms:modified>
</cp:coreProperties>
</file>