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17C" w:rsidRPr="00A375F8" w:rsidRDefault="0082217C" w:rsidP="00793E98">
      <w:pPr>
        <w:ind w:firstLine="14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南投縣巴威</w:t>
      </w:r>
      <w:r w:rsidRPr="00A375F8">
        <w:rPr>
          <w:rFonts w:ascii="標楷體" w:eastAsia="標楷體" w:hAnsi="標楷體" w:hint="eastAsia"/>
          <w:b/>
          <w:sz w:val="40"/>
          <w:szCs w:val="40"/>
        </w:rPr>
        <w:t>颱風災情報告單</w:t>
      </w:r>
    </w:p>
    <w:p w:rsidR="0082217C" w:rsidRPr="00A375F8" w:rsidRDefault="0082217C" w:rsidP="00793E98">
      <w:pPr>
        <w:snapToGrid w:val="0"/>
        <w:rPr>
          <w:rStyle w:val="a3"/>
          <w:rFonts w:hAnsi="標楷體"/>
        </w:rPr>
      </w:pPr>
      <w:r w:rsidRPr="00A375F8">
        <w:rPr>
          <w:rStyle w:val="a3"/>
          <w:rFonts w:hAnsi="標楷體" w:hint="eastAsia"/>
        </w:rPr>
        <w:t>彙辦單位：消防局</w:t>
      </w:r>
    </w:p>
    <w:p w:rsidR="0082217C" w:rsidRPr="00A375F8" w:rsidRDefault="0082217C" w:rsidP="00793E98">
      <w:pPr>
        <w:snapToGrid w:val="0"/>
        <w:rPr>
          <w:rStyle w:val="a3"/>
          <w:rFonts w:hAnsi="標楷體"/>
        </w:rPr>
      </w:pPr>
      <w:r w:rsidRPr="00A375F8">
        <w:rPr>
          <w:rStyle w:val="a3"/>
          <w:rFonts w:hAnsi="標楷體" w:hint="eastAsia"/>
        </w:rPr>
        <w:t>統計截止時間：</w:t>
      </w:r>
      <w:r>
        <w:rPr>
          <w:rStyle w:val="a3"/>
          <w:rFonts w:hAnsi="標楷體"/>
        </w:rPr>
        <w:t>115</w:t>
      </w:r>
      <w:r w:rsidRPr="00A375F8">
        <w:rPr>
          <w:rStyle w:val="a3"/>
          <w:rFonts w:hAnsi="標楷體" w:hint="eastAsia"/>
        </w:rPr>
        <w:t>年</w:t>
      </w:r>
      <w:r w:rsidRPr="00A375F8">
        <w:rPr>
          <w:rStyle w:val="a3"/>
          <w:rFonts w:hAnsi="標楷體"/>
        </w:rPr>
        <w:t>7</w:t>
      </w:r>
      <w:r w:rsidRPr="00A375F8">
        <w:rPr>
          <w:rStyle w:val="a3"/>
          <w:rFonts w:hAnsi="標楷體" w:hint="eastAsia"/>
        </w:rPr>
        <w:t>月</w:t>
      </w:r>
      <w:r>
        <w:rPr>
          <w:rStyle w:val="a3"/>
          <w:rFonts w:hAnsi="標楷體"/>
        </w:rPr>
        <w:t>11</w:t>
      </w:r>
      <w:r w:rsidRPr="00A375F8">
        <w:rPr>
          <w:rStyle w:val="a3"/>
          <w:rFonts w:hAnsi="標楷體" w:hint="eastAsia"/>
        </w:rPr>
        <w:t>日</w:t>
      </w:r>
      <w:r>
        <w:rPr>
          <w:rStyle w:val="a3"/>
          <w:rFonts w:hAnsi="標楷體"/>
        </w:rPr>
        <w:t>11</w:t>
      </w:r>
      <w:r w:rsidRPr="00A375F8">
        <w:rPr>
          <w:rStyle w:val="a3"/>
          <w:rFonts w:hAnsi="標楷體" w:hint="eastAsia"/>
        </w:rPr>
        <w:t>時</w:t>
      </w:r>
    </w:p>
    <w:p w:rsidR="0082217C" w:rsidRPr="00A375F8" w:rsidRDefault="0082217C" w:rsidP="00793E98">
      <w:pPr>
        <w:snapToGrid w:val="0"/>
        <w:rPr>
          <w:rStyle w:val="a3"/>
          <w:rFonts w:hAnsi="標楷體"/>
        </w:rPr>
      </w:pPr>
      <w:r w:rsidRPr="00A375F8">
        <w:rPr>
          <w:rStyle w:val="a3"/>
          <w:rFonts w:hAnsi="標楷體" w:hint="eastAsia"/>
        </w:rPr>
        <w:t>報別：第</w:t>
      </w:r>
      <w:r>
        <w:rPr>
          <w:rStyle w:val="a3"/>
          <w:rFonts w:hAnsi="標楷體"/>
        </w:rPr>
        <w:t>5</w:t>
      </w:r>
      <w:r w:rsidRPr="00A375F8">
        <w:rPr>
          <w:rStyle w:val="a3"/>
          <w:rFonts w:hAnsi="標楷體" w:hint="eastAsia"/>
        </w:rPr>
        <w:t>報</w:t>
      </w:r>
    </w:p>
    <w:p w:rsidR="0082217C" w:rsidRPr="00A375F8" w:rsidRDefault="0082217C" w:rsidP="00773B53">
      <w:pPr>
        <w:numPr>
          <w:ilvl w:val="0"/>
          <w:numId w:val="3"/>
        </w:numPr>
        <w:snapToGrid w:val="0"/>
        <w:rPr>
          <w:rStyle w:val="a3"/>
          <w:rFonts w:hAnsi="標楷體"/>
          <w:b/>
          <w:sz w:val="32"/>
          <w:szCs w:val="32"/>
        </w:rPr>
      </w:pPr>
      <w:r w:rsidRPr="00A375F8">
        <w:rPr>
          <w:rStyle w:val="a3"/>
          <w:rFonts w:hAnsi="標楷體" w:hint="eastAsia"/>
          <w:b/>
          <w:sz w:val="32"/>
          <w:szCs w:val="32"/>
        </w:rPr>
        <w:t>災情明細表</w:t>
      </w:r>
    </w:p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一、傷亡失蹤清冊</w:t>
      </w:r>
    </w:p>
    <w:tbl>
      <w:tblPr>
        <w:tblW w:w="10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591"/>
        <w:gridCol w:w="901"/>
        <w:gridCol w:w="501"/>
        <w:gridCol w:w="362"/>
        <w:gridCol w:w="2115"/>
        <w:gridCol w:w="1196"/>
        <w:gridCol w:w="2661"/>
        <w:gridCol w:w="1433"/>
      </w:tblGrid>
      <w:tr w:rsidR="0082217C" w:rsidRPr="00A375F8" w:rsidTr="00215179">
        <w:trPr>
          <w:trHeight w:val="45"/>
        </w:trPr>
        <w:tc>
          <w:tcPr>
            <w:tcW w:w="1014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2217C" w:rsidRPr="00A375F8" w:rsidRDefault="0082217C" w:rsidP="00EC7E9E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小計：死亡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人、失蹤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人、重傷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人、中傷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人、輕傷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</w:tc>
      </w:tr>
      <w:tr w:rsidR="0082217C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傷亡類別</w:t>
            </w: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62" w:type="dxa"/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</w:t>
            </w:r>
          </w:p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</w:rPr>
              <w:t>傷亡原因</w:t>
            </w: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</w:tc>
      </w:tr>
      <w:tr w:rsidR="0082217C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2164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82217C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2217C" w:rsidRPr="00A375F8" w:rsidRDefault="0082217C" w:rsidP="00A76585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82217C" w:rsidRPr="00A375F8" w:rsidRDefault="0082217C" w:rsidP="003F733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2164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82217C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2217C" w:rsidRPr="00A375F8" w:rsidRDefault="0082217C" w:rsidP="00A76585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82217C" w:rsidRPr="00A375F8" w:rsidRDefault="0082217C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82217C" w:rsidRPr="00A375F8" w:rsidRDefault="0082217C" w:rsidP="003F733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2164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sz w:val="20"/>
          <w:szCs w:val="20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二、民眾危困搶救</w:t>
      </w:r>
    </w:p>
    <w:tbl>
      <w:tblPr>
        <w:tblW w:w="10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"/>
        <w:gridCol w:w="418"/>
        <w:gridCol w:w="840"/>
        <w:gridCol w:w="700"/>
        <w:gridCol w:w="1388"/>
        <w:gridCol w:w="1964"/>
        <w:gridCol w:w="3600"/>
        <w:gridCol w:w="956"/>
      </w:tblGrid>
      <w:tr w:rsidR="0082217C" w:rsidRPr="00A375F8" w:rsidTr="00D95DCA">
        <w:trPr>
          <w:trHeight w:val="330"/>
        </w:trPr>
        <w:tc>
          <w:tcPr>
            <w:tcW w:w="10148" w:type="dxa"/>
            <w:gridSpan w:val="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EC7E9E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小計：總計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件，已完成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件、救出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  <w:p w:rsidR="0082217C" w:rsidRPr="00A375F8" w:rsidRDefault="0082217C" w:rsidP="00EC7E9E">
            <w:pPr>
              <w:snapToGrid w:val="0"/>
              <w:rPr>
                <w:rFonts w:ascii="標楷體" w:eastAsia="標楷體" w:hAnsi="標楷體"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註記：㊣已完成☆搶救中</w:t>
            </w:r>
          </w:p>
        </w:tc>
      </w:tr>
      <w:tr w:rsidR="0082217C" w:rsidRPr="00A375F8" w:rsidTr="00D95DCA">
        <w:trPr>
          <w:trHeight w:val="330"/>
        </w:trPr>
        <w:tc>
          <w:tcPr>
            <w:tcW w:w="282" w:type="dxa"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</w:t>
            </w:r>
          </w:p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發生時間</w:t>
            </w: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56" w:type="dxa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8D5E37">
            <w:pPr>
              <w:jc w:val="center"/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0321D5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D95DCA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8D5E3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0321D5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2217C" w:rsidRPr="00A375F8" w:rsidRDefault="0082217C" w:rsidP="00EC640B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8D5E3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82217C" w:rsidRPr="00A375F8" w:rsidRDefault="0082217C" w:rsidP="00A76585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82217C" w:rsidRPr="00A375F8" w:rsidRDefault="0082217C" w:rsidP="00A76585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A76585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82217C" w:rsidRPr="00A375F8" w:rsidRDefault="0082217C" w:rsidP="00A76585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991FC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三、道路橋樑災情</w:t>
      </w:r>
    </w:p>
    <w:tbl>
      <w:tblPr>
        <w:tblW w:w="103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"/>
        <w:gridCol w:w="448"/>
        <w:gridCol w:w="900"/>
        <w:gridCol w:w="1440"/>
        <w:gridCol w:w="2354"/>
        <w:gridCol w:w="1426"/>
        <w:gridCol w:w="2354"/>
        <w:gridCol w:w="1135"/>
      </w:tblGrid>
      <w:tr w:rsidR="0082217C" w:rsidRPr="00A375F8" w:rsidTr="00617191">
        <w:trPr>
          <w:trHeight w:val="60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28"/>
                <w:szCs w:val="28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  <w:t>（一）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道路災情</w:t>
            </w:r>
          </w:p>
        </w:tc>
      </w:tr>
      <w:tr w:rsidR="0082217C" w:rsidRPr="00A375F8" w:rsidTr="00617191">
        <w:trPr>
          <w:trHeight w:val="60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2217C" w:rsidRPr="00A375F8" w:rsidRDefault="0082217C" w:rsidP="00E25B73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小計：共計</w:t>
            </w:r>
            <w:r>
              <w:rPr>
                <w:rFonts w:ascii="標楷體" w:eastAsia="標楷體" w:hAnsi="標楷體"/>
              </w:rPr>
              <w:t>4</w:t>
            </w:r>
            <w:r w:rsidRPr="00A375F8">
              <w:rPr>
                <w:rFonts w:ascii="標楷體" w:eastAsia="標楷體" w:hAnsi="標楷體" w:hint="eastAsia"/>
              </w:rPr>
              <w:t>處，未搶通</w:t>
            </w:r>
            <w:r>
              <w:rPr>
                <w:rFonts w:ascii="標楷體" w:eastAsia="標楷體" w:hAnsi="標楷體"/>
              </w:rPr>
              <w:t>4</w:t>
            </w:r>
            <w:r w:rsidRPr="00A375F8">
              <w:rPr>
                <w:rFonts w:ascii="標楷體" w:eastAsia="標楷體" w:hAnsi="標楷體" w:hint="eastAsia"/>
              </w:rPr>
              <w:t>件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路樹倒塌</w:t>
            </w:r>
            <w:r>
              <w:rPr>
                <w:rFonts w:ascii="標楷體" w:eastAsia="標楷體" w:hAnsi="標楷體"/>
              </w:rPr>
              <w:t>4</w:t>
            </w:r>
            <w:r w:rsidRPr="00A375F8">
              <w:rPr>
                <w:rFonts w:ascii="標楷體" w:eastAsia="標楷體" w:hAnsi="標楷體" w:hint="eastAsia"/>
              </w:rPr>
              <w:t>件、電線桿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件、其他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土石坍塌、土石流、路基流失、堤防毀損、道路阻塞、土石堆積等</w:t>
            </w:r>
            <w:r w:rsidRPr="00A375F8">
              <w:rPr>
                <w:rFonts w:ascii="標楷體" w:eastAsia="標楷體" w:hAnsi="標楷體"/>
              </w:rPr>
              <w:t>))</w:t>
            </w:r>
            <w:r w:rsidRPr="00A375F8">
              <w:rPr>
                <w:rFonts w:ascii="標楷體" w:eastAsia="標楷體" w:hAnsi="標楷體" w:hint="eastAsia"/>
              </w:rPr>
              <w:t>，已搶通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處。</w:t>
            </w:r>
          </w:p>
          <w:p w:rsidR="0082217C" w:rsidRPr="00A375F8" w:rsidRDefault="0082217C" w:rsidP="00E25B73">
            <w:pPr>
              <w:snapToGrid w:val="0"/>
              <w:rPr>
                <w:rFonts w:ascii="標楷體" w:eastAsia="標楷體" w:hAnsi="標楷體"/>
                <w:spacing w:val="20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註記：㊣已搶通。</w:t>
            </w:r>
          </w:p>
        </w:tc>
      </w:tr>
      <w:tr w:rsidR="0082217C" w:rsidRPr="00A375F8" w:rsidTr="00617191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</w:t>
            </w:r>
          </w:p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阻斷</w:t>
            </w:r>
          </w:p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A375F8" w:rsidRDefault="00A955FA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hyperlink r:id="rId8" w:history="1">
              <w:r w:rsidR="0082217C" w:rsidRPr="00A375F8">
                <w:rPr>
                  <w:rFonts w:ascii="標楷體" w:eastAsia="標楷體" w:hAnsi="標楷體" w:hint="eastAsia"/>
                </w:rPr>
                <w:t>路線樁號</w:t>
              </w:r>
            </w:hyperlink>
            <w:r w:rsidR="0082217C" w:rsidRPr="00A375F8">
              <w:rPr>
                <w:rFonts w:ascii="標楷體" w:eastAsia="標楷體" w:hAnsi="標楷體"/>
              </w:rPr>
              <w:br/>
            </w:r>
            <w:r w:rsidR="0082217C" w:rsidRPr="00A375F8">
              <w:rPr>
                <w:rFonts w:ascii="標楷體" w:eastAsia="標楷體" w:hAnsi="標楷體" w:hint="eastAsia"/>
              </w:rPr>
              <w:t>（發生地點）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受損情形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9" w:history="1">
              <w:r w:rsidRPr="00A375F8">
                <w:rPr>
                  <w:rFonts w:ascii="標楷體" w:eastAsia="標楷體" w:hAnsi="標楷體" w:hint="eastAsia"/>
                </w:rPr>
                <w:t>預計搶通時間</w:t>
              </w:r>
            </w:hyperlink>
            <w:r w:rsidRPr="00A375F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通報</w:t>
            </w:r>
          </w:p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4314BE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2217C" w:rsidRPr="00007666" w:rsidRDefault="0082217C" w:rsidP="0000766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07666">
              <w:rPr>
                <w:rFonts w:ascii="標楷體" w:eastAsia="標楷體" w:hAnsi="標楷體" w:hint="eastAsia"/>
              </w:rPr>
              <w:t>鹿谷鄉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2217C" w:rsidRPr="00007666" w:rsidRDefault="0082217C" w:rsidP="00007666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007666">
                <w:rPr>
                  <w:rFonts w:ascii="標楷體" w:eastAsia="標楷體" w:hAnsi="標楷體"/>
                </w:rPr>
                <w:t>7</w:t>
              </w:r>
              <w:r w:rsidRPr="00007666">
                <w:rPr>
                  <w:rFonts w:ascii="標楷體" w:eastAsia="標楷體" w:hAnsi="標楷體" w:hint="eastAsia"/>
                </w:rPr>
                <w:t>月</w:t>
              </w:r>
              <w:r w:rsidRPr="00007666">
                <w:rPr>
                  <w:rFonts w:ascii="標楷體" w:eastAsia="標楷體" w:hAnsi="標楷體"/>
                </w:rPr>
                <w:t>11</w:t>
              </w:r>
              <w:r w:rsidRPr="00007666">
                <w:rPr>
                  <w:rFonts w:ascii="標楷體" w:eastAsia="標楷體" w:hAnsi="標楷體" w:hint="eastAsia"/>
                </w:rPr>
                <w:t>日</w:t>
              </w:r>
            </w:smartTag>
            <w:r w:rsidRPr="00007666">
              <w:rPr>
                <w:rFonts w:ascii="標楷體" w:eastAsia="標楷體" w:hAnsi="標楷體"/>
              </w:rPr>
              <w:t>10</w:t>
            </w:r>
            <w:r w:rsidRPr="00007666">
              <w:rPr>
                <w:rFonts w:ascii="標楷體" w:eastAsia="標楷體" w:hAnsi="標楷體" w:hint="eastAsia"/>
              </w:rPr>
              <w:t>時</w:t>
            </w:r>
            <w:r w:rsidRPr="00007666">
              <w:rPr>
                <w:rFonts w:ascii="標楷體" w:eastAsia="標楷體" w:hAnsi="標楷體"/>
              </w:rPr>
              <w:t>16</w:t>
            </w:r>
            <w:r w:rsidRPr="0000766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007666" w:rsidRDefault="0082217C" w:rsidP="0000766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07666">
              <w:rPr>
                <w:rFonts w:ascii="標楷體" w:eastAsia="標楷體" w:hAnsi="標楷體" w:hint="eastAsia"/>
              </w:rPr>
              <w:t>南投縣鹿谷鄉興產路</w:t>
            </w:r>
            <w:r w:rsidRPr="00007666">
              <w:rPr>
                <w:rFonts w:ascii="標楷體" w:eastAsia="標楷體" w:hAnsi="標楷體"/>
              </w:rPr>
              <w:t>76-15</w:t>
            </w:r>
            <w:r w:rsidRPr="00007666">
              <w:rPr>
                <w:rFonts w:ascii="標楷體" w:eastAsia="標楷體" w:hAnsi="標楷體" w:hint="eastAsia"/>
              </w:rPr>
              <w:t>號</w:t>
            </w:r>
            <w:r w:rsidRPr="00007666">
              <w:rPr>
                <w:rFonts w:ascii="標楷體" w:eastAsia="標楷體" w:hAnsi="標楷體"/>
              </w:rPr>
              <w:t>(</w:t>
            </w:r>
            <w:r w:rsidRPr="00007666">
              <w:rPr>
                <w:rFonts w:ascii="標楷體" w:eastAsia="標楷體" w:hAnsi="標楷體" w:hint="eastAsia"/>
              </w:rPr>
              <w:t>溪頭老爺山莊</w:t>
            </w:r>
            <w:r w:rsidRPr="00007666">
              <w:rPr>
                <w:rFonts w:ascii="標楷體" w:eastAsia="標楷體" w:hAnsi="標楷體"/>
              </w:rPr>
              <w:t>)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007666" w:rsidRDefault="0082217C" w:rsidP="0000766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07666">
              <w:rPr>
                <w:rFonts w:ascii="標楷體" w:eastAsia="標楷體" w:hAnsi="標楷體" w:hint="eastAsia"/>
              </w:rPr>
              <w:t>路樹倒塌</w:t>
            </w:r>
            <w:r>
              <w:rPr>
                <w:rFonts w:ascii="標楷體" w:eastAsia="標楷體" w:hAnsi="標楷體" w:hint="eastAsia"/>
              </w:rPr>
              <w:t>、</w:t>
            </w:r>
            <w:r w:rsidRPr="00007666">
              <w:rPr>
                <w:rFonts w:ascii="標楷體" w:eastAsia="標楷體" w:hAnsi="標楷體" w:hint="eastAsia"/>
              </w:rPr>
              <w:t>電線</w:t>
            </w:r>
            <w:r>
              <w:rPr>
                <w:rFonts w:ascii="標楷體" w:eastAsia="標楷體" w:hAnsi="標楷體" w:hint="eastAsia"/>
              </w:rPr>
              <w:t>冒煙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007666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007666" w:rsidRDefault="0082217C" w:rsidP="0000766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07666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82217C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4314BE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2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國姓鄉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007666">
                <w:rPr>
                  <w:rFonts w:ascii="標楷體" w:eastAsia="標楷體" w:hAnsi="標楷體"/>
                </w:rPr>
                <w:t>7</w:t>
              </w:r>
              <w:r w:rsidRPr="00007666">
                <w:rPr>
                  <w:rFonts w:ascii="標楷體" w:eastAsia="標楷體" w:hAnsi="標楷體" w:hint="eastAsia"/>
                </w:rPr>
                <w:t>月</w:t>
              </w:r>
              <w:r w:rsidRPr="00007666">
                <w:rPr>
                  <w:rFonts w:ascii="標楷體" w:eastAsia="標楷體" w:hAnsi="標楷體"/>
                </w:rPr>
                <w:t>11</w:t>
              </w:r>
              <w:r w:rsidRPr="00007666">
                <w:rPr>
                  <w:rFonts w:ascii="標楷體" w:eastAsia="標楷體" w:hAnsi="標楷體" w:hint="eastAsia"/>
                </w:rPr>
                <w:t>日</w:t>
              </w:r>
            </w:smartTag>
            <w:r w:rsidRPr="00007666">
              <w:rPr>
                <w:rFonts w:ascii="標楷體" w:eastAsia="標楷體" w:hAnsi="標楷體"/>
              </w:rPr>
              <w:t>10</w:t>
            </w:r>
            <w:r w:rsidRPr="00007666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/>
              </w:rPr>
              <w:t>44</w:t>
            </w:r>
            <w:r w:rsidRPr="0000766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國姓鄉台</w:t>
            </w:r>
            <w:r w:rsidRPr="0070506C">
              <w:rPr>
                <w:rFonts w:ascii="標楷體" w:eastAsia="標楷體" w:hAnsi="標楷體"/>
              </w:rPr>
              <w:t>14</w:t>
            </w:r>
            <w:r w:rsidRPr="0070506C">
              <w:rPr>
                <w:rFonts w:ascii="標楷體" w:eastAsia="標楷體" w:hAnsi="標楷體" w:hint="eastAsia"/>
              </w:rPr>
              <w:t>線雙福隧道口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國姓鄉公所</w:t>
            </w:r>
          </w:p>
        </w:tc>
      </w:tr>
      <w:tr w:rsidR="0082217C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Default="0082217C" w:rsidP="004314BE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3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水里鄉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2217C" w:rsidRPr="00007666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007666">
                <w:rPr>
                  <w:rFonts w:ascii="標楷體" w:eastAsia="標楷體" w:hAnsi="標楷體"/>
                </w:rPr>
                <w:t>7</w:t>
              </w:r>
              <w:r w:rsidRPr="00007666">
                <w:rPr>
                  <w:rFonts w:ascii="標楷體" w:eastAsia="標楷體" w:hAnsi="標楷體" w:hint="eastAsia"/>
                </w:rPr>
                <w:t>月</w:t>
              </w:r>
              <w:r w:rsidRPr="00007666">
                <w:rPr>
                  <w:rFonts w:ascii="標楷體" w:eastAsia="標楷體" w:hAnsi="標楷體"/>
                </w:rPr>
                <w:t>11</w:t>
              </w:r>
              <w:r w:rsidRPr="00007666">
                <w:rPr>
                  <w:rFonts w:ascii="標楷體" w:eastAsia="標楷體" w:hAnsi="標楷體" w:hint="eastAsia"/>
                </w:rPr>
                <w:t>日</w:t>
              </w:r>
            </w:smartTag>
            <w:r w:rsidRPr="00007666">
              <w:rPr>
                <w:rFonts w:ascii="標楷體" w:eastAsia="標楷體" w:hAnsi="標楷體"/>
              </w:rPr>
              <w:t>10</w:t>
            </w:r>
            <w:r w:rsidRPr="00007666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/>
              </w:rPr>
              <w:t>40</w:t>
            </w:r>
            <w:r w:rsidRPr="0000766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水里鄉投</w:t>
            </w:r>
            <w:r w:rsidRPr="0070506C">
              <w:rPr>
                <w:rFonts w:ascii="標楷體" w:eastAsia="標楷體" w:hAnsi="標楷體"/>
              </w:rPr>
              <w:t>54</w:t>
            </w:r>
            <w:r w:rsidRPr="0070506C">
              <w:rPr>
                <w:rFonts w:ascii="標楷體" w:eastAsia="標楷體" w:hAnsi="標楷體" w:hint="eastAsia"/>
              </w:rPr>
              <w:t>線</w:t>
            </w:r>
            <w:r w:rsidRPr="0070506C">
              <w:rPr>
                <w:rFonts w:ascii="標楷體" w:eastAsia="標楷體" w:hAnsi="標楷體"/>
              </w:rPr>
              <w:t>15K 50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水里鄉公所</w:t>
            </w:r>
          </w:p>
        </w:tc>
      </w:tr>
      <w:tr w:rsidR="0082217C" w:rsidRPr="00A375F8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D538F6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D538F6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4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007666">
                <w:rPr>
                  <w:rFonts w:ascii="標楷體" w:eastAsia="標楷體" w:hAnsi="標楷體"/>
                </w:rPr>
                <w:t>7</w:t>
              </w:r>
              <w:r w:rsidRPr="00007666">
                <w:rPr>
                  <w:rFonts w:ascii="標楷體" w:eastAsia="標楷體" w:hAnsi="標楷體" w:hint="eastAsia"/>
                </w:rPr>
                <w:t>月</w:t>
              </w:r>
              <w:r w:rsidRPr="00007666">
                <w:rPr>
                  <w:rFonts w:ascii="標楷體" w:eastAsia="標楷體" w:hAnsi="標楷體"/>
                </w:rPr>
                <w:t>11</w:t>
              </w:r>
              <w:r w:rsidRPr="00007666">
                <w:rPr>
                  <w:rFonts w:ascii="標楷體" w:eastAsia="標楷體" w:hAnsi="標楷體" w:hint="eastAsia"/>
                </w:rPr>
                <w:t>日</w:t>
              </w:r>
            </w:smartTag>
            <w:r w:rsidRPr="00007666">
              <w:rPr>
                <w:rFonts w:ascii="標楷體" w:eastAsia="標楷體" w:hAnsi="標楷體"/>
              </w:rPr>
              <w:t>10</w:t>
            </w:r>
            <w:r w:rsidRPr="00007666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/>
              </w:rPr>
              <w:t>32</w:t>
            </w:r>
            <w:r w:rsidRPr="0000766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信義鄉東埔村第一鄰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70506C" w:rsidRDefault="0082217C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0506C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82217C" w:rsidRPr="00A375F8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2217C" w:rsidRPr="00A375F8" w:rsidRDefault="0082217C" w:rsidP="00D538F6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（二）橋樑災情</w:t>
            </w:r>
          </w:p>
        </w:tc>
      </w:tr>
      <w:tr w:rsidR="0082217C" w:rsidRPr="00A375F8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2217C" w:rsidRPr="00A375F8" w:rsidRDefault="0082217C" w:rsidP="007F3C64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lastRenderedPageBreak/>
              <w:t>小計：計○處</w:t>
            </w:r>
          </w:p>
          <w:p w:rsidR="0082217C" w:rsidRPr="00A375F8" w:rsidRDefault="0082217C" w:rsidP="005B68EB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註記：㊣已搶通。</w:t>
            </w:r>
          </w:p>
        </w:tc>
      </w:tr>
      <w:tr w:rsidR="0082217C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</w:t>
            </w:r>
          </w:p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48" w:type="dxa"/>
            <w:shd w:val="clear" w:color="auto" w:fill="FFFFFF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2217C" w:rsidRPr="00A375F8" w:rsidRDefault="0082217C" w:rsidP="004F373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阻斷</w:t>
            </w:r>
          </w:p>
          <w:p w:rsidR="0082217C" w:rsidRPr="00A375F8" w:rsidRDefault="0082217C" w:rsidP="004F373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A955FA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hyperlink r:id="rId10" w:history="1">
              <w:r w:rsidR="0082217C" w:rsidRPr="00A375F8">
                <w:rPr>
                  <w:rFonts w:ascii="標楷體" w:eastAsia="標楷體" w:hAnsi="標楷體" w:hint="eastAsia"/>
                </w:rPr>
                <w:t>路線樁號</w:t>
              </w:r>
            </w:hyperlink>
            <w:r w:rsidR="0082217C" w:rsidRPr="00A375F8">
              <w:rPr>
                <w:rFonts w:ascii="標楷體" w:eastAsia="標楷體" w:hAnsi="標楷體"/>
              </w:rPr>
              <w:br/>
            </w:r>
            <w:r w:rsidR="0082217C" w:rsidRPr="00A375F8">
              <w:rPr>
                <w:rFonts w:ascii="標楷體" w:eastAsia="標楷體" w:hAnsi="標楷體" w:hint="eastAsia"/>
              </w:rPr>
              <w:t>（發生地點）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受損情形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11" w:history="1">
              <w:r w:rsidRPr="00A375F8">
                <w:rPr>
                  <w:rFonts w:ascii="標楷體" w:eastAsia="標楷體" w:hAnsi="標楷體" w:hint="eastAsia"/>
                </w:rPr>
                <w:t>預計搶通時間</w:t>
              </w:r>
            </w:hyperlink>
            <w:r w:rsidRPr="00A375F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2217C" w:rsidRPr="00A375F8" w:rsidRDefault="0082217C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2217C" w:rsidRPr="00A375F8" w:rsidRDefault="0082217C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A375F8" w:rsidRDefault="0082217C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8409F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8409F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1B8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2217C" w:rsidRPr="00A375F8" w:rsidRDefault="0082217C" w:rsidP="00ED1B8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1B89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備註：南投工務段進駐災害應變時填報省道</w:t>
            </w: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四、其他災情</w:t>
      </w:r>
    </w:p>
    <w:tbl>
      <w:tblPr>
        <w:tblW w:w="103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322"/>
        <w:gridCol w:w="840"/>
        <w:gridCol w:w="1568"/>
        <w:gridCol w:w="64"/>
        <w:gridCol w:w="1714"/>
        <w:gridCol w:w="2099"/>
        <w:gridCol w:w="84"/>
        <w:gridCol w:w="2184"/>
        <w:gridCol w:w="219"/>
        <w:gridCol w:w="999"/>
      </w:tblGrid>
      <w:tr w:rsidR="0082217C" w:rsidRPr="00A375F8" w:rsidTr="00277264">
        <w:trPr>
          <w:trHeight w:val="330"/>
        </w:trPr>
        <w:tc>
          <w:tcPr>
            <w:tcW w:w="1038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2217C" w:rsidRPr="00A375F8" w:rsidRDefault="0082217C" w:rsidP="00AB1582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（一）封橋</w:t>
            </w:r>
          </w:p>
        </w:tc>
      </w:tr>
      <w:tr w:rsidR="0082217C" w:rsidRPr="00A375F8" w:rsidTr="00277264">
        <w:trPr>
          <w:trHeight w:val="330"/>
        </w:trPr>
        <w:tc>
          <w:tcPr>
            <w:tcW w:w="1038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2217C" w:rsidRPr="00A375F8" w:rsidRDefault="0082217C" w:rsidP="00752C12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5207F0">
              <w:rPr>
                <w:rFonts w:ascii="標楷體" w:eastAsia="標楷體" w:hAnsi="標楷體" w:hint="eastAsia"/>
                <w:color w:val="FF0000"/>
              </w:rPr>
              <w:t>封橋</w:t>
            </w:r>
            <w:r>
              <w:rPr>
                <w:rFonts w:ascii="標楷體" w:eastAsia="標楷體" w:hAnsi="標楷體"/>
                <w:color w:val="FF0000"/>
              </w:rPr>
              <w:t>1</w:t>
            </w:r>
            <w:r w:rsidRPr="005207F0">
              <w:rPr>
                <w:rFonts w:ascii="標楷體" w:eastAsia="標楷體" w:hAnsi="標楷體" w:hint="eastAsia"/>
                <w:color w:val="FF0000"/>
              </w:rPr>
              <w:t>件</w:t>
            </w:r>
            <w:r w:rsidRPr="00A375F8">
              <w:rPr>
                <w:rFonts w:ascii="標楷體" w:eastAsia="標楷體" w:hAnsi="標楷體" w:hint="eastAsia"/>
              </w:rPr>
              <w:t>，管制中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工務處</w:t>
            </w:r>
            <w:r w:rsidRPr="00A375F8">
              <w:rPr>
                <w:rFonts w:ascii="標楷體" w:eastAsia="標楷體" w:hAnsi="標楷體"/>
              </w:rPr>
              <w:t>)</w:t>
            </w:r>
            <w:r w:rsidRPr="00A375F8">
              <w:rPr>
                <w:rFonts w:ascii="標楷體" w:eastAsia="標楷體" w:hAnsi="標楷體" w:hint="eastAsia"/>
              </w:rPr>
              <w:t>，已開放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  <w:p w:rsidR="0082217C" w:rsidRPr="00A375F8" w:rsidRDefault="0082217C" w:rsidP="00752C12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註記：㊣已解除封橋路、◎</w:t>
            </w:r>
            <w:r w:rsidRPr="00A375F8">
              <w:rPr>
                <w:rFonts w:ascii="標楷體" w:eastAsia="標楷體" w:hAnsi="標楷體" w:hint="eastAsia"/>
              </w:rPr>
              <w:t>管制中</w:t>
            </w:r>
          </w:p>
        </w:tc>
      </w:tr>
      <w:tr w:rsidR="0082217C" w:rsidRPr="00A375F8" w:rsidTr="00EF6946">
        <w:trPr>
          <w:trHeight w:val="645"/>
        </w:trPr>
        <w:tc>
          <w:tcPr>
            <w:tcW w:w="29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56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</w:t>
            </w:r>
          </w:p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8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封閉地點</w:t>
            </w:r>
          </w:p>
        </w:tc>
        <w:tc>
          <w:tcPr>
            <w:tcW w:w="209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487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12" w:history="1">
              <w:r w:rsidRPr="00A375F8">
                <w:rPr>
                  <w:rFonts w:ascii="標楷體" w:eastAsia="標楷體" w:hAnsi="標楷體" w:hint="eastAsia"/>
                </w:rPr>
                <w:t>預計搶通撤除時間</w:t>
              </w:r>
            </w:hyperlink>
            <w:r w:rsidRPr="00A375F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999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5207F0" w:rsidRDefault="0082217C" w:rsidP="00752C12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◎</w:t>
            </w: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087137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5207F0" w:rsidRDefault="0082217C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仁愛鄉</w:t>
            </w: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5207F0" w:rsidRDefault="0082217C">
            <w:pPr>
              <w:pStyle w:val="cjk"/>
              <w:rPr>
                <w:color w:val="FF000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5207F0">
                <w:rPr>
                  <w:rFonts w:ascii="標楷體" w:eastAsia="標楷體" w:hAnsi="標楷體"/>
                  <w:color w:val="FF0000"/>
                  <w:sz w:val="20"/>
                  <w:szCs w:val="20"/>
                </w:rPr>
                <w:t>7</w:t>
              </w:r>
              <w:r w:rsidRPr="005207F0">
                <w:rPr>
                  <w:rFonts w:ascii="標楷體" w:eastAsia="標楷體" w:hAnsi="標楷體" w:hint="eastAsia"/>
                  <w:color w:val="FF0000"/>
                  <w:sz w:val="20"/>
                  <w:szCs w:val="20"/>
                </w:rPr>
                <w:t>月</w:t>
              </w:r>
              <w:r w:rsidRPr="005207F0">
                <w:rPr>
                  <w:rFonts w:ascii="標楷體" w:eastAsia="標楷體" w:hAnsi="標楷體"/>
                  <w:color w:val="FF0000"/>
                  <w:sz w:val="20"/>
                  <w:szCs w:val="20"/>
                </w:rPr>
                <w:t>10</w:t>
              </w:r>
              <w:r w:rsidRPr="005207F0">
                <w:rPr>
                  <w:rFonts w:ascii="標楷體" w:eastAsia="標楷體" w:hAnsi="標楷體" w:hint="eastAsia"/>
                  <w:color w:val="FF0000"/>
                  <w:sz w:val="20"/>
                  <w:szCs w:val="20"/>
                </w:rPr>
                <w:t>日</w:t>
              </w:r>
            </w:smartTag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(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星期五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)21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00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5207F0" w:rsidRDefault="0082217C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仁愛鄉精英村塔羅灣溪臨時鋼構便橋</w:t>
            </w: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5207F0" w:rsidRDefault="0082217C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無</w:t>
            </w: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5207F0" w:rsidRDefault="0082217C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於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7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10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21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時啟動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"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預防性封橋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"</w:t>
            </w: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5207F0" w:rsidRDefault="0082217C">
            <w:pPr>
              <w:pStyle w:val="cjk"/>
              <w:jc w:val="center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工務處</w:t>
            </w:r>
          </w:p>
        </w:tc>
      </w:tr>
      <w:tr w:rsidR="0082217C" w:rsidRPr="00A375F8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087137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F458E2" w:rsidRDefault="0082217C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F458E2" w:rsidRDefault="0082217C" w:rsidP="00ED1B8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752C12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備註：南投工務段進駐災害應變時填報省道及縣代養道路</w:t>
            </w:r>
          </w:p>
        </w:tc>
      </w:tr>
      <w:tr w:rsidR="0082217C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AB1582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（二）封路</w:t>
            </w:r>
          </w:p>
        </w:tc>
      </w:tr>
      <w:tr w:rsidR="0082217C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CB7CEB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小計：封路</w:t>
            </w:r>
            <w:r>
              <w:rPr>
                <w:rFonts w:ascii="標楷體" w:eastAsia="標楷體" w:hAnsi="標楷體"/>
              </w:rPr>
              <w:t>3</w:t>
            </w:r>
            <w:r w:rsidRPr="00A375F8">
              <w:rPr>
                <w:rFonts w:ascii="標楷體" w:eastAsia="標楷體" w:hAnsi="標楷體" w:hint="eastAsia"/>
              </w:rPr>
              <w:t>件，已恢復通車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</w:t>
            </w:r>
          </w:p>
          <w:p w:rsidR="0082217C" w:rsidRPr="00A375F8" w:rsidRDefault="0082217C" w:rsidP="00CB7CEB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A375F8">
              <w:rPr>
                <w:rFonts w:ascii="標楷體" w:eastAsia="標楷體" w:hAnsi="標楷體" w:hint="eastAsia"/>
              </w:rPr>
              <w:t>：㊣已解除封路、◎尚未通車</w:t>
            </w:r>
          </w:p>
        </w:tc>
      </w:tr>
      <w:tr w:rsidR="0082217C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2217C" w:rsidRPr="00A375F8" w:rsidTr="00277264">
        <w:trPr>
          <w:trHeight w:val="645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</w:t>
            </w:r>
          </w:p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13" w:history="1">
              <w:r w:rsidRPr="00A375F8">
                <w:rPr>
                  <w:rFonts w:ascii="標楷體" w:eastAsia="標楷體" w:hAnsi="標楷體" w:hint="eastAsia"/>
                </w:rPr>
                <w:t>預計搶通撤除時間</w:t>
              </w:r>
            </w:hyperlink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6F557A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Default="0082217C">
            <w:r w:rsidRPr="002F1E6B"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草屯鎮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9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星期四</w:t>
            </w:r>
            <w:r w:rsidRPr="006F557A">
              <w:rPr>
                <w:rFonts w:ascii="標楷體" w:eastAsia="標楷體" w:hAnsi="標楷體"/>
                <w:color w:val="FF0000"/>
              </w:rPr>
              <w:t>)18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57A">
              <w:rPr>
                <w:rFonts w:ascii="標楷體" w:eastAsia="標楷體" w:hAnsi="標楷體"/>
                <w:color w:val="FF0000"/>
              </w:rPr>
              <w:t>00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投</w:t>
            </w:r>
            <w:r w:rsidRPr="006F557A">
              <w:rPr>
                <w:rFonts w:ascii="標楷體" w:eastAsia="標楷體" w:hAnsi="標楷體"/>
                <w:color w:val="FF0000"/>
              </w:rPr>
              <w:t>12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線</w:t>
            </w:r>
            <w:r w:rsidRPr="006F557A">
              <w:rPr>
                <w:rFonts w:ascii="標楷體" w:eastAsia="標楷體" w:hAnsi="標楷體"/>
                <w:color w:val="FF0000"/>
              </w:rPr>
              <w:t>0K-2K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 w:rsidP="006F557A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於</w:t>
            </w: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9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18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時啟動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預防性封路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工務處</w:t>
            </w:r>
          </w:p>
        </w:tc>
      </w:tr>
      <w:tr w:rsidR="0082217C" w:rsidRPr="00A375F8" w:rsidTr="006F557A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Default="0082217C">
            <w:r w:rsidRPr="002F1E6B"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信義鄉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10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星期五</w:t>
            </w:r>
            <w:r w:rsidRPr="006F557A">
              <w:rPr>
                <w:rFonts w:ascii="標楷體" w:eastAsia="標楷體" w:hAnsi="標楷體"/>
                <w:color w:val="FF0000"/>
              </w:rPr>
              <w:t>)20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57A">
              <w:rPr>
                <w:rFonts w:ascii="標楷體" w:eastAsia="標楷體" w:hAnsi="標楷體"/>
                <w:color w:val="FF0000"/>
              </w:rPr>
              <w:t>00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投</w:t>
            </w:r>
            <w:r w:rsidRPr="006F557A">
              <w:rPr>
                <w:rFonts w:ascii="標楷體" w:eastAsia="標楷體" w:hAnsi="標楷體"/>
                <w:color w:val="FF0000"/>
              </w:rPr>
              <w:t>95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線</w:t>
            </w:r>
            <w:r w:rsidRPr="006F557A">
              <w:rPr>
                <w:rFonts w:ascii="標楷體" w:eastAsia="標楷體" w:hAnsi="標楷體"/>
                <w:color w:val="FF0000"/>
              </w:rPr>
              <w:t>3.3K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處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 w:rsidP="006F557A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於</w:t>
            </w:r>
            <w:r w:rsidRPr="006F557A">
              <w:rPr>
                <w:rFonts w:ascii="標楷體" w:eastAsia="標楷體" w:hAnsi="標楷體"/>
                <w:color w:val="FF0000"/>
              </w:rPr>
              <w:t>7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月</w:t>
            </w:r>
            <w:r w:rsidRPr="006F557A">
              <w:rPr>
                <w:rFonts w:ascii="標楷體" w:eastAsia="標楷體" w:hAnsi="標楷體"/>
                <w:color w:val="FF0000"/>
              </w:rPr>
              <w:t>10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日</w:t>
            </w:r>
            <w:r w:rsidRPr="006F557A">
              <w:rPr>
                <w:rFonts w:ascii="標楷體" w:eastAsia="標楷體" w:hAnsi="標楷體"/>
                <w:color w:val="FF0000"/>
              </w:rPr>
              <w:t>20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時啟動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預防性封路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工務處</w:t>
            </w:r>
          </w:p>
        </w:tc>
      </w:tr>
      <w:tr w:rsidR="0082217C" w:rsidRPr="00A375F8" w:rsidTr="006F557A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Default="0082217C">
            <w:r w:rsidRPr="002F1E6B"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3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仁愛鄉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10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星期五</w:t>
            </w:r>
            <w:r w:rsidRPr="006F557A">
              <w:rPr>
                <w:rFonts w:ascii="標楷體" w:eastAsia="標楷體" w:hAnsi="標楷體"/>
                <w:color w:val="FF0000"/>
              </w:rPr>
              <w:t>)19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57A">
              <w:rPr>
                <w:rFonts w:ascii="標楷體" w:eastAsia="標楷體" w:hAnsi="標楷體"/>
                <w:color w:val="FF0000"/>
              </w:rPr>
              <w:t>00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投</w:t>
            </w:r>
            <w:r w:rsidRPr="006F557A">
              <w:rPr>
                <w:rFonts w:ascii="標楷體" w:eastAsia="標楷體" w:hAnsi="標楷體"/>
                <w:color w:val="FF0000"/>
              </w:rPr>
              <w:t>89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線</w:t>
            </w:r>
            <w:r w:rsidRPr="006F557A">
              <w:rPr>
                <w:rFonts w:ascii="標楷體" w:eastAsia="標楷體" w:hAnsi="標楷體"/>
                <w:color w:val="FF0000"/>
              </w:rPr>
              <w:t>53.2K(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省道端入口及</w:t>
            </w:r>
            <w:r w:rsidRPr="006F557A">
              <w:rPr>
                <w:rFonts w:ascii="標楷體" w:eastAsia="標楷體" w:hAnsi="標楷體"/>
                <w:color w:val="FF0000"/>
              </w:rPr>
              <w:t>34.5K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處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 w:rsidP="006F557A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於</w:t>
            </w:r>
            <w:r w:rsidRPr="006F557A">
              <w:rPr>
                <w:rFonts w:ascii="標楷體" w:eastAsia="標楷體" w:hAnsi="標楷體"/>
                <w:color w:val="FF0000"/>
              </w:rPr>
              <w:t>7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月</w:t>
            </w:r>
            <w:r w:rsidRPr="006F557A">
              <w:rPr>
                <w:rFonts w:ascii="標楷體" w:eastAsia="標楷體" w:hAnsi="標楷體"/>
                <w:color w:val="FF0000"/>
              </w:rPr>
              <w:t>10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日</w:t>
            </w:r>
            <w:r w:rsidRPr="006F557A">
              <w:rPr>
                <w:rFonts w:ascii="標楷體" w:eastAsia="標楷體" w:hAnsi="標楷體"/>
                <w:color w:val="FF0000"/>
              </w:rPr>
              <w:t>19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時啟動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預防性封路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工務處</w:t>
            </w:r>
          </w:p>
        </w:tc>
      </w:tr>
      <w:tr w:rsidR="0082217C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E658AF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  <w:shd w:val="pct15" w:color="auto" w:fill="FFFFFF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淹水災情</w:t>
            </w:r>
          </w:p>
        </w:tc>
      </w:tr>
      <w:tr w:rsidR="0082217C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FC608D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小計：淹水計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件、已完成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件、處理中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</w:t>
            </w:r>
          </w:p>
          <w:p w:rsidR="0082217C" w:rsidRPr="00A375F8" w:rsidRDefault="0082217C" w:rsidP="00FC608D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A375F8">
              <w:rPr>
                <w:rFonts w:ascii="標楷體" w:eastAsia="標楷體" w:hAnsi="標楷體" w:hint="eastAsia"/>
              </w:rPr>
              <w:t>：已處理㊣、未處理◎</w:t>
            </w: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lastRenderedPageBreak/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淹水</w:t>
            </w:r>
          </w:p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淹水地點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  <w:u w:val="single"/>
              </w:rPr>
            </w:pPr>
            <w:r w:rsidRPr="00A375F8">
              <w:rPr>
                <w:rFonts w:ascii="標楷體" w:eastAsia="標楷體" w:hAnsi="標楷體" w:hint="eastAsia"/>
              </w:rPr>
              <w:t>淹水約</w:t>
            </w:r>
            <w:r w:rsidRPr="00A375F8">
              <w:rPr>
                <w:rFonts w:ascii="標楷體" w:eastAsia="標楷體" w:hAnsi="標楷體"/>
                <w:u w:val="single"/>
              </w:rPr>
              <w:t xml:space="preserve">  </w:t>
            </w:r>
            <w:r w:rsidRPr="00A375F8">
              <w:rPr>
                <w:rFonts w:ascii="標楷體" w:eastAsia="標楷體" w:hAnsi="標楷體" w:hint="eastAsia"/>
              </w:rPr>
              <w:t>公分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27C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snapToGrid w:val="0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snapToGrid w:val="0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snapToGrid w:val="0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3F3F3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四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河川防洪設施災情</w:t>
            </w:r>
          </w:p>
        </w:tc>
      </w:tr>
      <w:tr w:rsidR="0082217C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3F3F3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件，管制中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註記：㊣已解除、◎</w:t>
            </w:r>
            <w:r w:rsidRPr="00A375F8">
              <w:rPr>
                <w:rFonts w:ascii="標楷體" w:eastAsia="標楷體" w:hAnsi="標楷體" w:hint="eastAsia"/>
              </w:rPr>
              <w:t>管制中</w:t>
            </w: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災害地點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處理情形（管制措施）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五、堰塞湖</w:t>
      </w:r>
    </w:p>
    <w:tbl>
      <w:tblPr>
        <w:tblW w:w="10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322"/>
        <w:gridCol w:w="840"/>
        <w:gridCol w:w="1638"/>
        <w:gridCol w:w="1694"/>
        <w:gridCol w:w="2197"/>
        <w:gridCol w:w="2156"/>
        <w:gridCol w:w="994"/>
      </w:tblGrid>
      <w:tr w:rsidR="0082217C" w:rsidRPr="00A375F8">
        <w:trPr>
          <w:trHeight w:val="211"/>
        </w:trPr>
        <w:tc>
          <w:tcPr>
            <w:tcW w:w="1013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2217C" w:rsidRPr="00A955FA" w:rsidRDefault="0082217C" w:rsidP="002529D5">
            <w:pPr>
              <w:snapToGrid w:val="0"/>
              <w:rPr>
                <w:rFonts w:ascii="標楷體" w:eastAsia="標楷體" w:hAnsi="標楷體"/>
                <w:b/>
                <w:sz w:val="22"/>
                <w:highlight w:val="lightGray"/>
                <w:shd w:val="pct15" w:color="auto" w:fill="FFFFFF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A375F8">
              <w:rPr>
                <w:rFonts w:ascii="標楷體" w:eastAsia="標楷體" w:hAnsi="標楷體" w:hint="eastAsia"/>
                <w:spacing w:val="20"/>
              </w:rPr>
              <w:t>堰塞湖可能形成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處，狀況解除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</w:tc>
      </w:tr>
      <w:tr w:rsidR="0082217C" w:rsidRPr="00A375F8">
        <w:trPr>
          <w:trHeight w:val="211"/>
        </w:trPr>
        <w:tc>
          <w:tcPr>
            <w:tcW w:w="29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8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</w:t>
            </w:r>
          </w:p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694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</w:t>
            </w:r>
          </w:p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災情</w:t>
            </w:r>
          </w:p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概況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94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>
        <w:trPr>
          <w:trHeight w:val="211"/>
        </w:trPr>
        <w:tc>
          <w:tcPr>
            <w:tcW w:w="29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97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56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4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2217C" w:rsidRPr="00A375F8">
        <w:trPr>
          <w:trHeight w:val="211"/>
        </w:trPr>
        <w:tc>
          <w:tcPr>
            <w:tcW w:w="2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053924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9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82217C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FF0000"/>
          <w:spacing w:val="20"/>
          <w:sz w:val="32"/>
          <w:szCs w:val="32"/>
        </w:rPr>
      </w:pPr>
      <w:r w:rsidRPr="005E2644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六、疏散撤離</w:t>
      </w:r>
    </w:p>
    <w:tbl>
      <w:tblPr>
        <w:tblW w:w="102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459"/>
        <w:gridCol w:w="855"/>
        <w:gridCol w:w="1148"/>
        <w:gridCol w:w="1560"/>
        <w:gridCol w:w="1302"/>
        <w:gridCol w:w="632"/>
        <w:gridCol w:w="178"/>
        <w:gridCol w:w="589"/>
        <w:gridCol w:w="238"/>
        <w:gridCol w:w="390"/>
        <w:gridCol w:w="525"/>
        <w:gridCol w:w="933"/>
        <w:gridCol w:w="1051"/>
      </w:tblGrid>
      <w:tr w:rsidR="0082217C" w:rsidTr="009E1E52">
        <w:trPr>
          <w:trHeight w:val="23"/>
          <w:jc w:val="center"/>
        </w:trPr>
        <w:tc>
          <w:tcPr>
            <w:tcW w:w="1023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82217C" w:rsidRDefault="0082217C" w:rsidP="009E1E52">
            <w:pPr>
              <w:snapToGrid w:val="0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小計：撤離</w:t>
            </w:r>
            <w:r>
              <w:rPr>
                <w:rFonts w:ascii="標楷體" w:eastAsia="標楷體" w:hAnsi="標楷體" w:cs="標楷體"/>
                <w:color w:val="000000"/>
              </w:rPr>
              <w:t>0</w:t>
            </w: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  <w:p w:rsidR="0082217C" w:rsidRDefault="0082217C" w:rsidP="009E1E52">
            <w:pPr>
              <w:snapToGrid w:val="0"/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記註：</w:t>
            </w:r>
          </w:p>
        </w:tc>
      </w:tr>
      <w:tr w:rsidR="0082217C" w:rsidTr="009E1E52">
        <w:trPr>
          <w:trHeight w:val="912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註記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案號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鄉鎮別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撤離時間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撤離地點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撤離原因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勸離戶數</w:t>
            </w: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勸離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人數</w:t>
            </w: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人數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安置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地點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填報</w:t>
            </w:r>
          </w:p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center"/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/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both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right"/>
            </w:pP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ind w:right="240"/>
              <w:jc w:val="right"/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ind w:right="240"/>
              <w:jc w:val="right"/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center"/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center"/>
            </w:pPr>
          </w:p>
        </w:tc>
      </w:tr>
      <w:tr w:rsidR="0082217C" w:rsidTr="009E1E52">
        <w:trPr>
          <w:trHeight w:val="586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center"/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center"/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both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right"/>
            </w:pP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ind w:right="240"/>
              <w:jc w:val="right"/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ind w:right="240"/>
              <w:jc w:val="right"/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/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jc w:val="center"/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Default="0082217C" w:rsidP="009E1E52">
            <w:pPr>
              <w:jc w:val="right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wordWrap w:val="0"/>
              <w:snapToGrid w:val="0"/>
              <w:ind w:right="48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2217C" w:rsidTr="009E1E52">
        <w:trPr>
          <w:trHeight w:val="23"/>
          <w:jc w:val="center"/>
        </w:trPr>
        <w:tc>
          <w:tcPr>
            <w:tcW w:w="1023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82217C" w:rsidRDefault="0082217C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pacing w:val="20"/>
                <w:sz w:val="32"/>
                <w:szCs w:val="32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color w:val="000000"/>
                <w:spacing w:val="20"/>
                <w:sz w:val="32"/>
                <w:szCs w:val="32"/>
              </w:rPr>
              <w:t>一</w:t>
            </w:r>
            <w:r>
              <w:rPr>
                <w:rFonts w:ascii="標楷體" w:eastAsia="標楷體" w:hAnsi="標楷體" w:cs="標楷體"/>
                <w:b/>
                <w:color w:val="000000"/>
                <w:spacing w:val="20"/>
                <w:sz w:val="32"/>
                <w:szCs w:val="32"/>
              </w:rPr>
              <w:t>)</w:t>
            </w:r>
            <w:r>
              <w:rPr>
                <w:rFonts w:ascii="標楷體" w:eastAsia="標楷體" w:hAnsi="標楷體" w:cs="標楷體" w:hint="eastAsia"/>
                <w:b/>
                <w:color w:val="000000"/>
                <w:spacing w:val="20"/>
                <w:sz w:val="32"/>
                <w:szCs w:val="32"/>
              </w:rPr>
              <w:t>危險地區撤離</w:t>
            </w:r>
          </w:p>
        </w:tc>
      </w:tr>
      <w:tr w:rsidR="0082217C" w:rsidTr="009E1E52">
        <w:trPr>
          <w:trHeight w:val="23"/>
          <w:jc w:val="center"/>
        </w:trPr>
        <w:tc>
          <w:tcPr>
            <w:tcW w:w="10234" w:type="dxa"/>
            <w:gridSpan w:val="1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小計：總計撤離</w:t>
            </w:r>
            <w:r w:rsidRPr="000B747E">
              <w:rPr>
                <w:rFonts w:ascii="標楷體" w:eastAsia="標楷體" w:hAnsi="標楷體" w:cs="標楷體"/>
                <w:color w:val="FF0000"/>
              </w:rPr>
              <w:t>108</w:t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人</w:t>
            </w:r>
            <w:r w:rsidRPr="000B747E">
              <w:rPr>
                <w:rFonts w:ascii="標楷體" w:eastAsia="標楷體" w:hAnsi="標楷體" w:cs="標楷體"/>
                <w:color w:val="FF0000"/>
              </w:rPr>
              <w:t>(</w:t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信義</w:t>
            </w:r>
            <w:r w:rsidRPr="000B747E">
              <w:rPr>
                <w:rFonts w:ascii="標楷體" w:eastAsia="標楷體" w:hAnsi="標楷體" w:cs="標楷體"/>
                <w:color w:val="FF0000"/>
              </w:rPr>
              <w:t>64</w:t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人、水里</w:t>
            </w: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人、仁愛鄉</w:t>
            </w:r>
            <w:r w:rsidRPr="000B747E">
              <w:rPr>
                <w:rFonts w:ascii="標楷體" w:eastAsia="標楷體" w:hAnsi="標楷體" w:cs="標楷體"/>
                <w:color w:val="FF0000"/>
              </w:rPr>
              <w:t>42</w:t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人</w:t>
            </w:r>
            <w:r w:rsidRPr="000B747E">
              <w:rPr>
                <w:rFonts w:ascii="標楷體" w:eastAsia="標楷體" w:hAnsi="標楷體" w:cs="標楷體"/>
                <w:color w:val="FF0000"/>
              </w:rPr>
              <w:t>)</w:t>
            </w:r>
          </w:p>
          <w:p w:rsidR="0082217C" w:rsidRPr="000B747E" w:rsidRDefault="0082217C" w:rsidP="009E1E52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記註：㊣已返家。</w:t>
            </w:r>
          </w:p>
        </w:tc>
      </w:tr>
      <w:tr w:rsidR="0082217C" w:rsidTr="009E1E52">
        <w:trPr>
          <w:trHeight w:val="23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註記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案號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鄉鎮別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撤離時間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撤離地點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撤離原因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撤離戶數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</w:t>
            </w:r>
            <w:r w:rsidRPr="000B747E">
              <w:rPr>
                <w:rFonts w:ascii="標楷體" w:eastAsia="標楷體" w:hAnsi="標楷體" w:cs="標楷體"/>
                <w:color w:val="FF0000"/>
              </w:rPr>
              <w:br/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人數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安置</w:t>
            </w:r>
            <w:r w:rsidRPr="000B747E">
              <w:rPr>
                <w:rFonts w:ascii="標楷體" w:eastAsia="標楷體" w:hAnsi="標楷體" w:cs="標楷體"/>
                <w:color w:val="FF0000"/>
              </w:rPr>
              <w:br/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地點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填報</w:t>
            </w:r>
          </w:p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單位</w:t>
            </w: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/>
                <w:color w:val="FF0000"/>
              </w:rPr>
              <w:t>0710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同富村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同富村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衛生所通報同富村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3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名龍江飯店、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righ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ind w:right="240"/>
              <w:jc w:val="right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/>
                <w:color w:val="FF0000"/>
              </w:rPr>
              <w:t>3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ind w:right="240"/>
              <w:jc w:val="right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 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卡里布安村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卡里布安村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衛生所通報卡里布安村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6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4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名龍江飯店、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6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3E2782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3E2782">
              <w:rPr>
                <w:rFonts w:ascii="標楷體" w:eastAsia="標楷體" w:hAnsi="標楷體"/>
                <w:color w:val="FF0000"/>
                <w:sz w:val="20"/>
                <w:szCs w:val="20"/>
              </w:rPr>
              <w:t>0710</w:t>
            </w:r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 xml:space="preserve"> </w:t>
            </w:r>
            <w:r w:rsidRPr="003E2782">
              <w:rPr>
                <w:rFonts w:ascii="標楷體" w:eastAsia="標楷體" w:hAnsi="標楷體"/>
                <w:color w:val="FF0000"/>
                <w:sz w:val="20"/>
                <w:szCs w:val="20"/>
              </w:rPr>
              <w:t>18:00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 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豐丘村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豐丘村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豐丘體技場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豐丘村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豐丘村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衛生所通報豐丘村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19:00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東埔村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東埔村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投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95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線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3.3K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坍方區域易致災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6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戶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和社台大實驗林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東埔村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東埔村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衛生所東埔村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7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6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名龍江飯店、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名依親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7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人和村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人和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4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人龍江飯店，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人依親，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7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地利村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地利村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4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人龍江飯店、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人依親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明德村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明德村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衛生所通報洗腎病患一名安置至龍江飯店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愛國村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愛國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衛生所通報愛國村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羅娜村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羅娜村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衛生所通報羅娜村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7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5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名至龍江飯店、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7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望美村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\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望美村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衛生所通報望美村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神木村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神木村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衛生所通報神木村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0710 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新鄉村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新鄉村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衛生所通報新鄉村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名洗腎患者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水里鄉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13:00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郡坑村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全村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洗腎患者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龍江飯店、中國醫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3E2782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法治村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3E2782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互助村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互助村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洗腎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新生村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新生村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住院中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)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19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力行村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力行村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)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名依親、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名在部落尚待依親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3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發祥村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發祥村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3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名依親、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名仍在部落尚待依親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親愛村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親愛村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5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依親、醫院、機構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大同村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大同村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6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尚有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3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名於部落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)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皆住埔里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依親、醫院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南豐村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南豐村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6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尚有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4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名在部落，待依親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)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名皆不在部落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依親、醫院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春陽村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春陽村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7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(3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名尚在部落，待依親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)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(1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名尚在部落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精英村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精英村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萬豐村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萬豐村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4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翠華村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翠華村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3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jc w:val="center"/>
              <w:rPr>
                <w:rFonts w:ascii="標楷體" w:eastAsia="標楷體" w:hAnsi="標楷體" w:cs="Calibri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都達村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都達村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2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   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 w:rsidRPr="000B747E">
              <w:rPr>
                <w:rFonts w:ascii="標楷體" w:eastAsia="標楷體" w:hAnsi="標楷體" w:cs="標楷體"/>
                <w:b/>
                <w:color w:val="FF0000"/>
              </w:rPr>
              <w:t>29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3E2782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3E2782">
              <w:rPr>
                <w:rFonts w:ascii="標楷體" w:eastAsia="標楷體" w:hAnsi="標楷體" w:cs="標楷體" w:hint="eastAsia"/>
                <w:color w:val="FF000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07-10 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德鹿谷村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\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德鹿谷村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洗腎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4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孕婦</w:t>
            </w: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>1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17C" w:rsidRPr="000B747E" w:rsidRDefault="0082217C" w:rsidP="009E1E52">
            <w:pPr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Segoe UI"/>
                <w:color w:val="FF0000"/>
                <w:sz w:val="20"/>
                <w:szCs w:val="20"/>
              </w:rPr>
              <w:t xml:space="preserve">    </w:t>
            </w:r>
            <w:r w:rsidRPr="000B747E">
              <w:rPr>
                <w:rFonts w:ascii="標楷體" w:eastAsia="標楷體" w:hAnsi="標楷體" w:cs="Segoe UI" w:hint="eastAsia"/>
                <w:color w:val="FF0000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2217C" w:rsidRPr="000B747E" w:rsidRDefault="0082217C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</w:tbl>
    <w:p w:rsidR="0082217C" w:rsidRDefault="0082217C" w:rsidP="000B747E"/>
    <w:p w:rsidR="0082217C" w:rsidRDefault="0082217C">
      <w:pPr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七、洗腎及孕婦撤離</w:t>
      </w:r>
    </w:p>
    <w:tbl>
      <w:tblPr>
        <w:tblW w:w="99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449"/>
        <w:gridCol w:w="865"/>
        <w:gridCol w:w="1148"/>
        <w:gridCol w:w="972"/>
        <w:gridCol w:w="720"/>
        <w:gridCol w:w="1080"/>
        <w:gridCol w:w="3420"/>
        <w:gridCol w:w="952"/>
      </w:tblGrid>
      <w:tr w:rsidR="0082217C" w:rsidRPr="0011285A" w:rsidTr="009E1E52">
        <w:trPr>
          <w:trHeight w:val="20"/>
        </w:trPr>
        <w:tc>
          <w:tcPr>
            <w:tcW w:w="998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小計：洗腎</w:t>
            </w:r>
            <w:r w:rsidRPr="0011285A">
              <w:rPr>
                <w:rFonts w:ascii="標楷體" w:eastAsia="標楷體" w:hAnsi="標楷體"/>
                <w:color w:val="FF0000"/>
              </w:rPr>
              <w:t>164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人（撤離</w:t>
            </w:r>
            <w:r>
              <w:rPr>
                <w:rFonts w:ascii="標楷體" w:eastAsia="標楷體" w:hAnsi="標楷體"/>
                <w:color w:val="FF0000"/>
              </w:rPr>
              <w:t>77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人）；孕婦</w:t>
            </w:r>
            <w:r w:rsidRPr="0011285A">
              <w:rPr>
                <w:rFonts w:ascii="標楷體" w:eastAsia="標楷體" w:hAnsi="標楷體"/>
                <w:color w:val="FF0000"/>
              </w:rPr>
              <w:t>14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人（撤離</w:t>
            </w:r>
            <w:r w:rsidRPr="0011285A">
              <w:rPr>
                <w:rFonts w:ascii="標楷體" w:eastAsia="標楷體" w:hAnsi="標楷體"/>
                <w:color w:val="FF0000"/>
              </w:rPr>
              <w:t>10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人）</w:t>
            </w:r>
          </w:p>
          <w:p w:rsidR="0082217C" w:rsidRPr="0011285A" w:rsidRDefault="0082217C" w:rsidP="009E1E52">
            <w:pPr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註記：㊣已返家。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註記</w:t>
            </w:r>
          </w:p>
        </w:tc>
        <w:tc>
          <w:tcPr>
            <w:tcW w:w="449" w:type="dxa"/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案號</w:t>
            </w:r>
          </w:p>
        </w:tc>
        <w:tc>
          <w:tcPr>
            <w:tcW w:w="865" w:type="dxa"/>
            <w:shd w:val="clear" w:color="auto" w:fill="FFFFFF"/>
            <w:vAlign w:val="center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鄉鎮別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撤離類別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需撤離人數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撤離</w:t>
            </w:r>
          </w:p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人數</w:t>
            </w:r>
          </w:p>
        </w:tc>
        <w:tc>
          <w:tcPr>
            <w:tcW w:w="1080" w:type="dxa"/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狀況解除已返家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安置地點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信義鄉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97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43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43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安置地點：龍江飯店</w:t>
            </w:r>
            <w:r w:rsidRPr="006F557A">
              <w:rPr>
                <w:rFonts w:ascii="標楷體" w:eastAsia="標楷體" w:hAnsi="標楷體"/>
                <w:color w:val="FF0000"/>
              </w:rPr>
              <w:t>*33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、埔基</w:t>
            </w:r>
            <w:r w:rsidRPr="006F557A">
              <w:rPr>
                <w:rFonts w:ascii="標楷體" w:eastAsia="標楷體" w:hAnsi="標楷體"/>
                <w:color w:val="FF0000"/>
              </w:rPr>
              <w:t>*2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〈陪病、住院〉、中國附醫</w:t>
            </w:r>
            <w:r w:rsidRPr="006F557A">
              <w:rPr>
                <w:rFonts w:ascii="標楷體" w:eastAsia="標楷體" w:hAnsi="標楷體"/>
                <w:color w:val="FF0000"/>
              </w:rPr>
              <w:t>*1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〈住院治療中〉、南投醫院</w:t>
            </w:r>
            <w:r w:rsidRPr="006F557A">
              <w:rPr>
                <w:rFonts w:ascii="標楷體" w:eastAsia="標楷體" w:hAnsi="標楷體"/>
                <w:color w:val="FF0000"/>
              </w:rPr>
              <w:t>*1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、彰基醫院</w:t>
            </w:r>
            <w:r w:rsidRPr="006F557A">
              <w:rPr>
                <w:rFonts w:ascii="標楷體" w:eastAsia="標楷體" w:hAnsi="標楷體"/>
                <w:color w:val="FF0000"/>
              </w:rPr>
              <w:t>*1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、南基醫院</w:t>
            </w:r>
            <w:r w:rsidRPr="006F557A">
              <w:rPr>
                <w:rFonts w:ascii="標楷體" w:eastAsia="標楷體" w:hAnsi="標楷體"/>
                <w:color w:val="FF0000"/>
              </w:rPr>
              <w:t>*1)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；</w:t>
            </w:r>
            <w:r w:rsidRPr="006F557A">
              <w:rPr>
                <w:rFonts w:ascii="標楷體" w:eastAsia="標楷體" w:hAnsi="標楷體"/>
                <w:color w:val="FF0000"/>
              </w:rPr>
              <w:t>4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依親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仁愛鄉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58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32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26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依親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</w:t>
            </w:r>
          </w:p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6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安置地點：埔基及埔榮、</w:t>
            </w:r>
            <w:r w:rsidRPr="006F557A">
              <w:rPr>
                <w:rFonts w:ascii="標楷體" w:eastAsia="標楷體" w:hAnsi="標楷體" w:cs="Arial" w:hint="eastAsia"/>
                <w:color w:val="FF0000"/>
                <w:shd w:val="clear" w:color="auto" w:fill="FFFFFF"/>
              </w:rPr>
              <w:t>愛之福機構及榮民醫院機構安養中心</w:t>
            </w:r>
            <w:r w:rsidRPr="006F557A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13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依親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3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鹿谷鄉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82217C" w:rsidRPr="006F557A" w:rsidRDefault="0082217C" w:rsidP="00C64E6A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 xml:space="preserve"> 4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水里鄉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8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安置地址：龍江飯店及中國附醫住院治療中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82217C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82217C" w:rsidRPr="0011285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6F557A" w:rsidRDefault="0082217C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</w:tbl>
    <w:p w:rsidR="0082217C" w:rsidRPr="00A375F8" w:rsidRDefault="0082217C"/>
    <w:p w:rsidR="0082217C" w:rsidRPr="00A375F8" w:rsidRDefault="0082217C"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八、觀光客宣導取消入住</w:t>
      </w:r>
    </w:p>
    <w:tbl>
      <w:tblPr>
        <w:tblW w:w="10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064"/>
        <w:gridCol w:w="3373"/>
        <w:gridCol w:w="2736"/>
        <w:gridCol w:w="2492"/>
        <w:gridCol w:w="12"/>
      </w:tblGrid>
      <w:tr w:rsidR="0082217C" w:rsidRPr="003E2782" w:rsidTr="005A39C1">
        <w:trPr>
          <w:trHeight w:val="20"/>
        </w:trPr>
        <w:tc>
          <w:tcPr>
            <w:tcW w:w="10301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2651A7" w:rsidRDefault="0082217C" w:rsidP="00227E46">
            <w:pPr>
              <w:numPr>
                <w:ilvl w:val="0"/>
                <w:numId w:val="6"/>
              </w:numPr>
              <w:snapToGrid w:val="0"/>
              <w:ind w:left="0" w:hanging="357"/>
              <w:rPr>
                <w:rFonts w:ascii="標楷體" w:eastAsia="標楷體" w:hAnsi="標楷體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>
              <w:rPr>
                <w:rFonts w:ascii="標楷體" w:eastAsia="標楷體" w:hAnsi="標楷體" w:hint="eastAsia"/>
                <w:color w:val="000000"/>
              </w:rPr>
              <w:t>取消入住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計</w:t>
            </w:r>
            <w:r w:rsidRPr="00B91226">
              <w:rPr>
                <w:rFonts w:ascii="標楷體" w:eastAsia="標楷體" w:hAnsi="標楷體"/>
                <w:color w:val="FF0000"/>
              </w:rPr>
              <w:t>2644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82217C" w:rsidRPr="003E2782" w:rsidRDefault="0082217C" w:rsidP="00227E46">
            <w:pPr>
              <w:numPr>
                <w:ilvl w:val="0"/>
                <w:numId w:val="6"/>
              </w:numPr>
              <w:snapToGrid w:val="0"/>
              <w:ind w:left="0" w:hanging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請業者線上填報資料，持續統計更新</w:t>
            </w:r>
          </w:p>
        </w:tc>
      </w:tr>
      <w:tr w:rsidR="0082217C" w:rsidRPr="003E2782" w:rsidTr="00997EA4">
        <w:trPr>
          <w:gridAfter w:val="1"/>
          <w:wAfter w:w="12" w:type="dxa"/>
          <w:trHeight w:val="51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3E2782" w:rsidRDefault="0082217C" w:rsidP="00B73A89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3E2782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2217C" w:rsidRPr="003E2782" w:rsidRDefault="0082217C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2217C" w:rsidRPr="003E2782" w:rsidRDefault="0082217C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取消入住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2217C" w:rsidRPr="003E2782" w:rsidRDefault="0082217C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入住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3E2782" w:rsidRDefault="0082217C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填報</w:t>
            </w:r>
          </w:p>
          <w:p w:rsidR="0082217C" w:rsidRPr="003E2782" w:rsidRDefault="0082217C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仁愛鄉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440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2217C" w:rsidRPr="000677FD" w:rsidRDefault="0082217C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  <w:tr w:rsidR="0082217C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鹿谷鄉</w:t>
            </w:r>
            <w:r>
              <w:rPr>
                <w:rFonts w:ascii="標楷體" w:eastAsia="標楷體" w:hAnsi="標楷體"/>
                <w:color w:val="000000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含杉林溪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約</w:t>
            </w:r>
            <w:r>
              <w:rPr>
                <w:rFonts w:ascii="標楷體" w:eastAsia="標楷體" w:hAnsi="標楷體"/>
                <w:color w:val="000000"/>
              </w:rPr>
              <w:t>2100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2217C" w:rsidRPr="000677FD" w:rsidRDefault="0082217C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40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Default="0082217C" w:rsidP="00C64E6A">
            <w:pPr>
              <w:jc w:val="center"/>
            </w:pPr>
            <w:r w:rsidRPr="004E5404"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  <w:tr w:rsidR="0082217C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3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2217C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54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2217C" w:rsidRPr="000677FD" w:rsidRDefault="0082217C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4E5404" w:rsidRDefault="0082217C" w:rsidP="00C64E6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E5404"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  <w:tr w:rsidR="0082217C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2217C" w:rsidRPr="00B42E04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水里鄉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2217C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50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2217C" w:rsidRPr="000677FD" w:rsidRDefault="0082217C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50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4E5404" w:rsidRDefault="0082217C" w:rsidP="00C64E6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E5404"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九、收容所開設</w:t>
      </w:r>
    </w:p>
    <w:tbl>
      <w:tblPr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9"/>
        <w:gridCol w:w="461"/>
        <w:gridCol w:w="1006"/>
        <w:gridCol w:w="2436"/>
        <w:gridCol w:w="3136"/>
        <w:gridCol w:w="649"/>
        <w:gridCol w:w="1140"/>
        <w:gridCol w:w="952"/>
      </w:tblGrid>
      <w:tr w:rsidR="0082217C" w:rsidRPr="00A375F8">
        <w:trPr>
          <w:trHeight w:val="20"/>
        </w:trPr>
        <w:tc>
          <w:tcPr>
            <w:tcW w:w="10149" w:type="dxa"/>
            <w:gridSpan w:val="8"/>
            <w:tcBorders>
              <w:top w:val="single" w:sz="12" w:space="0" w:color="auto"/>
            </w:tcBorders>
            <w:shd w:val="clear" w:color="auto" w:fill="D9D9D9"/>
          </w:tcPr>
          <w:p w:rsidR="0082217C" w:rsidRPr="00A375F8" w:rsidRDefault="0082217C" w:rsidP="002529D5">
            <w:pPr>
              <w:snapToGrid w:val="0"/>
              <w:rPr>
                <w:rFonts w:ascii="標楷體" w:eastAsia="標楷體" w:hAnsi="標楷體"/>
                <w:b/>
              </w:rPr>
            </w:pPr>
            <w:r w:rsidRPr="00A375F8">
              <w:rPr>
                <w:rFonts w:ascii="標楷體" w:eastAsia="標楷體" w:hAnsi="標楷體" w:hint="eastAsia"/>
              </w:rPr>
              <w:t>小計：總計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  <w:r w:rsidRPr="00A375F8">
              <w:rPr>
                <w:rFonts w:ascii="標楷體" w:eastAsia="標楷體" w:hAnsi="標楷體" w:hint="eastAsia"/>
                <w:spacing w:val="20"/>
              </w:rPr>
              <w:t>收容所</w:t>
            </w:r>
            <w:r w:rsidRPr="00A375F8">
              <w:rPr>
                <w:rFonts w:ascii="標楷體" w:eastAsia="標楷體" w:hAnsi="標楷體" w:hint="eastAsia"/>
              </w:rPr>
              <w:t>，已撤除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處收容所，共收容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  <w:p w:rsidR="0082217C" w:rsidRPr="00A375F8" w:rsidRDefault="0082217C" w:rsidP="002529D5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註記：㊣已撤除開設</w:t>
            </w:r>
          </w:p>
        </w:tc>
      </w:tr>
      <w:tr w:rsidR="0082217C" w:rsidRPr="00A375F8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收容所名稱</w:t>
            </w:r>
          </w:p>
        </w:tc>
        <w:tc>
          <w:tcPr>
            <w:tcW w:w="3136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開設時間</w:t>
            </w:r>
          </w:p>
        </w:tc>
        <w:tc>
          <w:tcPr>
            <w:tcW w:w="649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收容人數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撤除時間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2217C" w:rsidRPr="00A375F8" w:rsidRDefault="0082217C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2217C" w:rsidRPr="00A375F8" w:rsidRDefault="0082217C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A375F8">
              <w:rPr>
                <w:rFonts w:ascii="標楷體" w:eastAsia="標楷體" w:hAnsi="標楷體"/>
                <w:noProof/>
              </w:rPr>
              <w:t>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2217C" w:rsidRPr="00A375F8" w:rsidRDefault="0082217C" w:rsidP="00A83FB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2217C" w:rsidRPr="00A375F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2217C" w:rsidRPr="00A375F8" w:rsidRDefault="0082217C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2217C" w:rsidRPr="00A375F8" w:rsidRDefault="0082217C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A375F8">
              <w:rPr>
                <w:rFonts w:ascii="標楷體" w:eastAsia="標楷體" w:hAnsi="標楷體"/>
                <w:noProof/>
              </w:rPr>
              <w:t>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2217C" w:rsidRPr="00A375F8" w:rsidRDefault="0082217C" w:rsidP="00085272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</w:tcPr>
          <w:p w:rsidR="0082217C" w:rsidRPr="00A375F8" w:rsidRDefault="0082217C" w:rsidP="00A83FBF">
            <w:pPr>
              <w:jc w:val="center"/>
            </w:pPr>
          </w:p>
        </w:tc>
      </w:tr>
      <w:tr w:rsidR="0082217C" w:rsidRPr="00A375F8" w:rsidTr="00100F16">
        <w:trPr>
          <w:trHeight w:val="20"/>
        </w:trPr>
        <w:tc>
          <w:tcPr>
            <w:tcW w:w="36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A375F8">
              <w:rPr>
                <w:rFonts w:ascii="標楷體" w:eastAsia="標楷體" w:hAnsi="標楷體"/>
                <w:noProof/>
              </w:rPr>
              <w:t>3</w:t>
            </w:r>
          </w:p>
        </w:tc>
        <w:tc>
          <w:tcPr>
            <w:tcW w:w="100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24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31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64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十、登山聯繫</w:t>
      </w:r>
    </w:p>
    <w:tbl>
      <w:tblPr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2"/>
        <w:gridCol w:w="473"/>
        <w:gridCol w:w="1022"/>
        <w:gridCol w:w="1070"/>
        <w:gridCol w:w="1059"/>
        <w:gridCol w:w="1035"/>
        <w:gridCol w:w="966"/>
        <w:gridCol w:w="1127"/>
        <w:gridCol w:w="2093"/>
        <w:gridCol w:w="952"/>
      </w:tblGrid>
      <w:tr w:rsidR="0082217C" w:rsidRPr="00A375F8" w:rsidTr="00ED6BC8">
        <w:trPr>
          <w:trHeight w:val="375"/>
        </w:trPr>
        <w:tc>
          <w:tcPr>
            <w:tcW w:w="10149" w:type="dxa"/>
            <w:gridSpan w:val="10"/>
            <w:tcBorders>
              <w:top w:val="single" w:sz="12" w:space="0" w:color="auto"/>
            </w:tcBorders>
            <w:shd w:val="clear" w:color="auto" w:fill="D9D9D9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一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登山聯繫</w:t>
            </w:r>
          </w:p>
        </w:tc>
      </w:tr>
      <w:tr w:rsidR="0082217C" w:rsidRPr="00A375F8" w:rsidTr="00ED6BC8">
        <w:trPr>
          <w:trHeight w:val="630"/>
        </w:trPr>
        <w:tc>
          <w:tcPr>
            <w:tcW w:w="10149" w:type="dxa"/>
            <w:gridSpan w:val="10"/>
            <w:shd w:val="clear" w:color="auto" w:fill="D9D9D9"/>
          </w:tcPr>
          <w:p w:rsidR="0082217C" w:rsidRPr="00E118FD" w:rsidRDefault="0082217C" w:rsidP="003D549B">
            <w:pPr>
              <w:snapToGrid w:val="0"/>
              <w:ind w:left="660" w:hangingChars="300" w:hanging="660"/>
              <w:rPr>
                <w:rFonts w:ascii="標楷體" w:eastAsia="標楷體" w:hAnsi="標楷體"/>
                <w:color w:val="000000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小計：</w:t>
            </w:r>
            <w:r w:rsidRPr="007D057C">
              <w:rPr>
                <w:rFonts w:ascii="標楷體" w:eastAsia="標楷體" w:hAnsi="標楷體"/>
                <w:color w:val="FF0000"/>
              </w:rPr>
              <w:t>75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隊</w:t>
            </w:r>
            <w:r w:rsidRPr="007D057C">
              <w:rPr>
                <w:rFonts w:ascii="標楷體" w:eastAsia="標楷體" w:hAnsi="標楷體"/>
                <w:color w:val="FF0000"/>
              </w:rPr>
              <w:t>251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人</w:t>
            </w:r>
            <w:r w:rsidRPr="007D057C">
              <w:rPr>
                <w:rFonts w:ascii="標楷體" w:eastAsia="標楷體" w:hAnsi="標楷體" w:hint="eastAsia"/>
                <w:color w:val="000000"/>
              </w:rPr>
              <w:t>，已勸導未上山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48</w:t>
            </w:r>
            <w:r w:rsidRPr="007D057C">
              <w:rPr>
                <w:rFonts w:ascii="標楷體" w:eastAsia="標楷體" w:hAnsi="標楷體" w:hint="eastAsia"/>
                <w:b/>
                <w:color w:val="FF0000"/>
              </w:rPr>
              <w:t>件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170</w:t>
            </w:r>
            <w:r w:rsidRPr="007D057C">
              <w:rPr>
                <w:rFonts w:ascii="標楷體" w:eastAsia="標楷體" w:hAnsi="標楷體" w:hint="eastAsia"/>
                <w:b/>
                <w:color w:val="FF0000"/>
              </w:rPr>
              <w:t>人</w:t>
            </w:r>
            <w:r w:rsidRPr="007D057C">
              <w:rPr>
                <w:rFonts w:ascii="標楷體" w:eastAsia="標楷體" w:hAnsi="標楷體" w:hint="eastAsia"/>
                <w:color w:val="000000"/>
              </w:rPr>
              <w:t>、滯留山區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0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隊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0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人</w:t>
            </w:r>
            <w:r w:rsidRPr="007D057C">
              <w:rPr>
                <w:rFonts w:ascii="標楷體" w:eastAsia="標楷體" w:hAnsi="標楷體" w:hint="eastAsia"/>
                <w:color w:val="000000"/>
              </w:rPr>
              <w:t>、</w:t>
            </w:r>
            <w:r w:rsidRPr="00DF7856">
              <w:rPr>
                <w:rFonts w:ascii="標楷體" w:eastAsia="標楷體" w:hAnsi="標楷體" w:hint="eastAsia"/>
              </w:rPr>
              <w:t>已上山者</w:t>
            </w:r>
            <w:r w:rsidRPr="007D057C">
              <w:rPr>
                <w:rFonts w:ascii="標楷體" w:eastAsia="標楷體" w:hAnsi="標楷體"/>
                <w:color w:val="FF0000"/>
              </w:rPr>
              <w:t>27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件</w:t>
            </w:r>
            <w:r w:rsidRPr="007D057C">
              <w:rPr>
                <w:rFonts w:ascii="標楷體" w:eastAsia="標楷體" w:hAnsi="標楷體"/>
                <w:color w:val="FF0000"/>
              </w:rPr>
              <w:t>81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人</w:t>
            </w:r>
            <w:r w:rsidRPr="007D057C">
              <w:rPr>
                <w:rFonts w:ascii="標楷體" w:eastAsia="標楷體" w:hAnsi="標楷體"/>
                <w:color w:val="FF0000"/>
              </w:rPr>
              <w:t>(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均已下山</w:t>
            </w:r>
            <w:r w:rsidRPr="007D057C">
              <w:rPr>
                <w:rFonts w:ascii="標楷體" w:eastAsia="標楷體" w:hAnsi="標楷體"/>
                <w:color w:val="FF0000"/>
              </w:rPr>
              <w:t>)</w:t>
            </w:r>
          </w:p>
        </w:tc>
      </w:tr>
      <w:tr w:rsidR="0082217C" w:rsidRPr="00A375F8" w:rsidTr="00ED6BC8">
        <w:trPr>
          <w:trHeight w:val="45"/>
        </w:trPr>
        <w:tc>
          <w:tcPr>
            <w:tcW w:w="825" w:type="dxa"/>
            <w:gridSpan w:val="2"/>
            <w:shd w:val="clear" w:color="auto" w:fill="FFFFFF"/>
            <w:vAlign w:val="center"/>
          </w:tcPr>
          <w:p w:rsidR="0082217C" w:rsidRPr="00E118FD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項目</w:t>
            </w:r>
          </w:p>
        </w:tc>
        <w:tc>
          <w:tcPr>
            <w:tcW w:w="2092" w:type="dxa"/>
            <w:gridSpan w:val="2"/>
            <w:shd w:val="clear" w:color="auto" w:fill="FFFFFF"/>
            <w:vAlign w:val="center"/>
          </w:tcPr>
          <w:p w:rsidR="0082217C" w:rsidRPr="00E118FD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已勸導下山</w:t>
            </w:r>
          </w:p>
        </w:tc>
        <w:tc>
          <w:tcPr>
            <w:tcW w:w="2094" w:type="dxa"/>
            <w:gridSpan w:val="2"/>
            <w:shd w:val="clear" w:color="auto" w:fill="FFFFFF"/>
            <w:vAlign w:val="center"/>
          </w:tcPr>
          <w:p w:rsidR="0082217C" w:rsidRPr="00E118FD" w:rsidRDefault="0082217C" w:rsidP="00EB2CB9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就地避難</w:t>
            </w:r>
          </w:p>
        </w:tc>
        <w:tc>
          <w:tcPr>
            <w:tcW w:w="2093" w:type="dxa"/>
            <w:gridSpan w:val="2"/>
            <w:shd w:val="clear" w:color="auto" w:fill="FFFFFF"/>
            <w:vAlign w:val="center"/>
          </w:tcPr>
          <w:p w:rsidR="0082217C" w:rsidRPr="00E118FD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滯留山區</w:t>
            </w:r>
            <w:r w:rsidRPr="00E118FD">
              <w:rPr>
                <w:rFonts w:ascii="標楷體" w:eastAsia="標楷體" w:hAnsi="標楷體"/>
                <w:color w:val="000000"/>
                <w:sz w:val="22"/>
                <w:szCs w:val="22"/>
              </w:rPr>
              <w:br/>
            </w: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（未聯絡上）</w:t>
            </w:r>
          </w:p>
        </w:tc>
        <w:tc>
          <w:tcPr>
            <w:tcW w:w="2093" w:type="dxa"/>
            <w:shd w:val="clear" w:color="auto" w:fill="FFFFFF"/>
            <w:vAlign w:val="center"/>
          </w:tcPr>
          <w:p w:rsidR="0082217C" w:rsidRPr="00E118FD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經勸阻未上山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ED6BC8">
        <w:trPr>
          <w:trHeight w:val="45"/>
        </w:trPr>
        <w:tc>
          <w:tcPr>
            <w:tcW w:w="825" w:type="dxa"/>
            <w:gridSpan w:val="2"/>
            <w:shd w:val="clear" w:color="auto" w:fill="FFFFFF"/>
            <w:vAlign w:val="center"/>
          </w:tcPr>
          <w:p w:rsidR="0082217C" w:rsidRPr="00E118FD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92" w:type="dxa"/>
            <w:gridSpan w:val="2"/>
            <w:shd w:val="clear" w:color="auto" w:fill="FFFFFF"/>
            <w:vAlign w:val="center"/>
          </w:tcPr>
          <w:p w:rsidR="0082217C" w:rsidRPr="000577B1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27</w:t>
            </w:r>
            <w:r w:rsidRPr="000577B1">
              <w:rPr>
                <w:rFonts w:ascii="標楷體" w:eastAsia="標楷體" w:hAnsi="標楷體" w:hint="eastAsia"/>
                <w:color w:val="FF0000"/>
                <w:sz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</w:rPr>
              <w:t>81</w:t>
            </w:r>
            <w:r w:rsidRPr="000577B1">
              <w:rPr>
                <w:rFonts w:ascii="標楷體" w:eastAsia="標楷體" w:hAnsi="標楷體" w:hint="eastAsia"/>
                <w:color w:val="FF0000"/>
                <w:sz w:val="22"/>
              </w:rPr>
              <w:t>人</w:t>
            </w:r>
          </w:p>
        </w:tc>
        <w:tc>
          <w:tcPr>
            <w:tcW w:w="2094" w:type="dxa"/>
            <w:gridSpan w:val="2"/>
            <w:shd w:val="clear" w:color="auto" w:fill="FFFFFF"/>
            <w:vAlign w:val="center"/>
          </w:tcPr>
          <w:p w:rsidR="0082217C" w:rsidRPr="001C56C5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0</w:t>
            </w:r>
            <w:r w:rsidRPr="001C56C5">
              <w:rPr>
                <w:rFonts w:ascii="標楷體" w:eastAsia="標楷體" w:hAnsi="標楷體" w:hint="eastAsia"/>
                <w:color w:val="FF0000"/>
                <w:sz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</w:rPr>
              <w:t>0</w:t>
            </w:r>
            <w:r w:rsidRPr="001C56C5">
              <w:rPr>
                <w:rFonts w:ascii="標楷體" w:eastAsia="標楷體" w:hAnsi="標楷體" w:hint="eastAsia"/>
                <w:color w:val="FF0000"/>
                <w:sz w:val="22"/>
              </w:rPr>
              <w:t>人</w:t>
            </w:r>
          </w:p>
        </w:tc>
        <w:tc>
          <w:tcPr>
            <w:tcW w:w="2093" w:type="dxa"/>
            <w:gridSpan w:val="2"/>
            <w:shd w:val="clear" w:color="auto" w:fill="FFFFFF"/>
            <w:vAlign w:val="center"/>
          </w:tcPr>
          <w:p w:rsidR="0082217C" w:rsidRPr="003C3060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3C3060">
              <w:rPr>
                <w:rFonts w:ascii="標楷體" w:eastAsia="標楷體" w:hAnsi="標楷體"/>
                <w:color w:val="FF0000"/>
                <w:sz w:val="22"/>
              </w:rPr>
              <w:t>0</w:t>
            </w:r>
          </w:p>
        </w:tc>
        <w:tc>
          <w:tcPr>
            <w:tcW w:w="2093" w:type="dxa"/>
            <w:shd w:val="clear" w:color="auto" w:fill="FFFFFF"/>
            <w:vAlign w:val="center"/>
          </w:tcPr>
          <w:p w:rsidR="0082217C" w:rsidRPr="00CB4C42" w:rsidRDefault="0082217C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48</w:t>
            </w:r>
            <w:r w:rsidRPr="00CB4C42">
              <w:rPr>
                <w:rFonts w:ascii="標楷體" w:eastAsia="標楷體" w:hAnsi="標楷體" w:hint="eastAsia"/>
                <w:color w:val="FF0000"/>
                <w:sz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</w:rPr>
              <w:t>170</w:t>
            </w:r>
            <w:r w:rsidRPr="00CB4C42">
              <w:rPr>
                <w:rFonts w:ascii="標楷體" w:eastAsia="標楷體" w:hAnsi="標楷體" w:hint="eastAsia"/>
                <w:color w:val="FF0000"/>
                <w:sz w:val="22"/>
              </w:rPr>
              <w:t>人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警察局</w:t>
            </w:r>
          </w:p>
        </w:tc>
      </w:tr>
      <w:tr w:rsidR="0082217C" w:rsidRPr="00A375F8" w:rsidTr="00ED6BC8">
        <w:trPr>
          <w:trHeight w:val="20"/>
        </w:trPr>
        <w:tc>
          <w:tcPr>
            <w:tcW w:w="10149" w:type="dxa"/>
            <w:gridSpan w:val="10"/>
            <w:shd w:val="clear" w:color="auto" w:fill="D9D9D9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（二）滯留山區（未聯絡上）</w:t>
            </w: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註記：㊣已下山、滯留山區◎</w:t>
            </w:r>
          </w:p>
        </w:tc>
      </w:tr>
      <w:tr w:rsidR="0082217C" w:rsidRPr="00A375F8" w:rsidTr="00ED6BC8">
        <w:trPr>
          <w:trHeight w:val="45"/>
        </w:trPr>
        <w:tc>
          <w:tcPr>
            <w:tcW w:w="352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73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2129" w:type="dxa"/>
            <w:gridSpan w:val="2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滯留地點</w:t>
            </w:r>
            <w:r w:rsidRPr="00A375F8">
              <w:rPr>
                <w:rFonts w:ascii="標楷體" w:eastAsia="標楷體" w:hAnsi="標楷體"/>
              </w:rPr>
              <w:br/>
              <w:t>(</w:t>
            </w:r>
            <w:r w:rsidRPr="00A375F8">
              <w:rPr>
                <w:rFonts w:ascii="標楷體" w:eastAsia="標楷體" w:hAnsi="標楷體" w:hint="eastAsia"/>
              </w:rPr>
              <w:t>登山路段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隊數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登山</w:t>
            </w:r>
            <w:r w:rsidRPr="00A375F8">
              <w:rPr>
                <w:rFonts w:ascii="標楷體" w:eastAsia="標楷體" w:hAnsi="標楷體"/>
              </w:rPr>
              <w:br/>
            </w:r>
            <w:r w:rsidRPr="00A375F8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3220" w:type="dxa"/>
            <w:gridSpan w:val="2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ED6BC8">
        <w:tc>
          <w:tcPr>
            <w:tcW w:w="3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3220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警察局</w:t>
            </w:r>
          </w:p>
        </w:tc>
      </w:tr>
    </w:tbl>
    <w:p w:rsidR="0082217C" w:rsidRPr="005E2644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FF0000"/>
          <w:spacing w:val="20"/>
          <w:sz w:val="32"/>
          <w:szCs w:val="32"/>
        </w:rPr>
      </w:pPr>
      <w:r w:rsidRPr="005E2644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十一、房屋毀損災情</w:t>
      </w:r>
      <w:r w:rsidRPr="005E2644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(</w:t>
      </w:r>
      <w:r w:rsidRPr="005E2644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目前無災損</w:t>
      </w:r>
      <w:r w:rsidRPr="005E2644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)</w:t>
      </w:r>
    </w:p>
    <w:tbl>
      <w:tblPr>
        <w:tblW w:w="10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22"/>
        <w:gridCol w:w="725"/>
        <w:gridCol w:w="836"/>
        <w:gridCol w:w="868"/>
        <w:gridCol w:w="1140"/>
        <w:gridCol w:w="4855"/>
        <w:gridCol w:w="910"/>
      </w:tblGrid>
      <w:tr w:rsidR="0082217C" w:rsidRPr="00A375F8">
        <w:tc>
          <w:tcPr>
            <w:tcW w:w="10107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2217C" w:rsidRPr="00A375F8" w:rsidRDefault="0082217C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小計：</w:t>
            </w:r>
            <w:r w:rsidRPr="00A375F8">
              <w:rPr>
                <w:rFonts w:ascii="標楷體" w:eastAsia="標楷體" w:hAnsi="標楷體" w:hint="eastAsia"/>
              </w:rPr>
              <w:t>毀損○戶</w:t>
            </w:r>
          </w:p>
        </w:tc>
      </w:tr>
      <w:tr w:rsidR="0082217C" w:rsidRPr="00A375F8">
        <w:tc>
          <w:tcPr>
            <w:tcW w:w="351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725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836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868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4855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毀損原因</w:t>
            </w:r>
          </w:p>
        </w:tc>
        <w:tc>
          <w:tcPr>
            <w:tcW w:w="910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>
        <w:tc>
          <w:tcPr>
            <w:tcW w:w="3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5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十二、維生管線災情</w:t>
      </w:r>
    </w:p>
    <w:tbl>
      <w:tblPr>
        <w:tblW w:w="99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"/>
        <w:gridCol w:w="224"/>
        <w:gridCol w:w="205"/>
        <w:gridCol w:w="956"/>
        <w:gridCol w:w="1794"/>
        <w:gridCol w:w="1082"/>
        <w:gridCol w:w="847"/>
        <w:gridCol w:w="956"/>
        <w:gridCol w:w="956"/>
        <w:gridCol w:w="1196"/>
        <w:gridCol w:w="1436"/>
      </w:tblGrid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2217C" w:rsidRPr="00A375F8" w:rsidRDefault="0082217C" w:rsidP="00876036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一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電力災情</w:t>
            </w: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2217C" w:rsidRPr="00A375F8" w:rsidRDefault="0082217C" w:rsidP="00616D4D">
            <w:pPr>
              <w:pStyle w:val="cjk"/>
              <w:spacing w:after="0" w:line="240" w:lineRule="auto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小計：</w:t>
            </w:r>
            <w:r w:rsidRPr="00A955FA">
              <w:rPr>
                <w:rFonts w:ascii="標楷體" w:eastAsia="標楷體" w:hAnsi="標楷體" w:hint="eastAsia"/>
                <w:color w:val="auto"/>
                <w:highlight w:val="lightGray"/>
              </w:rPr>
              <w:t>影響戶數</w:t>
            </w:r>
            <w:r w:rsidRPr="00A955FA">
              <w:rPr>
                <w:rFonts w:ascii="標楷體" w:eastAsia="標楷體" w:hAnsi="標楷體" w:cs="Times New Roman"/>
                <w:color w:val="auto"/>
                <w:highlight w:val="lightGray"/>
              </w:rPr>
              <w:t>0</w:t>
            </w:r>
            <w:r w:rsidRPr="00A955FA">
              <w:rPr>
                <w:rFonts w:ascii="標楷體" w:eastAsia="標楷體" w:hAnsi="標楷體" w:hint="eastAsia"/>
                <w:color w:val="auto"/>
                <w:highlight w:val="lightGray"/>
              </w:rPr>
              <w:t>戶、已恢復</w:t>
            </w:r>
            <w:r w:rsidRPr="00A955FA">
              <w:rPr>
                <w:rFonts w:ascii="標楷體" w:eastAsia="標楷體" w:hAnsi="標楷體" w:cs="Times New Roman"/>
                <w:color w:val="auto"/>
                <w:highlight w:val="lightGray"/>
              </w:rPr>
              <w:t>0</w:t>
            </w:r>
            <w:r w:rsidRPr="00A955FA">
              <w:rPr>
                <w:rFonts w:ascii="標楷體" w:eastAsia="標楷體" w:hAnsi="標楷體" w:hint="eastAsia"/>
                <w:color w:val="auto"/>
                <w:highlight w:val="lightGray"/>
              </w:rPr>
              <w:t>戶、搶救中</w:t>
            </w:r>
            <w:r w:rsidRPr="00A955FA">
              <w:rPr>
                <w:rFonts w:ascii="標楷體" w:eastAsia="標楷體" w:hAnsi="標楷體" w:cs="Times New Roman"/>
                <w:color w:val="auto"/>
                <w:highlight w:val="lightGray"/>
              </w:rPr>
              <w:t>0</w:t>
            </w:r>
            <w:r w:rsidRPr="00A955FA">
              <w:rPr>
                <w:rFonts w:ascii="標楷體" w:eastAsia="標楷體" w:hAnsi="標楷體" w:hint="eastAsia"/>
                <w:color w:val="auto"/>
                <w:highlight w:val="lightGray"/>
              </w:rPr>
              <w:t>戶</w:t>
            </w:r>
          </w:p>
          <w:p w:rsidR="0082217C" w:rsidRPr="00A375F8" w:rsidRDefault="0082217C" w:rsidP="00616D4D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82217C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224" w:type="dxa"/>
            <w:shd w:val="clear" w:color="auto" w:fill="FFFFFF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161" w:type="dxa"/>
            <w:gridSpan w:val="2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6732A3">
        <w:trPr>
          <w:trHeight w:val="348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1161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82217C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82217C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jc w:val="center"/>
            </w:pPr>
            <w:r w:rsidRPr="00A375F8">
              <w:rPr>
                <w:rFonts w:hint="eastAsia"/>
              </w:rPr>
              <w:t>參考網頁</w:t>
            </w:r>
            <w:r w:rsidRPr="00A375F8">
              <w:t>: https://psvs1.taipower.com.tw/psvs/</w:t>
            </w: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FE2C19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二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電信災情</w:t>
            </w: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EE0409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戶，已恢復</w:t>
            </w:r>
            <w:r w:rsidRPr="00A375F8">
              <w:rPr>
                <w:rFonts w:ascii="標楷體" w:eastAsia="標楷體" w:hAnsi="標楷體"/>
                <w:shd w:val="pct15" w:color="auto" w:fill="FFFFFF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戶、搶救中</w:t>
            </w:r>
            <w:r w:rsidRPr="00A375F8">
              <w:rPr>
                <w:rFonts w:ascii="標楷體" w:eastAsia="標楷體" w:hAnsi="標楷體"/>
                <w:shd w:val="pct15" w:color="auto" w:fill="FFFFFF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戶</w:t>
            </w:r>
          </w:p>
          <w:p w:rsidR="0082217C" w:rsidRPr="00A375F8" w:rsidRDefault="0082217C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</w:pP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自來水災情</w:t>
            </w: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9D0A3D">
            <w:pPr>
              <w:pStyle w:val="cjk"/>
              <w:spacing w:after="0" w:line="240" w:lineRule="auto"/>
              <w:rPr>
                <w:rFonts w:ascii="標楷體" w:eastAsia="標楷體" w:hAnsi="標楷體"/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小計：影響戶數</w:t>
            </w:r>
            <w:r w:rsidRPr="00A375F8">
              <w:rPr>
                <w:rFonts w:ascii="標楷體" w:eastAsia="標楷體" w:hAnsi="標楷體" w:cs="Times New Roman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戶，已恢復</w:t>
            </w:r>
            <w:r w:rsidRPr="00A375F8">
              <w:rPr>
                <w:rFonts w:ascii="標楷體" w:eastAsia="標楷體" w:hAnsi="標楷體" w:cs="Times New Roman"/>
                <w:color w:val="auto"/>
                <w:shd w:val="clear" w:color="auto" w:fill="D8D8D8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戶，搶救中</w:t>
            </w:r>
            <w:r w:rsidRPr="00A375F8">
              <w:rPr>
                <w:rFonts w:ascii="標楷體" w:eastAsia="標楷體" w:hAnsi="標楷體" w:cs="Times New Roman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戶</w:t>
            </w:r>
          </w:p>
          <w:p w:rsidR="0082217C" w:rsidRPr="00A375F8" w:rsidRDefault="0082217C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29" w:type="dxa"/>
            <w:gridSpan w:val="2"/>
            <w:shd w:val="clear" w:color="auto" w:fill="FFFFFF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1794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4A0D05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color w:val="auto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both"/>
              <w:rPr>
                <w:color w:val="auto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</w:p>
        </w:tc>
      </w:tr>
      <w:tr w:rsidR="0082217C" w:rsidRPr="00A375F8" w:rsidTr="002D4F7B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color w:val="auto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both"/>
              <w:rPr>
                <w:color w:val="auto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</w:tcPr>
          <w:p w:rsidR="0082217C" w:rsidRPr="00A375F8" w:rsidRDefault="0082217C" w:rsidP="00997EA4">
            <w:pPr>
              <w:spacing w:line="240" w:lineRule="atLeast"/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</w:p>
        </w:tc>
      </w:tr>
      <w:tr w:rsidR="0082217C" w:rsidRPr="00A375F8" w:rsidTr="002D4F7B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color w:val="auto"/>
              </w:rP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both"/>
              <w:rPr>
                <w:color w:val="auto"/>
              </w:rPr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997EA4">
            <w:pPr>
              <w:spacing w:line="240" w:lineRule="atLeast"/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天然氣災情</w:t>
            </w:r>
          </w:p>
        </w:tc>
      </w:tr>
      <w:tr w:rsidR="0082217C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2217C" w:rsidRPr="00A375F8" w:rsidRDefault="0082217C" w:rsidP="00EE0409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小計：已恢復</w:t>
            </w:r>
            <w:r w:rsidRPr="00A375F8">
              <w:rPr>
                <w:rFonts w:ascii="標楷體" w:eastAsia="標楷體" w:hAnsi="標楷體" w:hint="eastAsia"/>
                <w:shd w:val="pct15" w:color="auto" w:fill="FFFFFF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戶、搶救中</w:t>
            </w:r>
            <w:r w:rsidRPr="00A375F8">
              <w:rPr>
                <w:rFonts w:ascii="標楷體" w:eastAsia="標楷體" w:hAnsi="標楷體" w:hint="eastAsia"/>
                <w:shd w:val="pct15" w:color="auto" w:fill="FFFFFF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戶</w:t>
            </w:r>
          </w:p>
          <w:p w:rsidR="0082217C" w:rsidRPr="00A375F8" w:rsidRDefault="0082217C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29" w:type="dxa"/>
            <w:gridSpan w:val="2"/>
            <w:tcBorders>
              <w:top w:val="single" w:sz="12" w:space="0" w:color="auto"/>
            </w:tcBorders>
            <w:shd w:val="clear" w:color="auto" w:fill="FFFFFF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1794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29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天然氣公司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2217C" w:rsidRPr="00A375F8" w:rsidRDefault="0082217C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天然氣公司</w:t>
            </w:r>
          </w:p>
        </w:tc>
      </w:tr>
      <w:tr w:rsidR="0082217C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6B2E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6B2E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6B2E3F">
            <w:pPr>
              <w:widowControl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天然氣公司</w:t>
            </w: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十三、農林漁牧產物及設施災情損失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956"/>
        <w:gridCol w:w="1267"/>
        <w:gridCol w:w="1418"/>
        <w:gridCol w:w="1134"/>
        <w:gridCol w:w="3640"/>
        <w:gridCol w:w="924"/>
      </w:tblGrid>
      <w:tr w:rsidR="0082217C" w:rsidRPr="00A375F8" w:rsidTr="00A87129">
        <w:trPr>
          <w:trHeight w:val="20"/>
        </w:trPr>
        <w:tc>
          <w:tcPr>
            <w:tcW w:w="10121" w:type="dxa"/>
            <w:gridSpan w:val="8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A87129">
            <w:pPr>
              <w:pStyle w:val="cjk"/>
              <w:snapToGrid w:val="0"/>
              <w:spacing w:before="0" w:beforeAutospacing="0" w:after="0" w:line="240" w:lineRule="auto"/>
              <w:jc w:val="both"/>
              <w:rPr>
                <w:rFonts w:ascii="標楷體" w:eastAsia="標楷體" w:hAnsi="標楷體"/>
                <w:b/>
                <w:color w:val="auto"/>
                <w:spacing w:val="20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合計：全縣統計農產業災害受害面積</w:t>
            </w: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A375F8">
                <w:rPr>
                  <w:rFonts w:ascii="標楷體" w:eastAsia="標楷體" w:hAnsi="標楷體"/>
                  <w:color w:val="auto"/>
                </w:rPr>
                <w:t>0</w:t>
              </w:r>
              <w:r w:rsidRPr="00A375F8">
                <w:rPr>
                  <w:rFonts w:ascii="標楷體" w:eastAsia="標楷體" w:hAnsi="標楷體" w:hint="eastAsia"/>
                  <w:color w:val="auto"/>
                </w:rPr>
                <w:t>公頃</w:t>
              </w:r>
            </w:smartTag>
            <w:r w:rsidRPr="00A375F8">
              <w:rPr>
                <w:rFonts w:ascii="標楷體" w:eastAsia="標楷體" w:hAnsi="標楷體" w:hint="eastAsia"/>
                <w:color w:val="auto"/>
              </w:rPr>
              <w:t>，損害程度</w:t>
            </w:r>
            <w:r w:rsidRPr="00A375F8">
              <w:rPr>
                <w:rFonts w:ascii="標楷體" w:eastAsia="標楷體" w:hAnsi="標楷體"/>
                <w:color w:val="auto"/>
              </w:rPr>
              <w:t>0%</w:t>
            </w:r>
            <w:r w:rsidRPr="00A375F8">
              <w:rPr>
                <w:rFonts w:ascii="標楷體" w:eastAsia="標楷體" w:hAnsi="標楷體" w:hint="eastAsia"/>
                <w:color w:val="auto"/>
              </w:rPr>
              <w:t>，損失金額</w:t>
            </w:r>
            <w:r w:rsidRPr="00A375F8">
              <w:rPr>
                <w:rFonts w:ascii="標楷體" w:eastAsia="標楷體" w:hAnsi="標楷體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千元。</w:t>
            </w:r>
          </w:p>
        </w:tc>
      </w:tr>
      <w:tr w:rsidR="0082217C" w:rsidRPr="00A375F8" w:rsidTr="00B9735C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農田水利損失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林業損失</w:t>
            </w:r>
          </w:p>
        </w:tc>
        <w:tc>
          <w:tcPr>
            <w:tcW w:w="4774" w:type="dxa"/>
            <w:gridSpan w:val="2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其他損失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南投市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1543D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186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CD1B3D">
        <w:trPr>
          <w:trHeight w:val="570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A375F8">
        <w:trPr>
          <w:trHeight w:val="357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埔里鎮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A375F8">
        <w:trPr>
          <w:trHeight w:val="177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A375F8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270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30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草屯鎮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45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</w:t>
            </w: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竹山鎮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495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75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5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集集鎮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285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00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名間鄉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7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鹿谷鄉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450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279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8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中寮鄉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405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60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9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魚池鄉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480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10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國姓鄉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142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CD1B3D">
        <w:trPr>
          <w:trHeight w:val="18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285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11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水里鄉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CD1B3D">
        <w:trPr>
          <w:trHeight w:val="498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294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12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375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B9735C">
        <w:trPr>
          <w:trHeight w:val="279"/>
        </w:trPr>
        <w:tc>
          <w:tcPr>
            <w:tcW w:w="351" w:type="dxa"/>
            <w:vMerge w:val="restart"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13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2217C" w:rsidRPr="00A375F8" w:rsidRDefault="0082217C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82217C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</w:tcPr>
          <w:p w:rsidR="0082217C" w:rsidRPr="00A375F8" w:rsidRDefault="0082217C" w:rsidP="00B9735C">
            <w:pPr>
              <w:jc w:val="right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82217C" w:rsidRPr="00A375F8" w:rsidTr="00CD1B3D">
        <w:trPr>
          <w:trHeight w:val="350"/>
        </w:trPr>
        <w:tc>
          <w:tcPr>
            <w:tcW w:w="351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B9735C">
            <w:pPr>
              <w:jc w:val="right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</w:tbl>
    <w:p w:rsidR="0082217C" w:rsidRPr="00A375F8" w:rsidRDefault="0082217C" w:rsidP="002A55F8">
      <w:pPr>
        <w:pStyle w:val="cjk"/>
        <w:spacing w:before="119" w:beforeAutospacing="0" w:after="119" w:line="240" w:lineRule="auto"/>
        <w:ind w:left="238"/>
        <w:rPr>
          <w:rFonts w:ascii="標楷體" w:eastAsia="標楷體" w:hAnsi="標楷體"/>
          <w:b/>
          <w:bCs/>
          <w:color w:val="auto"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color w:val="auto"/>
          <w:spacing w:val="20"/>
          <w:sz w:val="32"/>
          <w:szCs w:val="32"/>
        </w:rPr>
        <w:t>十四、</w:t>
      </w:r>
      <w:r w:rsidRPr="00A375F8">
        <w:rPr>
          <w:rFonts w:ascii="標楷體" w:eastAsia="標楷體" w:hAnsi="標楷體" w:hint="eastAsia"/>
          <w:b/>
          <w:bCs/>
          <w:color w:val="auto"/>
          <w:spacing w:val="20"/>
          <w:sz w:val="32"/>
          <w:szCs w:val="32"/>
        </w:rPr>
        <w:t>土石流紅色及黃色警戒區域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956"/>
        <w:gridCol w:w="2280"/>
        <w:gridCol w:w="3570"/>
        <w:gridCol w:w="2520"/>
        <w:gridCol w:w="13"/>
      </w:tblGrid>
      <w:tr w:rsidR="0082217C" w:rsidRPr="00A375F8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82217C" w:rsidRPr="00A375F8" w:rsidRDefault="0082217C" w:rsidP="00ED6BC8">
            <w:pPr>
              <w:pStyle w:val="cjk"/>
              <w:spacing w:after="0" w:line="240" w:lineRule="auto"/>
              <w:jc w:val="center"/>
              <w:rPr>
                <w:rStyle w:val="a3"/>
                <w:rFonts w:ascii="新細明體" w:eastAsia="新細明體" w:hAnsi="標楷體"/>
                <w:color w:val="auto"/>
                <w:spacing w:val="20"/>
              </w:rPr>
            </w:pPr>
            <w:r w:rsidRPr="00A375F8">
              <w:rPr>
                <w:rFonts w:ascii="標楷體" w:eastAsia="標楷體" w:hAnsi="標楷體" w:hint="eastAsia"/>
                <w:b/>
                <w:bCs/>
                <w:color w:val="auto"/>
                <w:spacing w:val="20"/>
              </w:rPr>
              <w:lastRenderedPageBreak/>
              <w:t>（一）黃色警戒區域</w:t>
            </w:r>
          </w:p>
        </w:tc>
      </w:tr>
      <w:tr w:rsidR="0082217C" w:rsidRPr="00A375F8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82217C" w:rsidRPr="00A375F8" w:rsidRDefault="0082217C" w:rsidP="00ED6BC8">
            <w:pPr>
              <w:pStyle w:val="cjk"/>
              <w:spacing w:after="0" w:line="240" w:lineRule="auto"/>
              <w:rPr>
                <w:rStyle w:val="a3"/>
                <w:rFonts w:ascii="新細明體" w:eastAsia="新細明體" w:hAnsi="標楷體"/>
                <w:color w:val="auto"/>
              </w:rPr>
            </w:pPr>
            <w:r w:rsidRPr="00A375F8">
              <w:rPr>
                <w:rStyle w:val="a3"/>
                <w:rFonts w:eastAsia="新細明體" w:hAnsi="標楷體" w:hint="eastAsia"/>
                <w:color w:val="auto"/>
                <w:sz w:val="20"/>
                <w:szCs w:val="20"/>
              </w:rPr>
              <w:t>小計：</w:t>
            </w:r>
            <w:r w:rsidRPr="00A375F8">
              <w:rPr>
                <w:rFonts w:ascii="標楷體" w:eastAsia="標楷體" w:hAnsi="標楷體" w:hint="eastAsia"/>
                <w:color w:val="auto"/>
              </w:rPr>
              <w:t>土石流潛勢溪流</w:t>
            </w:r>
            <w:r w:rsidRPr="00A375F8">
              <w:rPr>
                <w:rFonts w:ascii="標楷體" w:eastAsia="標楷體" w:hAnsi="標楷體"/>
                <w:color w:val="auto"/>
              </w:rPr>
              <w:t>(</w:t>
            </w:r>
            <w:r w:rsidRPr="00A375F8">
              <w:rPr>
                <w:rFonts w:ascii="標楷體" w:eastAsia="標楷體" w:hAnsi="標楷體" w:hint="eastAsia"/>
                <w:color w:val="auto"/>
              </w:rPr>
              <w:t>條</w:t>
            </w:r>
            <w:r w:rsidRPr="00A375F8">
              <w:rPr>
                <w:rFonts w:ascii="標楷體" w:eastAsia="標楷體" w:hAnsi="標楷體"/>
                <w:color w:val="auto"/>
              </w:rPr>
              <w:t>)0</w:t>
            </w:r>
            <w:r w:rsidRPr="00A375F8">
              <w:rPr>
                <w:rFonts w:ascii="標楷體" w:eastAsia="標楷體" w:hAnsi="標楷體" w:hint="eastAsia"/>
                <w:color w:val="auto"/>
              </w:rPr>
              <w:t>處，大規模崩塌潛勢區</w:t>
            </w:r>
            <w:r w:rsidRPr="00A375F8">
              <w:rPr>
                <w:rFonts w:ascii="標楷體" w:eastAsia="標楷體" w:hAnsi="標楷體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top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31" w:type="dxa"/>
            <w:tcBorders>
              <w:top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土石流潛勢溪流</w:t>
            </w:r>
            <w:r w:rsidRPr="00A375F8">
              <w:rPr>
                <w:rFonts w:ascii="標楷體" w:eastAsia="標楷體" w:hAnsi="標楷體"/>
                <w:color w:val="auto"/>
              </w:rPr>
              <w:t>(</w:t>
            </w:r>
            <w:r w:rsidRPr="00A375F8">
              <w:rPr>
                <w:rFonts w:ascii="標楷體" w:eastAsia="標楷體" w:hAnsi="標楷體" w:hint="eastAsia"/>
                <w:color w:val="auto"/>
              </w:rPr>
              <w:t>條</w:t>
            </w:r>
            <w:r w:rsidRPr="00A375F8">
              <w:rPr>
                <w:rFonts w:ascii="標楷體" w:eastAsia="標楷體" w:hAnsi="標楷體"/>
                <w:color w:val="auto"/>
              </w:rPr>
              <w:t>)</w:t>
            </w:r>
          </w:p>
        </w:tc>
        <w:tc>
          <w:tcPr>
            <w:tcW w:w="228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大規模崩塌潛勢區處數</w:t>
            </w:r>
          </w:p>
        </w:tc>
        <w:tc>
          <w:tcPr>
            <w:tcW w:w="35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座落鄉鎮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中寮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82217C" w:rsidRPr="00A375F8" w:rsidRDefault="0082217C" w:rsidP="007700F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仁愛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82217C" w:rsidRPr="00A375F8" w:rsidRDefault="0082217C" w:rsidP="007700FF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名間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信義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埔里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國姓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ED6BC8">
        <w:trPr>
          <w:trHeight w:val="20"/>
        </w:trPr>
        <w:tc>
          <w:tcPr>
            <w:tcW w:w="10121" w:type="dxa"/>
            <w:gridSpan w:val="7"/>
            <w:tcBorders>
              <w:bottom w:val="single" w:sz="12" w:space="0" w:color="auto"/>
            </w:tcBorders>
            <w:shd w:val="clear" w:color="auto" w:fill="F3F3F3"/>
          </w:tcPr>
          <w:p w:rsidR="0082217C" w:rsidRPr="00A375F8" w:rsidRDefault="0082217C" w:rsidP="00ED6BC8">
            <w:pPr>
              <w:pStyle w:val="cjk"/>
              <w:spacing w:after="0" w:line="240" w:lineRule="auto"/>
              <w:jc w:val="center"/>
              <w:rPr>
                <w:rStyle w:val="a3"/>
                <w:b/>
                <w:color w:val="auto"/>
                <w:spacing w:val="20"/>
              </w:rPr>
            </w:pPr>
            <w:r w:rsidRPr="00A375F8">
              <w:rPr>
                <w:rFonts w:ascii="標楷體" w:eastAsia="標楷體" w:hAnsi="標楷體" w:hint="eastAsia"/>
                <w:b/>
                <w:color w:val="auto"/>
              </w:rPr>
              <w:t>（二）紅色警戒區域</w:t>
            </w:r>
          </w:p>
        </w:tc>
      </w:tr>
      <w:tr w:rsidR="0082217C" w:rsidRPr="00A375F8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82217C" w:rsidRPr="00A375F8" w:rsidRDefault="0082217C" w:rsidP="000275B7">
            <w:pPr>
              <w:snapToGrid w:val="0"/>
              <w:rPr>
                <w:rStyle w:val="a3"/>
                <w:sz w:val="20"/>
                <w:szCs w:val="20"/>
              </w:rPr>
            </w:pPr>
            <w:r w:rsidRPr="00A375F8">
              <w:rPr>
                <w:rStyle w:val="a3"/>
                <w:rFonts w:eastAsia="新細明體" w:hAnsi="標楷體" w:hint="eastAsia"/>
                <w:sz w:val="20"/>
                <w:szCs w:val="20"/>
              </w:rPr>
              <w:t>小計：</w:t>
            </w:r>
            <w:r w:rsidRPr="00A375F8">
              <w:rPr>
                <w:rFonts w:ascii="標楷體" w:eastAsia="標楷體" w:hAnsi="標楷體" w:hint="eastAsia"/>
              </w:rPr>
              <w:t>土石流潛勢溪流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條</w:t>
            </w:r>
            <w:r w:rsidRPr="00A375F8">
              <w:rPr>
                <w:rFonts w:ascii="標楷體" w:eastAsia="標楷體" w:hAnsi="標楷體"/>
              </w:rPr>
              <w:t>)0</w:t>
            </w:r>
            <w:r w:rsidRPr="00A375F8">
              <w:rPr>
                <w:rFonts w:ascii="標楷體" w:eastAsia="標楷體" w:hAnsi="標楷體" w:hint="eastAsia"/>
              </w:rPr>
              <w:t>處，大規模崩塌潛勢區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</w:rPr>
              <w:t>註記</w:t>
            </w: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土石流潛勢溪流</w:t>
            </w:r>
            <w:r w:rsidRPr="00A375F8">
              <w:rPr>
                <w:rFonts w:ascii="標楷體" w:eastAsia="標楷體" w:hAnsi="標楷體"/>
                <w:color w:val="auto"/>
              </w:rPr>
              <w:t>(</w:t>
            </w:r>
            <w:r w:rsidRPr="00A375F8">
              <w:rPr>
                <w:rFonts w:ascii="標楷體" w:eastAsia="標楷體" w:hAnsi="標楷體" w:hint="eastAsia"/>
                <w:color w:val="auto"/>
              </w:rPr>
              <w:t>條</w:t>
            </w:r>
            <w:r w:rsidRPr="00A375F8">
              <w:rPr>
                <w:rFonts w:ascii="標楷體" w:eastAsia="標楷體" w:hAnsi="標楷體"/>
                <w:color w:val="auto"/>
              </w:rPr>
              <w:t>)</w:t>
            </w:r>
          </w:p>
        </w:tc>
        <w:tc>
          <w:tcPr>
            <w:tcW w:w="228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大規模崩塌潛勢區處數</w:t>
            </w:r>
          </w:p>
        </w:tc>
        <w:tc>
          <w:tcPr>
            <w:tcW w:w="357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座落鄉鎮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z w:val="20"/>
                <w:szCs w:val="20"/>
              </w:rPr>
              <w:t>填報</w:t>
            </w:r>
          </w:p>
          <w:p w:rsidR="0082217C" w:rsidRPr="00A375F8" w:rsidRDefault="0082217C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z w:val="20"/>
                <w:szCs w:val="20"/>
              </w:rPr>
              <w:t>單位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top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中寮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仁愛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水里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名間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竹山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信義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7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埔里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8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國姓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9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魚池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鹿谷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集集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草屯</w:t>
            </w:r>
          </w:p>
        </w:tc>
        <w:tc>
          <w:tcPr>
            <w:tcW w:w="2520" w:type="dxa"/>
            <w:shd w:val="clear" w:color="auto" w:fill="FFFFFF"/>
          </w:tcPr>
          <w:p w:rsidR="0082217C" w:rsidRPr="00A375F8" w:rsidRDefault="0082217C" w:rsidP="007700FF">
            <w:pPr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82217C" w:rsidRPr="00A375F8" w:rsidTr="00ED6BC8">
        <w:trPr>
          <w:trHeight w:val="20"/>
        </w:trPr>
        <w:tc>
          <w:tcPr>
            <w:tcW w:w="10121" w:type="dxa"/>
            <w:gridSpan w:val="7"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Style w:val="a3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參考網頁：</w:t>
            </w:r>
            <w:r w:rsidRPr="00A375F8">
              <w:rPr>
                <w:rFonts w:ascii="標楷體" w:eastAsia="標楷體" w:hAnsi="標楷體"/>
              </w:rPr>
              <w:t>https://246.ardswc.gov.tw/</w:t>
            </w: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十五、停班、停課情形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"/>
        <w:gridCol w:w="1775"/>
        <w:gridCol w:w="2044"/>
        <w:gridCol w:w="4633"/>
        <w:gridCol w:w="896"/>
      </w:tblGrid>
      <w:tr w:rsidR="0082217C" w:rsidRPr="00A375F8">
        <w:trPr>
          <w:trHeight w:val="20"/>
        </w:trPr>
        <w:tc>
          <w:tcPr>
            <w:tcW w:w="10121" w:type="dxa"/>
            <w:gridSpan w:val="5"/>
            <w:tcBorders>
              <w:top w:val="single" w:sz="12" w:space="0" w:color="auto"/>
            </w:tcBorders>
            <w:shd w:val="clear" w:color="auto" w:fill="E6E6E6"/>
          </w:tcPr>
          <w:p w:rsidR="0082217C" w:rsidRPr="00A375F8" w:rsidRDefault="0082217C" w:rsidP="00954DE5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小計：已宣佈停班、停課</w:t>
            </w:r>
          </w:p>
        </w:tc>
      </w:tr>
      <w:tr w:rsidR="0082217C" w:rsidRPr="00A375F8">
        <w:trPr>
          <w:trHeight w:val="20"/>
        </w:trPr>
        <w:tc>
          <w:tcPr>
            <w:tcW w:w="773" w:type="dxa"/>
            <w:shd w:val="clear" w:color="auto" w:fill="FFFFFF"/>
            <w:vAlign w:val="center"/>
          </w:tcPr>
          <w:p w:rsidR="0082217C" w:rsidRPr="00A375F8" w:rsidRDefault="0082217C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序號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2217C" w:rsidRPr="00A375F8" w:rsidRDefault="0082217C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單位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A375F8" w:rsidRDefault="0082217C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時間</w:t>
            </w:r>
          </w:p>
        </w:tc>
        <w:tc>
          <w:tcPr>
            <w:tcW w:w="4633" w:type="dxa"/>
            <w:shd w:val="clear" w:color="auto" w:fill="FFFFFF"/>
            <w:vAlign w:val="center"/>
          </w:tcPr>
          <w:p w:rsidR="0082217C" w:rsidRPr="00A375F8" w:rsidRDefault="0082217C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停班停課情形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82217C" w:rsidRPr="00A375F8" w:rsidRDefault="0082217C" w:rsidP="00F909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通報</w:t>
            </w:r>
          </w:p>
          <w:p w:rsidR="0082217C" w:rsidRPr="00A375F8" w:rsidRDefault="0082217C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82217C" w:rsidRPr="00A375F8" w:rsidRDefault="0082217C" w:rsidP="0045180A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/>
              </w:rPr>
              <w:t>1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2217C" w:rsidRPr="00B3413B" w:rsidRDefault="0082217C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B3413B" w:rsidRDefault="0082217C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B3413B">
                <w:rPr>
                  <w:rStyle w:val="a3"/>
                  <w:rFonts w:hAnsi="標楷體"/>
                  <w:color w:val="000000"/>
                </w:rPr>
                <w:t>7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月</w:t>
              </w:r>
              <w:r w:rsidRPr="00B3413B">
                <w:rPr>
                  <w:rStyle w:val="a3"/>
                  <w:rFonts w:hAnsi="標楷體"/>
                  <w:color w:val="000000"/>
                </w:rPr>
                <w:t>10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日</w:t>
              </w:r>
            </w:smartTag>
            <w:r w:rsidRPr="00B3413B">
              <w:rPr>
                <w:rStyle w:val="a3"/>
                <w:rFonts w:hAnsi="標楷體"/>
                <w:color w:val="000000"/>
              </w:rPr>
              <w:t>18</w:t>
            </w:r>
            <w:r w:rsidRPr="00B3413B">
              <w:rPr>
                <w:rStyle w:val="a3"/>
                <w:rFonts w:hAnsi="標楷體" w:hint="eastAsia"/>
                <w:color w:val="000000"/>
              </w:rPr>
              <w:t>：</w:t>
            </w:r>
            <w:r w:rsidRPr="00B3413B">
              <w:rPr>
                <w:rStyle w:val="a3"/>
                <w:rFonts w:hAnsi="標楷體"/>
                <w:color w:val="000000"/>
              </w:rPr>
              <w:t>00</w:t>
            </w:r>
          </w:p>
        </w:tc>
        <w:tc>
          <w:tcPr>
            <w:tcW w:w="4633" w:type="dxa"/>
            <w:shd w:val="clear" w:color="auto" w:fill="FFFFFF"/>
            <w:vAlign w:val="center"/>
          </w:tcPr>
          <w:p w:rsidR="0082217C" w:rsidRPr="00B3413B" w:rsidRDefault="0082217C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停班停課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人事處</w:t>
            </w:r>
          </w:p>
        </w:tc>
      </w:tr>
      <w:tr w:rsidR="0082217C" w:rsidRPr="00A375F8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82217C" w:rsidRPr="00A375F8" w:rsidRDefault="0082217C" w:rsidP="0045180A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/>
              </w:rPr>
              <w:t>2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2217C" w:rsidRPr="00B3413B" w:rsidRDefault="0082217C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B3413B" w:rsidRDefault="0082217C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B3413B">
                <w:rPr>
                  <w:rStyle w:val="a3"/>
                  <w:rFonts w:hAnsi="標楷體"/>
                  <w:color w:val="000000"/>
                </w:rPr>
                <w:t>7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月</w:t>
              </w:r>
              <w:r w:rsidRPr="00B3413B">
                <w:rPr>
                  <w:rStyle w:val="a3"/>
                  <w:rFonts w:hAnsi="標楷體"/>
                  <w:color w:val="000000"/>
                </w:rPr>
                <w:t>11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日</w:t>
              </w:r>
            </w:smartTag>
          </w:p>
        </w:tc>
        <w:tc>
          <w:tcPr>
            <w:tcW w:w="4633" w:type="dxa"/>
            <w:shd w:val="clear" w:color="auto" w:fill="FFFFFF"/>
            <w:vAlign w:val="center"/>
          </w:tcPr>
          <w:p w:rsidR="0082217C" w:rsidRPr="00B3413B" w:rsidRDefault="0082217C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停班停課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82217C" w:rsidRPr="00A375F8" w:rsidRDefault="0082217C" w:rsidP="00DC3BC7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人事處</w:t>
            </w:r>
          </w:p>
        </w:tc>
      </w:tr>
      <w:tr w:rsidR="0082217C" w:rsidRPr="00A375F8">
        <w:trPr>
          <w:trHeight w:val="135"/>
        </w:trPr>
        <w:tc>
          <w:tcPr>
            <w:tcW w:w="77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45180A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177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463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2D025F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8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DC3BC7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十六、重機械預置</w:t>
      </w:r>
    </w:p>
    <w:tbl>
      <w:tblPr>
        <w:tblW w:w="101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1766"/>
        <w:gridCol w:w="2044"/>
        <w:gridCol w:w="2996"/>
        <w:gridCol w:w="1623"/>
        <w:gridCol w:w="924"/>
      </w:tblGrid>
      <w:tr w:rsidR="0082217C" w:rsidRPr="006E3619">
        <w:trPr>
          <w:trHeight w:val="391"/>
        </w:trPr>
        <w:tc>
          <w:tcPr>
            <w:tcW w:w="10135" w:type="dxa"/>
            <w:gridSpan w:val="7"/>
            <w:tcBorders>
              <w:top w:val="single" w:sz="12" w:space="0" w:color="auto"/>
            </w:tcBorders>
            <w:shd w:val="clear" w:color="auto" w:fill="C0C0C0"/>
          </w:tcPr>
          <w:p w:rsidR="0082217C" w:rsidRPr="004F6946" w:rsidRDefault="0082217C" w:rsidP="00357746">
            <w:pPr>
              <w:pStyle w:val="cjk"/>
            </w:pPr>
            <w:r w:rsidRPr="004F6946">
              <w:rPr>
                <w:rFonts w:ascii="標楷體" w:eastAsia="標楷體" w:hAnsi="標楷體" w:hint="eastAsia"/>
              </w:rPr>
              <w:lastRenderedPageBreak/>
              <w:t>小計：已預置</w:t>
            </w:r>
            <w:r w:rsidRPr="004F6946">
              <w:rPr>
                <w:rFonts w:ascii="標楷體" w:eastAsia="標楷體" w:hAnsi="標楷體" w:cs="Times New Roman"/>
              </w:rPr>
              <w:t>15</w:t>
            </w:r>
            <w:r w:rsidRPr="004F6946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處，總計各式機械</w:t>
            </w:r>
            <w:r w:rsidRPr="004F6946">
              <w:rPr>
                <w:rFonts w:ascii="標楷體" w:eastAsia="標楷體" w:hAnsi="標楷體" w:cs="Times New Roman"/>
                <w:spacing w:val="20"/>
                <w:sz w:val="22"/>
                <w:szCs w:val="22"/>
              </w:rPr>
              <w:t>41</w:t>
            </w:r>
            <w:r w:rsidRPr="004F6946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部</w:t>
            </w:r>
            <w:r w:rsidRPr="004F6946">
              <w:rPr>
                <w:rFonts w:ascii="標楷體" w:eastAsia="標楷體" w:hAnsi="標楷體" w:cs="Times New Roman"/>
                <w:spacing w:val="20"/>
                <w:sz w:val="22"/>
                <w:szCs w:val="22"/>
              </w:rPr>
              <w:t>(</w:t>
            </w:r>
            <w:r w:rsidRPr="004F6946">
              <w:rPr>
                <w:rFonts w:ascii="標楷體" w:eastAsia="標楷體" w:hAnsi="標楷體" w:hint="eastAsia"/>
              </w:rPr>
              <w:t>挖土機</w:t>
            </w:r>
            <w:r w:rsidRPr="004F6946">
              <w:rPr>
                <w:rFonts w:ascii="標楷體" w:eastAsia="標楷體" w:hAnsi="標楷體" w:cs="Times New Roman"/>
              </w:rPr>
              <w:t>15</w:t>
            </w:r>
            <w:r w:rsidRPr="004F6946">
              <w:rPr>
                <w:rFonts w:ascii="標楷體" w:eastAsia="標楷體" w:hAnsi="標楷體" w:hint="eastAsia"/>
              </w:rPr>
              <w:t>部、鏟裝機</w:t>
            </w:r>
            <w:r w:rsidRPr="004F6946">
              <w:rPr>
                <w:rFonts w:ascii="標楷體" w:eastAsia="標楷體" w:hAnsi="標楷體" w:cs="Times New Roman"/>
              </w:rPr>
              <w:t>2</w:t>
            </w:r>
            <w:r w:rsidRPr="004F6946">
              <w:rPr>
                <w:rFonts w:ascii="標楷體" w:eastAsia="標楷體" w:hAnsi="標楷體" w:hint="eastAsia"/>
              </w:rPr>
              <w:t>部、怪手</w:t>
            </w:r>
            <w:r w:rsidRPr="004F6946">
              <w:rPr>
                <w:rFonts w:ascii="標楷體" w:eastAsia="標楷體" w:hAnsi="標楷體" w:cs="Times New Roman"/>
              </w:rPr>
              <w:t>1</w:t>
            </w:r>
            <w:r w:rsidRPr="004F6946">
              <w:rPr>
                <w:rFonts w:ascii="標楷體" w:eastAsia="標楷體" w:hAnsi="標楷體" w:hint="eastAsia"/>
              </w:rPr>
              <w:t>部、傾洩車</w:t>
            </w:r>
            <w:r w:rsidRPr="004F6946">
              <w:rPr>
                <w:rFonts w:ascii="標楷體" w:eastAsia="標楷體" w:hAnsi="標楷體" w:cs="Times New Roman"/>
              </w:rPr>
              <w:t>3</w:t>
            </w:r>
            <w:r w:rsidRPr="004F6946">
              <w:rPr>
                <w:rFonts w:ascii="標楷體" w:eastAsia="標楷體" w:hAnsi="標楷體" w:hint="eastAsia"/>
              </w:rPr>
              <w:t>部、卡車</w:t>
            </w:r>
            <w:r w:rsidRPr="004F6946">
              <w:rPr>
                <w:rFonts w:ascii="標楷體" w:eastAsia="標楷體" w:hAnsi="標楷體" w:cs="Times New Roman"/>
              </w:rPr>
              <w:t>3</w:t>
            </w:r>
            <w:r w:rsidRPr="004F6946">
              <w:rPr>
                <w:rFonts w:ascii="標楷體" w:eastAsia="標楷體" w:hAnsi="標楷體" w:hint="eastAsia"/>
              </w:rPr>
              <w:t>部、</w:t>
            </w:r>
            <w:r w:rsidRPr="004F6946">
              <w:rPr>
                <w:rFonts w:ascii="標楷體" w:eastAsia="標楷體" w:hAnsi="標楷體" w:cs="Times New Roman"/>
              </w:rPr>
              <w:t>LED</w:t>
            </w:r>
            <w:r w:rsidRPr="004F6946">
              <w:rPr>
                <w:rFonts w:ascii="標楷體" w:eastAsia="標楷體" w:hAnsi="標楷體" w:cs="Times New Roman" w:hint="eastAsia"/>
              </w:rPr>
              <w:t>車</w:t>
            </w:r>
            <w:r w:rsidRPr="004F6946">
              <w:rPr>
                <w:rFonts w:ascii="標楷體" w:eastAsia="標楷體" w:hAnsi="標楷體" w:cs="Times New Roman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</w:rPr>
              <w:t>台</w:t>
            </w:r>
            <w:r w:rsidRPr="004F6946">
              <w:rPr>
                <w:rFonts w:ascii="標楷體" w:eastAsia="標楷體" w:hAnsi="標楷體" w:hint="eastAsia"/>
              </w:rPr>
              <w:t>、</w:t>
            </w:r>
            <w:r w:rsidRPr="004F6946">
              <w:rPr>
                <w:rFonts w:ascii="標楷體" w:eastAsia="標楷體" w:hAnsi="標楷體" w:cs="Times New Roman"/>
              </w:rPr>
              <w:t>8.8T</w:t>
            </w:r>
            <w:r w:rsidRPr="004F6946">
              <w:rPr>
                <w:rFonts w:ascii="標楷體" w:eastAsia="標楷體" w:hAnsi="標楷體" w:cs="Times New Roman" w:hint="eastAsia"/>
              </w:rPr>
              <w:t>卡車</w:t>
            </w:r>
            <w:r w:rsidRPr="004F6946">
              <w:rPr>
                <w:rFonts w:ascii="標楷體" w:eastAsia="標楷體" w:hAnsi="標楷體" w:cs="Times New Roman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</w:rPr>
              <w:t>台</w:t>
            </w:r>
            <w:r w:rsidRPr="004F6946">
              <w:rPr>
                <w:rFonts w:ascii="標楷體" w:eastAsia="標楷體" w:hAnsi="標楷體" w:hint="eastAsia"/>
              </w:rPr>
              <w:t>、鏟土機</w:t>
            </w:r>
            <w:r w:rsidRPr="004F6946">
              <w:rPr>
                <w:rFonts w:ascii="標楷體" w:eastAsia="標楷體" w:hAnsi="標楷體" w:cs="Times New Roman"/>
              </w:rPr>
              <w:t>3</w:t>
            </w:r>
            <w:r w:rsidRPr="004F6946">
              <w:rPr>
                <w:rFonts w:ascii="標楷體" w:eastAsia="標楷體" w:hAnsi="標楷體" w:hint="eastAsia"/>
              </w:rPr>
              <w:t>台、紐澤西護欄</w:t>
            </w:r>
            <w:r w:rsidRPr="004F6946">
              <w:rPr>
                <w:rFonts w:ascii="標楷體" w:eastAsia="標楷體" w:hAnsi="標楷體" w:cs="Times New Roman"/>
              </w:rPr>
              <w:t>1</w:t>
            </w:r>
            <w:r w:rsidRPr="006F557A">
              <w:rPr>
                <w:rFonts w:ascii="標楷體" w:eastAsia="標楷體" w:hAnsi="標楷體"/>
              </w:rPr>
              <w:t>0</w:t>
            </w:r>
            <w:r w:rsidRPr="004F6946">
              <w:rPr>
                <w:rFonts w:ascii="標楷體" w:eastAsia="標楷體" w:hAnsi="標楷體" w:hint="eastAsia"/>
              </w:rPr>
              <w:t>個</w:t>
            </w:r>
            <w:r w:rsidRPr="006F557A">
              <w:rPr>
                <w:rFonts w:ascii="標楷體" w:eastAsia="標楷體" w:hAnsi="標楷體"/>
              </w:rPr>
              <w:t>)</w:t>
            </w:r>
            <w:r w:rsidRPr="006F557A">
              <w:rPr>
                <w:rFonts w:ascii="標楷體" w:eastAsia="標楷體" w:hAnsi="標楷體" w:hint="eastAsia"/>
              </w:rPr>
              <w:t>，人員</w:t>
            </w:r>
            <w:r w:rsidRPr="006F557A">
              <w:rPr>
                <w:rFonts w:ascii="標楷體" w:eastAsia="標楷體" w:hAnsi="標楷體"/>
              </w:rPr>
              <w:t>35</w:t>
            </w:r>
            <w:r w:rsidRPr="006F557A">
              <w:rPr>
                <w:rFonts w:ascii="標楷體" w:eastAsia="標楷體" w:hAnsi="標楷體" w:hint="eastAsia"/>
              </w:rPr>
              <w:t>人</w:t>
            </w:r>
          </w:p>
        </w:tc>
      </w:tr>
      <w:tr w:rsidR="0082217C" w:rsidRPr="006E3619">
        <w:trPr>
          <w:trHeight w:val="20"/>
        </w:trPr>
        <w:tc>
          <w:tcPr>
            <w:tcW w:w="10135" w:type="dxa"/>
            <w:gridSpan w:val="7"/>
            <w:shd w:val="clear" w:color="auto" w:fill="FFFFFF"/>
          </w:tcPr>
          <w:p w:rsidR="0082217C" w:rsidRPr="004F6946" w:rsidRDefault="0082217C" w:rsidP="00CB7CEB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82217C" w:rsidRPr="006E3619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種類數量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2217C" w:rsidRPr="004F6946" w:rsidRDefault="0082217C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2217C" w:rsidRPr="00A30A66" w:rsidTr="007D1A31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spacing w:after="0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14K+600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7D1A31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15K+800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22K+800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4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28K+300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30K+700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375F8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6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36K+500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2029A9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7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37K+900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4F6946" w:rsidRDefault="0082217C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48K+800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9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8K+100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怪手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部，鏟裝機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部，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8.8T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卡車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部。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10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0K+000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型一台、傾洩車一台、鏟土機一台、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LED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車一台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11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6K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型一台、鏟裝機一台、傾卸貨車一台鏟土機一台、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LED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車一台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25K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台、傾卸貨車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997EA4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13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信義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95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3K+500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處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台、鏟土機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台、卡車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6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997EA4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4F6946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14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4F6946" w:rsidRDefault="0082217C" w:rsidP="00A30A66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草屯、中寮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0K+700~2K+300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封路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台、卡車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台、紐澤西護欄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個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4F6946" w:rsidRDefault="0082217C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82217C" w:rsidRPr="004F6946" w:rsidRDefault="0082217C" w:rsidP="00997EA4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82217C" w:rsidRPr="006E3619" w:rsidTr="008666F2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6E3619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rPr>
                <w:color w:val="FF0000"/>
              </w:rPr>
            </w:pP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RPr="006E3619" w:rsidTr="008666F2">
        <w:trPr>
          <w:trHeight w:val="51"/>
        </w:trPr>
        <w:tc>
          <w:tcPr>
            <w:tcW w:w="351" w:type="dxa"/>
            <w:shd w:val="clear" w:color="auto" w:fill="FFFFFF"/>
          </w:tcPr>
          <w:p w:rsidR="0082217C" w:rsidRPr="006E3619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1766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044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996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rPr>
                <w:color w:val="FF0000"/>
              </w:rPr>
            </w:pPr>
          </w:p>
        </w:tc>
        <w:tc>
          <w:tcPr>
            <w:tcW w:w="1623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6E3619" w:rsidRDefault="0082217C" w:rsidP="00070C2A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82217C" w:rsidRPr="006E3619" w:rsidTr="002029A9">
        <w:trPr>
          <w:trHeight w:val="51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</w:tcPr>
          <w:p w:rsidR="0082217C" w:rsidRPr="006E3619" w:rsidRDefault="0082217C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176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9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>
            <w:pPr>
              <w:pStyle w:val="cjk"/>
              <w:rPr>
                <w:color w:val="FF0000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</w:tbl>
    <w:p w:rsidR="0082217C" w:rsidRPr="006E3619" w:rsidRDefault="0082217C" w:rsidP="003D549B">
      <w:pPr>
        <w:snapToGrid w:val="0"/>
        <w:spacing w:beforeLines="50" w:before="180" w:afterLines="50" w:after="180"/>
        <w:ind w:leftChars="100" w:left="240"/>
        <w:rPr>
          <w:b/>
          <w:color w:val="FF0000"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lastRenderedPageBreak/>
        <w:t>十七、申請直昇機救援</w:t>
      </w:r>
      <w:r w:rsidRPr="006E3619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(</w:t>
      </w:r>
      <w:r w:rsidRPr="006E3619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目前無狀況</w:t>
      </w:r>
      <w:r w:rsidRPr="006E3619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)</w:t>
      </w:r>
    </w:p>
    <w:tbl>
      <w:tblPr>
        <w:tblW w:w="10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40"/>
        <w:gridCol w:w="945"/>
        <w:gridCol w:w="2267"/>
        <w:gridCol w:w="3571"/>
        <w:gridCol w:w="1637"/>
        <w:gridCol w:w="938"/>
      </w:tblGrid>
      <w:tr w:rsidR="0082217C" w:rsidRPr="00A375F8">
        <w:trPr>
          <w:trHeight w:val="20"/>
        </w:trPr>
        <w:tc>
          <w:tcPr>
            <w:tcW w:w="1014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2217C" w:rsidRPr="00A375F8" w:rsidRDefault="0082217C" w:rsidP="00954DE5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註記：○已完成任務架次</w:t>
            </w:r>
          </w:p>
        </w:tc>
      </w:tr>
      <w:tr w:rsidR="0082217C" w:rsidRPr="00A375F8">
        <w:trPr>
          <w:trHeight w:val="45"/>
        </w:trPr>
        <w:tc>
          <w:tcPr>
            <w:tcW w:w="1014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2217C" w:rsidRPr="00A375F8" w:rsidRDefault="0082217C" w:rsidP="00954DE5">
            <w:pPr>
              <w:rPr>
                <w:rStyle w:val="a3"/>
                <w:rFonts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架次，</w:t>
            </w: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</w:tc>
      </w:tr>
      <w:tr w:rsidR="0082217C" w:rsidRPr="00A375F8">
        <w:trPr>
          <w:trHeight w:val="45"/>
        </w:trPr>
        <w:tc>
          <w:tcPr>
            <w:tcW w:w="351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註記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案號</w:t>
            </w:r>
          </w:p>
        </w:tc>
        <w:tc>
          <w:tcPr>
            <w:tcW w:w="945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鄉鎮別</w:t>
            </w:r>
          </w:p>
        </w:tc>
        <w:tc>
          <w:tcPr>
            <w:tcW w:w="2267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地點</w:t>
            </w:r>
          </w:p>
        </w:tc>
        <w:tc>
          <w:tcPr>
            <w:tcW w:w="3571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任務內容</w:t>
            </w:r>
          </w:p>
        </w:tc>
        <w:tc>
          <w:tcPr>
            <w:tcW w:w="1637" w:type="dxa"/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申請單位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8503A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8503AC">
            <w:pPr>
              <w:jc w:val="center"/>
              <w:rPr>
                <w:rStyle w:val="a3"/>
                <w:rFonts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>
        <w:tc>
          <w:tcPr>
            <w:tcW w:w="3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94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rPr>
                <w:rStyle w:val="a3"/>
                <w:rFonts w:hAnsi="標楷體"/>
              </w:rPr>
            </w:pPr>
          </w:p>
        </w:tc>
        <w:tc>
          <w:tcPr>
            <w:tcW w:w="357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rPr>
                <w:rStyle w:val="a3"/>
                <w:rFonts w:hAnsi="標楷體"/>
              </w:rPr>
            </w:pPr>
          </w:p>
        </w:tc>
        <w:tc>
          <w:tcPr>
            <w:tcW w:w="163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2217C" w:rsidRPr="00A375F8" w:rsidRDefault="0082217C" w:rsidP="00954DE5">
            <w:pPr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消防局</w:t>
            </w: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十八、國軍出動兵力</w:t>
      </w:r>
    </w:p>
    <w:tbl>
      <w:tblPr>
        <w:tblW w:w="238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2"/>
        <w:gridCol w:w="431"/>
        <w:gridCol w:w="996"/>
        <w:gridCol w:w="770"/>
        <w:gridCol w:w="1583"/>
        <w:gridCol w:w="1638"/>
        <w:gridCol w:w="14"/>
        <w:gridCol w:w="7"/>
        <w:gridCol w:w="3425"/>
        <w:gridCol w:w="924"/>
        <w:gridCol w:w="3430"/>
        <w:gridCol w:w="3430"/>
        <w:gridCol w:w="3430"/>
        <w:gridCol w:w="3430"/>
      </w:tblGrid>
      <w:tr w:rsidR="0082217C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tcBorders>
              <w:top w:val="single" w:sz="12" w:space="0" w:color="auto"/>
            </w:tcBorders>
            <w:shd w:val="clear" w:color="auto" w:fill="C0C0C0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（一）兵力預置</w:t>
            </w:r>
          </w:p>
        </w:tc>
      </w:tr>
      <w:tr w:rsidR="0082217C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tcBorders>
              <w:top w:val="single" w:sz="12" w:space="0" w:color="auto"/>
            </w:tcBorders>
            <w:shd w:val="clear" w:color="auto" w:fill="C0C0C0"/>
          </w:tcPr>
          <w:p w:rsidR="0082217C" w:rsidRPr="00B3413B" w:rsidRDefault="0082217C" w:rsidP="00ED6BC8">
            <w:pPr>
              <w:snapToGrid w:val="0"/>
              <w:rPr>
                <w:rFonts w:ascii="標楷體" w:eastAsia="標楷體" w:hAnsi="標楷體"/>
                <w:b/>
                <w:color w:val="000000"/>
              </w:rPr>
            </w:pP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小計：規劃預置</w:t>
            </w:r>
            <w:r w:rsidRPr="00B3413B">
              <w:rPr>
                <w:rFonts w:ascii="標楷體" w:eastAsia="標楷體" w:hAnsi="標楷體"/>
                <w:b/>
                <w:color w:val="000000"/>
              </w:rPr>
              <w:t>2</w:t>
            </w: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處，人員共</w:t>
            </w:r>
            <w:r w:rsidRPr="00B3413B">
              <w:rPr>
                <w:rFonts w:ascii="標楷體" w:eastAsia="標楷體" w:hAnsi="標楷體"/>
                <w:b/>
                <w:color w:val="000000"/>
              </w:rPr>
              <w:t>24</w:t>
            </w: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人</w:t>
            </w:r>
          </w:p>
        </w:tc>
      </w:tr>
      <w:tr w:rsidR="0082217C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766" w:type="dxa"/>
            <w:gridSpan w:val="2"/>
            <w:shd w:val="clear" w:color="auto" w:fill="FFFFFF"/>
            <w:vAlign w:val="center"/>
          </w:tcPr>
          <w:p w:rsidR="0082217C" w:rsidRPr="00B3413B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235" w:type="dxa"/>
            <w:gridSpan w:val="3"/>
            <w:shd w:val="clear" w:color="auto" w:fill="FFFFFF"/>
            <w:vAlign w:val="center"/>
          </w:tcPr>
          <w:p w:rsidR="0082217C" w:rsidRPr="00B3413B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3432" w:type="dxa"/>
            <w:gridSpan w:val="2"/>
            <w:shd w:val="clear" w:color="auto" w:fill="FFFFFF"/>
            <w:vAlign w:val="center"/>
          </w:tcPr>
          <w:p w:rsidR="0082217C" w:rsidRPr="00E80F6C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A6268B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E72BE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1766" w:type="dxa"/>
            <w:gridSpan w:val="2"/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仁愛鄉</w:t>
            </w:r>
          </w:p>
        </w:tc>
        <w:tc>
          <w:tcPr>
            <w:tcW w:w="3235" w:type="dxa"/>
            <w:gridSpan w:val="3"/>
            <w:shd w:val="clear" w:color="auto" w:fill="FFFFFF"/>
            <w:vAlign w:val="center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鄉公所</w:t>
            </w:r>
          </w:p>
        </w:tc>
        <w:tc>
          <w:tcPr>
            <w:tcW w:w="3432" w:type="dxa"/>
            <w:gridSpan w:val="2"/>
            <w:shd w:val="clear" w:color="auto" w:fill="FFFFFF"/>
            <w:vAlign w:val="center"/>
          </w:tcPr>
          <w:p w:rsidR="0082217C" w:rsidRPr="00B3413B" w:rsidRDefault="0082217C" w:rsidP="00070C2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12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  <w:r w:rsidRPr="00B3413B">
              <w:rPr>
                <w:rFonts w:ascii="標楷體" w:eastAsia="標楷體" w:hAnsi="標楷體"/>
                <w:color w:val="000000"/>
              </w:rPr>
              <w:t>(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兵整中心</w:t>
            </w:r>
            <w:r w:rsidRPr="00B3413B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ED6BC8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後備指揮部</w:t>
            </w:r>
          </w:p>
        </w:tc>
      </w:tr>
      <w:tr w:rsidR="0082217C" w:rsidRPr="00A375F8" w:rsidTr="00E72BED">
        <w:trPr>
          <w:gridAfter w:val="4"/>
          <w:wAfter w:w="13720" w:type="dxa"/>
          <w:trHeight w:val="291"/>
        </w:trPr>
        <w:tc>
          <w:tcPr>
            <w:tcW w:w="3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E72BE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3235" w:type="dxa"/>
            <w:gridSpan w:val="3"/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鄉公所</w:t>
            </w:r>
          </w:p>
        </w:tc>
        <w:tc>
          <w:tcPr>
            <w:tcW w:w="343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2217C" w:rsidRPr="00B3413B" w:rsidRDefault="0082217C" w:rsidP="00070C2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12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  <w:r w:rsidRPr="00B3413B">
              <w:rPr>
                <w:rFonts w:ascii="標楷體" w:eastAsia="標楷體" w:hAnsi="標楷體"/>
                <w:color w:val="000000"/>
              </w:rPr>
              <w:t>(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兵整中心</w:t>
            </w:r>
            <w:r w:rsidRPr="00B3413B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  <w:tr w:rsidR="0082217C" w:rsidRPr="00A375F8" w:rsidTr="00E72BED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A375F8" w:rsidRDefault="0082217C" w:rsidP="00E72BE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B3413B" w:rsidRDefault="0082217C" w:rsidP="00E72BE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35" w:type="dxa"/>
            <w:gridSpan w:val="3"/>
            <w:shd w:val="clear" w:color="auto" w:fill="FFFFFF"/>
          </w:tcPr>
          <w:p w:rsidR="0082217C" w:rsidRPr="00B3413B" w:rsidRDefault="0082217C" w:rsidP="00A6081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E80F6C" w:rsidRDefault="0082217C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  <w:tr w:rsidR="0082217C" w:rsidRPr="00A375F8" w:rsidTr="00A60818">
        <w:trPr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2217C" w:rsidRPr="00B3413B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（二）營區待命兵力</w:t>
            </w:r>
          </w:p>
        </w:tc>
        <w:tc>
          <w:tcPr>
            <w:tcW w:w="3430" w:type="dxa"/>
          </w:tcPr>
          <w:p w:rsidR="0082217C" w:rsidRPr="00A375F8" w:rsidRDefault="0082217C"/>
        </w:tc>
        <w:tc>
          <w:tcPr>
            <w:tcW w:w="3430" w:type="dxa"/>
            <w:vAlign w:val="center"/>
          </w:tcPr>
          <w:p w:rsidR="0082217C" w:rsidRPr="00A375F8" w:rsidRDefault="0082217C" w:rsidP="003E7A2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竹山鎮</w:t>
            </w:r>
          </w:p>
        </w:tc>
        <w:tc>
          <w:tcPr>
            <w:tcW w:w="3430" w:type="dxa"/>
          </w:tcPr>
          <w:p w:rsidR="0082217C" w:rsidRPr="00A375F8" w:rsidRDefault="0082217C" w:rsidP="003E7A29">
            <w:r w:rsidRPr="00A375F8">
              <w:rPr>
                <w:rFonts w:ascii="標楷體" w:eastAsia="標楷體" w:hAnsi="標楷體" w:hint="eastAsia"/>
              </w:rPr>
              <w:t>駐地</w:t>
            </w:r>
          </w:p>
        </w:tc>
        <w:tc>
          <w:tcPr>
            <w:tcW w:w="3430" w:type="dxa"/>
            <w:vAlign w:val="center"/>
          </w:tcPr>
          <w:p w:rsidR="0082217C" w:rsidRPr="00A375F8" w:rsidRDefault="0082217C" w:rsidP="003E7A2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特戰</w:t>
            </w:r>
            <w:r w:rsidRPr="00A375F8">
              <w:rPr>
                <w:rFonts w:ascii="標楷體" w:eastAsia="標楷體" w:hAnsi="標楷體"/>
              </w:rPr>
              <w:t>3</w:t>
            </w:r>
            <w:r w:rsidRPr="00A375F8">
              <w:rPr>
                <w:rFonts w:ascii="標楷體" w:eastAsia="標楷體" w:hAnsi="標楷體" w:hint="eastAsia"/>
              </w:rPr>
              <w:t>營</w:t>
            </w:r>
            <w:r w:rsidRPr="00A375F8">
              <w:rPr>
                <w:rFonts w:ascii="標楷體" w:eastAsia="標楷體" w:hAnsi="標楷體"/>
              </w:rPr>
              <w:t>6</w:t>
            </w:r>
            <w:r w:rsidRPr="00A375F8">
              <w:rPr>
                <w:rFonts w:ascii="標楷體" w:eastAsia="標楷體" w:hAnsi="標楷體" w:hint="eastAsia"/>
              </w:rPr>
              <w:t>員</w:t>
            </w:r>
          </w:p>
        </w:tc>
      </w:tr>
      <w:tr w:rsidR="0082217C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2217C" w:rsidRPr="00B3413B" w:rsidRDefault="0082217C" w:rsidP="00ED6BC8">
            <w:pPr>
              <w:snapToGrid w:val="0"/>
              <w:rPr>
                <w:rFonts w:ascii="標楷體" w:eastAsia="標楷體" w:hAnsi="標楷體"/>
                <w:b/>
                <w:color w:val="000000"/>
                <w:spacing w:val="20"/>
              </w:rPr>
            </w:pPr>
            <w:r w:rsidRPr="00B3413B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小計：待命地點</w:t>
            </w:r>
            <w:r w:rsidRPr="00B3413B">
              <w:rPr>
                <w:rFonts w:ascii="標楷體" w:eastAsia="標楷體" w:hAnsi="標楷體"/>
                <w:b/>
                <w:color w:val="000000"/>
                <w:spacing w:val="20"/>
              </w:rPr>
              <w:t xml:space="preserve"> 3 </w:t>
            </w:r>
            <w:r w:rsidRPr="00B3413B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處、人員</w:t>
            </w:r>
            <w:r w:rsidRPr="00B3413B">
              <w:rPr>
                <w:rFonts w:ascii="標楷體" w:eastAsia="標楷體" w:hAnsi="標楷體"/>
                <w:b/>
                <w:color w:val="000000"/>
                <w:spacing w:val="20"/>
              </w:rPr>
              <w:t>83</w:t>
            </w: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員</w:t>
            </w:r>
          </w:p>
        </w:tc>
      </w:tr>
      <w:tr w:rsidR="0082217C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2217C" w:rsidRPr="00E80F6C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gridSpan w:val="2"/>
            <w:shd w:val="clear" w:color="auto" w:fill="FFFFFF"/>
            <w:vAlign w:val="center"/>
          </w:tcPr>
          <w:p w:rsidR="0082217C" w:rsidRPr="00E80F6C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242" w:type="dxa"/>
            <w:gridSpan w:val="4"/>
            <w:shd w:val="clear" w:color="auto" w:fill="FFFFFF"/>
            <w:vAlign w:val="center"/>
          </w:tcPr>
          <w:p w:rsidR="0082217C" w:rsidRPr="00E80F6C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3425" w:type="dxa"/>
            <w:shd w:val="clear" w:color="auto" w:fill="FFFFFF"/>
            <w:vAlign w:val="center"/>
          </w:tcPr>
          <w:p w:rsidR="0082217C" w:rsidRPr="00E80F6C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E80F6C" w:rsidRDefault="0082217C" w:rsidP="007D1A3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766" w:type="dxa"/>
            <w:gridSpan w:val="2"/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集集鎮</w:t>
            </w:r>
          </w:p>
        </w:tc>
        <w:tc>
          <w:tcPr>
            <w:tcW w:w="3242" w:type="dxa"/>
            <w:gridSpan w:val="4"/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岳崗營區</w:t>
            </w:r>
          </w:p>
        </w:tc>
        <w:tc>
          <w:tcPr>
            <w:tcW w:w="3425" w:type="dxa"/>
            <w:shd w:val="clear" w:color="auto" w:fill="FFFFFF"/>
            <w:vAlign w:val="center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42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  <w:tc>
          <w:tcPr>
            <w:tcW w:w="924" w:type="dxa"/>
            <w:vMerge w:val="restar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後備指揮部</w:t>
            </w:r>
          </w:p>
        </w:tc>
      </w:tr>
      <w:tr w:rsidR="0082217C" w:rsidRPr="00A375F8" w:rsidTr="00A60818">
        <w:trPr>
          <w:gridAfter w:val="4"/>
          <w:wAfter w:w="13720" w:type="dxa"/>
          <w:trHeight w:val="283"/>
        </w:trPr>
        <w:tc>
          <w:tcPr>
            <w:tcW w:w="352" w:type="dxa"/>
            <w:tcBorders>
              <w:bottom w:val="single" w:sz="4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2217C" w:rsidRPr="00E80F6C" w:rsidRDefault="0082217C" w:rsidP="007D1A3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埔里鎮</w:t>
            </w:r>
          </w:p>
        </w:tc>
        <w:tc>
          <w:tcPr>
            <w:tcW w:w="3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埔里彈庫</w:t>
            </w:r>
          </w:p>
        </w:tc>
        <w:tc>
          <w:tcPr>
            <w:tcW w:w="3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21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  <w:tr w:rsidR="0082217C" w:rsidRPr="00A375F8" w:rsidTr="00A60818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E80F6C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南投市</w:t>
            </w: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南投後備旅明德營區</w:t>
            </w:r>
          </w:p>
        </w:tc>
        <w:tc>
          <w:tcPr>
            <w:tcW w:w="3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B3413B" w:rsidRDefault="0082217C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20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  <w:tr w:rsidR="0082217C" w:rsidRPr="00A375F8" w:rsidTr="00432AC8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6E3619" w:rsidRDefault="0082217C" w:rsidP="007E444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2217C" w:rsidRPr="006E3619" w:rsidRDefault="0082217C" w:rsidP="00070C2A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6E3619" w:rsidRDefault="0082217C" w:rsidP="00070C2A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217C" w:rsidRPr="006E3619" w:rsidRDefault="0082217C" w:rsidP="00070C2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  <w:tr w:rsidR="0082217C" w:rsidRPr="00A375F8" w:rsidTr="00A60818">
        <w:trPr>
          <w:gridAfter w:val="4"/>
          <w:wAfter w:w="13720" w:type="dxa"/>
          <w:trHeight w:val="330"/>
        </w:trPr>
        <w:tc>
          <w:tcPr>
            <w:tcW w:w="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82217C" w:rsidRPr="006E3619" w:rsidRDefault="0082217C" w:rsidP="00ED6BC8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82217C" w:rsidRPr="006E3619" w:rsidRDefault="0082217C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6E3619" w:rsidRDefault="0082217C" w:rsidP="00EC3711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  <w:tr w:rsidR="0082217C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（三）支援救災兵力</w:t>
            </w:r>
          </w:p>
        </w:tc>
      </w:tr>
      <w:tr w:rsidR="0082217C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2217C" w:rsidRPr="00A375F8" w:rsidRDefault="0082217C" w:rsidP="00ED6BC8">
            <w:pPr>
              <w:snapToGrid w:val="0"/>
              <w:rPr>
                <w:rFonts w:ascii="標楷體" w:eastAsia="標楷體" w:hAnsi="標楷體"/>
                <w:b/>
                <w:spacing w:val="20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</w:rPr>
              <w:t>小計：待命地點</w:t>
            </w:r>
            <w:r w:rsidRPr="00A375F8">
              <w:rPr>
                <w:rFonts w:ascii="標楷體" w:eastAsia="標楷體" w:hAnsi="標楷體"/>
                <w:b/>
                <w:spacing w:val="20"/>
              </w:rPr>
              <w:t>0</w:t>
            </w:r>
            <w:r w:rsidRPr="00A375F8">
              <w:rPr>
                <w:rFonts w:ascii="標楷體" w:eastAsia="標楷體" w:hAnsi="標楷體" w:hint="eastAsia"/>
                <w:b/>
                <w:spacing w:val="20"/>
              </w:rPr>
              <w:t>處、人員</w:t>
            </w:r>
            <w:r w:rsidRPr="00A375F8">
              <w:rPr>
                <w:rFonts w:ascii="標楷體" w:eastAsia="標楷體" w:hAnsi="標楷體"/>
                <w:b/>
              </w:rPr>
              <w:t>0</w:t>
            </w:r>
            <w:r w:rsidRPr="00A375F8">
              <w:rPr>
                <w:rFonts w:ascii="標楷體" w:eastAsia="標楷體" w:hAnsi="標楷體" w:hint="eastAsia"/>
                <w:b/>
              </w:rPr>
              <w:t>員</w:t>
            </w:r>
          </w:p>
        </w:tc>
      </w:tr>
      <w:tr w:rsidR="0082217C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96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638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支援兵力、機具數量</w:t>
            </w:r>
          </w:p>
        </w:tc>
        <w:tc>
          <w:tcPr>
            <w:tcW w:w="3446" w:type="dxa"/>
            <w:gridSpan w:val="3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支援原因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82217C" w:rsidRPr="00A375F8" w:rsidTr="007D1A31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2217C" w:rsidRPr="00A375F8" w:rsidRDefault="0082217C" w:rsidP="007D1A3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shd w:val="clear" w:color="auto" w:fill="FFFFFF"/>
            <w:vAlign w:val="center"/>
          </w:tcPr>
          <w:p w:rsidR="0082217C" w:rsidRPr="00A375F8" w:rsidRDefault="0082217C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82217C" w:rsidRPr="00A375F8" w:rsidRDefault="0082217C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shd w:val="clear" w:color="auto" w:fill="FFFFFF"/>
            <w:vAlign w:val="center"/>
          </w:tcPr>
          <w:p w:rsidR="0082217C" w:rsidRPr="00A375F8" w:rsidRDefault="0082217C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46" w:type="dxa"/>
            <w:gridSpan w:val="3"/>
            <w:shd w:val="clear" w:color="auto" w:fill="FFFFFF"/>
            <w:vAlign w:val="center"/>
          </w:tcPr>
          <w:p w:rsidR="0082217C" w:rsidRPr="00A375F8" w:rsidRDefault="0082217C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2217C" w:rsidRPr="00A375F8" w:rsidRDefault="0082217C" w:rsidP="00ED6BC8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後備指揮部</w:t>
            </w:r>
          </w:p>
        </w:tc>
      </w:tr>
      <w:tr w:rsidR="0082217C" w:rsidRPr="00A375F8" w:rsidTr="003C6B0F">
        <w:trPr>
          <w:gridAfter w:val="4"/>
          <w:wAfter w:w="13720" w:type="dxa"/>
          <w:trHeight w:val="283"/>
        </w:trPr>
        <w:tc>
          <w:tcPr>
            <w:tcW w:w="352" w:type="dxa"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</w:tcPr>
          <w:p w:rsidR="0082217C" w:rsidRPr="00A375F8" w:rsidRDefault="0082217C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46" w:type="dxa"/>
            <w:gridSpan w:val="3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2217C" w:rsidRPr="00A375F8" w:rsidRDefault="0082217C" w:rsidP="00ED6BC8">
            <w:pPr>
              <w:rPr>
                <w:rFonts w:ascii="標楷體" w:eastAsia="標楷體" w:hAnsi="標楷體"/>
              </w:rPr>
            </w:pPr>
          </w:p>
        </w:tc>
      </w:tr>
    </w:tbl>
    <w:p w:rsidR="0082217C" w:rsidRPr="00A375F8" w:rsidRDefault="0082217C" w:rsidP="003D549B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十九、鄉（鎮、市）應變中心開設情形</w:t>
      </w:r>
    </w:p>
    <w:tbl>
      <w:tblPr>
        <w:tblW w:w="103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1117"/>
        <w:gridCol w:w="1800"/>
        <w:gridCol w:w="2681"/>
        <w:gridCol w:w="1608"/>
        <w:gridCol w:w="1291"/>
        <w:gridCol w:w="1453"/>
      </w:tblGrid>
      <w:tr w:rsidR="0082217C" w:rsidRPr="00A375F8" w:rsidTr="005525D7">
        <w:trPr>
          <w:trHeight w:val="50"/>
          <w:jc w:val="center"/>
        </w:trPr>
        <w:tc>
          <w:tcPr>
            <w:tcW w:w="10301" w:type="dxa"/>
            <w:gridSpan w:val="7"/>
            <w:tcBorders>
              <w:top w:val="single" w:sz="12" w:space="0" w:color="auto"/>
            </w:tcBorders>
            <w:shd w:val="clear" w:color="auto" w:fill="C0C0C0"/>
          </w:tcPr>
          <w:p w:rsidR="0082217C" w:rsidRPr="00A375F8" w:rsidRDefault="0082217C" w:rsidP="00954DE5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小計：已開設鄉鎮</w:t>
            </w:r>
            <w:r>
              <w:rPr>
                <w:rFonts w:ascii="標楷體" w:eastAsia="標楷體" w:hAnsi="標楷體"/>
              </w:rPr>
              <w:t>13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  <w:p w:rsidR="0082217C" w:rsidRPr="00A375F8" w:rsidRDefault="0082217C" w:rsidP="00954DE5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註記：㊣已開設，◎未開設</w:t>
            </w:r>
          </w:p>
        </w:tc>
      </w:tr>
      <w:tr w:rsidR="0082217C" w:rsidRPr="00A375F8" w:rsidTr="005525D7">
        <w:trPr>
          <w:trHeight w:val="20"/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專案名稱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開設層級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開設時間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備註（撤除）</w:t>
            </w: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聯絡人</w:t>
            </w:r>
          </w:p>
          <w:p w:rsidR="0082217C" w:rsidRPr="00A375F8" w:rsidRDefault="0082217C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</w:t>
            </w:r>
            <w:r>
              <w:rPr>
                <w:rFonts w:ascii="標楷體" w:eastAsia="標楷體" w:hAnsi="標楷體" w:cs="新細明體" w:hint="eastAsia"/>
                <w:color w:val="000000"/>
              </w:rPr>
              <w:t>一</w:t>
            </w:r>
            <w:r w:rsidRPr="00B3413B">
              <w:rPr>
                <w:rFonts w:ascii="標楷體" w:eastAsia="標楷體" w:hAnsi="標楷體" w:cs="新細明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09:00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Segoe UI"/>
                <w:color w:val="000000"/>
              </w:rPr>
            </w:pPr>
            <w:bookmarkStart w:id="0" w:name="_GoBack"/>
            <w:bookmarkEnd w:id="0"/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仁愛鄉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cs="新細明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09:00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Style w:val="a3"/>
                <w:rFonts w:hAnsi="標楷體"/>
                <w:color w:val="000000"/>
              </w:rPr>
            </w:pPr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lastRenderedPageBreak/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  <w:shd w:val="clear" w:color="auto" w:fill="FFFFFF"/>
              </w:rPr>
              <w:t>國姓鄉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14:03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  <w:shd w:val="clear" w:color="auto" w:fill="FFFFFF"/>
              </w:rPr>
              <w:t>竹山鎮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09:00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草屯鎮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集集鎮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15:17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鹿谷鄉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應變中心一級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埔里鎮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15:00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魚池鄉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16:00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水里鄉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應變中心二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14:55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南投市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16:00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82217C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  <w:shd w:val="clear" w:color="auto" w:fill="FFFFFF"/>
              </w:rPr>
              <w:t>中寮鄉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15:00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82217C" w:rsidRPr="00E80F6C" w:rsidTr="0074324C">
        <w:trPr>
          <w:jc w:val="center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名間鄉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17:00</w:t>
            </w:r>
          </w:p>
        </w:tc>
        <w:tc>
          <w:tcPr>
            <w:tcW w:w="129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2217C" w:rsidRPr="00B3413B" w:rsidRDefault="0082217C" w:rsidP="00551FE0">
            <w:pPr>
              <w:spacing w:line="240" w:lineRule="atLeast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</w:tbl>
    <w:p w:rsidR="0082217C" w:rsidRPr="00E80F6C" w:rsidRDefault="0082217C" w:rsidP="005328D6">
      <w:pPr>
        <w:rPr>
          <w:color w:val="000000"/>
        </w:rPr>
      </w:pPr>
    </w:p>
    <w:sectPr w:rsidR="0082217C" w:rsidRPr="00E80F6C" w:rsidSect="00EE0409">
      <w:footerReference w:type="even" r:id="rId14"/>
      <w:footerReference w:type="default" r:id="rId15"/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5FA" w:rsidRDefault="00A955FA">
      <w:r>
        <w:separator/>
      </w:r>
    </w:p>
  </w:endnote>
  <w:endnote w:type="continuationSeparator" w:id="0">
    <w:p w:rsidR="00A955FA" w:rsidRDefault="00A95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altName w:val="Arial Unicode MS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全字庫正楷體">
    <w:panose1 w:val="03000500000000000000"/>
    <w:charset w:val="88"/>
    <w:family w:val="script"/>
    <w:pitch w:val="variable"/>
    <w:sig w:usb0="F7FFAEFF" w:usb1="E9DFFFFF" w:usb2="081BFFFF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7C" w:rsidRDefault="0082217C" w:rsidP="00532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217C" w:rsidRDefault="0082217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7C" w:rsidRDefault="0082217C" w:rsidP="00532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D549B">
      <w:rPr>
        <w:rStyle w:val="a6"/>
        <w:noProof/>
      </w:rPr>
      <w:t>11</w:t>
    </w:r>
    <w:r>
      <w:rPr>
        <w:rStyle w:val="a6"/>
      </w:rPr>
      <w:fldChar w:fldCharType="end"/>
    </w:r>
  </w:p>
  <w:p w:rsidR="0082217C" w:rsidRDefault="0082217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5FA" w:rsidRDefault="00A955FA">
      <w:r>
        <w:separator/>
      </w:r>
    </w:p>
  </w:footnote>
  <w:footnote w:type="continuationSeparator" w:id="0">
    <w:p w:rsidR="00A955FA" w:rsidRDefault="00A95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ideographLegalTraditional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</w:abstractNum>
  <w:abstractNum w:abstractNumId="2">
    <w:nsid w:val="26E424AE"/>
    <w:multiLevelType w:val="hybridMultilevel"/>
    <w:tmpl w:val="BDF054EC"/>
    <w:lvl w:ilvl="0" w:tplc="D374B532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">
    <w:nsid w:val="2F9E7BFF"/>
    <w:multiLevelType w:val="hybridMultilevel"/>
    <w:tmpl w:val="BE1A8EE8"/>
    <w:lvl w:ilvl="0" w:tplc="785A77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4">
    <w:nsid w:val="485A66EB"/>
    <w:multiLevelType w:val="hybridMultilevel"/>
    <w:tmpl w:val="EBC4525A"/>
    <w:lvl w:ilvl="0" w:tplc="54580EF4">
      <w:start w:val="1"/>
      <w:numFmt w:val="ideographLegalTraditional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4D85276D"/>
    <w:multiLevelType w:val="multilevel"/>
    <w:tmpl w:val="A154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8F44D14"/>
    <w:multiLevelType w:val="hybridMultilevel"/>
    <w:tmpl w:val="81147578"/>
    <w:lvl w:ilvl="0" w:tplc="52F86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59EF005E"/>
    <w:multiLevelType w:val="hybridMultilevel"/>
    <w:tmpl w:val="C7348E02"/>
    <w:lvl w:ilvl="0" w:tplc="7F66E6D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6A051FA3"/>
    <w:multiLevelType w:val="hybridMultilevel"/>
    <w:tmpl w:val="11C06442"/>
    <w:lvl w:ilvl="0" w:tplc="1152DE7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E9E"/>
    <w:rsid w:val="000030AE"/>
    <w:rsid w:val="000033FF"/>
    <w:rsid w:val="000036A1"/>
    <w:rsid w:val="00003EC4"/>
    <w:rsid w:val="00007666"/>
    <w:rsid w:val="00010BAD"/>
    <w:rsid w:val="00011989"/>
    <w:rsid w:val="00012969"/>
    <w:rsid w:val="00012AC1"/>
    <w:rsid w:val="00015FAE"/>
    <w:rsid w:val="00021058"/>
    <w:rsid w:val="00022657"/>
    <w:rsid w:val="00026489"/>
    <w:rsid w:val="000275B7"/>
    <w:rsid w:val="0002788A"/>
    <w:rsid w:val="00030403"/>
    <w:rsid w:val="00031576"/>
    <w:rsid w:val="000321D5"/>
    <w:rsid w:val="000335BF"/>
    <w:rsid w:val="0003368D"/>
    <w:rsid w:val="000342B9"/>
    <w:rsid w:val="00034664"/>
    <w:rsid w:val="00034B90"/>
    <w:rsid w:val="00034BC7"/>
    <w:rsid w:val="00040F18"/>
    <w:rsid w:val="000476D1"/>
    <w:rsid w:val="000500C6"/>
    <w:rsid w:val="00050D4D"/>
    <w:rsid w:val="00051795"/>
    <w:rsid w:val="00051866"/>
    <w:rsid w:val="00053035"/>
    <w:rsid w:val="000537CB"/>
    <w:rsid w:val="00053924"/>
    <w:rsid w:val="0005585B"/>
    <w:rsid w:val="0005714F"/>
    <w:rsid w:val="000577B1"/>
    <w:rsid w:val="00057AC8"/>
    <w:rsid w:val="00057C34"/>
    <w:rsid w:val="00057EED"/>
    <w:rsid w:val="000602A1"/>
    <w:rsid w:val="00061572"/>
    <w:rsid w:val="000617F3"/>
    <w:rsid w:val="000618F2"/>
    <w:rsid w:val="000624FC"/>
    <w:rsid w:val="00063524"/>
    <w:rsid w:val="000650D2"/>
    <w:rsid w:val="00065402"/>
    <w:rsid w:val="0006563B"/>
    <w:rsid w:val="00066FB1"/>
    <w:rsid w:val="000677FD"/>
    <w:rsid w:val="000701D9"/>
    <w:rsid w:val="00070C2A"/>
    <w:rsid w:val="000733D7"/>
    <w:rsid w:val="00073538"/>
    <w:rsid w:val="00075A24"/>
    <w:rsid w:val="00076D0D"/>
    <w:rsid w:val="00077D77"/>
    <w:rsid w:val="0008118C"/>
    <w:rsid w:val="00082D64"/>
    <w:rsid w:val="000838E2"/>
    <w:rsid w:val="00083B2F"/>
    <w:rsid w:val="00084AC8"/>
    <w:rsid w:val="00085272"/>
    <w:rsid w:val="00087137"/>
    <w:rsid w:val="000872AC"/>
    <w:rsid w:val="00087A51"/>
    <w:rsid w:val="0009277D"/>
    <w:rsid w:val="000942DD"/>
    <w:rsid w:val="000963B8"/>
    <w:rsid w:val="000979C3"/>
    <w:rsid w:val="00097B85"/>
    <w:rsid w:val="000A2FBD"/>
    <w:rsid w:val="000A3011"/>
    <w:rsid w:val="000A397C"/>
    <w:rsid w:val="000A4714"/>
    <w:rsid w:val="000A6238"/>
    <w:rsid w:val="000A664F"/>
    <w:rsid w:val="000B125F"/>
    <w:rsid w:val="000B1567"/>
    <w:rsid w:val="000B2E39"/>
    <w:rsid w:val="000B4E40"/>
    <w:rsid w:val="000B603D"/>
    <w:rsid w:val="000B6AD9"/>
    <w:rsid w:val="000B747E"/>
    <w:rsid w:val="000C1422"/>
    <w:rsid w:val="000C1CA7"/>
    <w:rsid w:val="000C1D2B"/>
    <w:rsid w:val="000C2DD9"/>
    <w:rsid w:val="000C35A3"/>
    <w:rsid w:val="000C495A"/>
    <w:rsid w:val="000C69DA"/>
    <w:rsid w:val="000D2E41"/>
    <w:rsid w:val="000D75A3"/>
    <w:rsid w:val="000E0372"/>
    <w:rsid w:val="000E109E"/>
    <w:rsid w:val="000E14FE"/>
    <w:rsid w:val="000E3A0D"/>
    <w:rsid w:val="000E566A"/>
    <w:rsid w:val="000E5C8E"/>
    <w:rsid w:val="000F3FB7"/>
    <w:rsid w:val="000F6313"/>
    <w:rsid w:val="000F6B1D"/>
    <w:rsid w:val="000F7603"/>
    <w:rsid w:val="0010002E"/>
    <w:rsid w:val="001005FB"/>
    <w:rsid w:val="00100A1D"/>
    <w:rsid w:val="00100F16"/>
    <w:rsid w:val="00102807"/>
    <w:rsid w:val="00103DA3"/>
    <w:rsid w:val="00107368"/>
    <w:rsid w:val="00107C58"/>
    <w:rsid w:val="00110359"/>
    <w:rsid w:val="00110363"/>
    <w:rsid w:val="00110629"/>
    <w:rsid w:val="001107B9"/>
    <w:rsid w:val="0011285A"/>
    <w:rsid w:val="00113E08"/>
    <w:rsid w:val="00116960"/>
    <w:rsid w:val="00120850"/>
    <w:rsid w:val="00121A80"/>
    <w:rsid w:val="0012246E"/>
    <w:rsid w:val="00122B13"/>
    <w:rsid w:val="00123FD8"/>
    <w:rsid w:val="00124B7E"/>
    <w:rsid w:val="00125DB8"/>
    <w:rsid w:val="00125FC2"/>
    <w:rsid w:val="001271CD"/>
    <w:rsid w:val="00130EE1"/>
    <w:rsid w:val="00134072"/>
    <w:rsid w:val="00135780"/>
    <w:rsid w:val="00137F23"/>
    <w:rsid w:val="001404EA"/>
    <w:rsid w:val="0014502B"/>
    <w:rsid w:val="00146D66"/>
    <w:rsid w:val="0014734D"/>
    <w:rsid w:val="0015064B"/>
    <w:rsid w:val="00151C57"/>
    <w:rsid w:val="00152621"/>
    <w:rsid w:val="001543D0"/>
    <w:rsid w:val="00155135"/>
    <w:rsid w:val="00161C33"/>
    <w:rsid w:val="001627A2"/>
    <w:rsid w:val="001653E3"/>
    <w:rsid w:val="00165505"/>
    <w:rsid w:val="00167FB1"/>
    <w:rsid w:val="00170CB5"/>
    <w:rsid w:val="00171C4D"/>
    <w:rsid w:val="001767A4"/>
    <w:rsid w:val="00176E95"/>
    <w:rsid w:val="00180776"/>
    <w:rsid w:val="001822F5"/>
    <w:rsid w:val="00183CCB"/>
    <w:rsid w:val="0018475F"/>
    <w:rsid w:val="001877A6"/>
    <w:rsid w:val="00187EFE"/>
    <w:rsid w:val="00191240"/>
    <w:rsid w:val="00193BE2"/>
    <w:rsid w:val="00195FF1"/>
    <w:rsid w:val="00196E49"/>
    <w:rsid w:val="00197AD3"/>
    <w:rsid w:val="001A1186"/>
    <w:rsid w:val="001A260B"/>
    <w:rsid w:val="001A2631"/>
    <w:rsid w:val="001A2D9F"/>
    <w:rsid w:val="001A390D"/>
    <w:rsid w:val="001B737A"/>
    <w:rsid w:val="001B76BE"/>
    <w:rsid w:val="001C1271"/>
    <w:rsid w:val="001C1E8E"/>
    <w:rsid w:val="001C3603"/>
    <w:rsid w:val="001C44E2"/>
    <w:rsid w:val="001C5065"/>
    <w:rsid w:val="001C56C5"/>
    <w:rsid w:val="001C6A98"/>
    <w:rsid w:val="001D0045"/>
    <w:rsid w:val="001D14B9"/>
    <w:rsid w:val="001D1855"/>
    <w:rsid w:val="001D1B7F"/>
    <w:rsid w:val="001D2526"/>
    <w:rsid w:val="001D30DC"/>
    <w:rsid w:val="001D4315"/>
    <w:rsid w:val="001E1F0A"/>
    <w:rsid w:val="001E1F18"/>
    <w:rsid w:val="001E3091"/>
    <w:rsid w:val="001E3A5B"/>
    <w:rsid w:val="001E44DB"/>
    <w:rsid w:val="001E5C27"/>
    <w:rsid w:val="001F053C"/>
    <w:rsid w:val="001F0883"/>
    <w:rsid w:val="001F0951"/>
    <w:rsid w:val="001F0968"/>
    <w:rsid w:val="001F1C98"/>
    <w:rsid w:val="001F2135"/>
    <w:rsid w:val="001F288C"/>
    <w:rsid w:val="001F2C13"/>
    <w:rsid w:val="001F5699"/>
    <w:rsid w:val="00200E30"/>
    <w:rsid w:val="0020108E"/>
    <w:rsid w:val="00202590"/>
    <w:rsid w:val="002029A9"/>
    <w:rsid w:val="0020359C"/>
    <w:rsid w:val="002056FE"/>
    <w:rsid w:val="00210561"/>
    <w:rsid w:val="00212EB0"/>
    <w:rsid w:val="002147D3"/>
    <w:rsid w:val="00215179"/>
    <w:rsid w:val="0021743D"/>
    <w:rsid w:val="00217A9B"/>
    <w:rsid w:val="002228F5"/>
    <w:rsid w:val="00222E0B"/>
    <w:rsid w:val="0022340E"/>
    <w:rsid w:val="00224095"/>
    <w:rsid w:val="00224628"/>
    <w:rsid w:val="00225092"/>
    <w:rsid w:val="0022572E"/>
    <w:rsid w:val="00226598"/>
    <w:rsid w:val="00227E46"/>
    <w:rsid w:val="00230194"/>
    <w:rsid w:val="0023253E"/>
    <w:rsid w:val="002346E6"/>
    <w:rsid w:val="0023516D"/>
    <w:rsid w:val="00237533"/>
    <w:rsid w:val="00242A19"/>
    <w:rsid w:val="002437BC"/>
    <w:rsid w:val="00246579"/>
    <w:rsid w:val="00246F51"/>
    <w:rsid w:val="00247799"/>
    <w:rsid w:val="0024796A"/>
    <w:rsid w:val="00250336"/>
    <w:rsid w:val="00250660"/>
    <w:rsid w:val="00250A4E"/>
    <w:rsid w:val="00252191"/>
    <w:rsid w:val="002529D5"/>
    <w:rsid w:val="0025511C"/>
    <w:rsid w:val="00255E62"/>
    <w:rsid w:val="00257928"/>
    <w:rsid w:val="002651A7"/>
    <w:rsid w:val="002655CD"/>
    <w:rsid w:val="00267B09"/>
    <w:rsid w:val="00273E46"/>
    <w:rsid w:val="00274287"/>
    <w:rsid w:val="002753B0"/>
    <w:rsid w:val="00277264"/>
    <w:rsid w:val="0028221C"/>
    <w:rsid w:val="00282AFD"/>
    <w:rsid w:val="002839A7"/>
    <w:rsid w:val="00285F84"/>
    <w:rsid w:val="002910F8"/>
    <w:rsid w:val="00292FA4"/>
    <w:rsid w:val="00297230"/>
    <w:rsid w:val="002976E0"/>
    <w:rsid w:val="002A0B4E"/>
    <w:rsid w:val="002A1574"/>
    <w:rsid w:val="002A521F"/>
    <w:rsid w:val="002A54DC"/>
    <w:rsid w:val="002A55F8"/>
    <w:rsid w:val="002A696F"/>
    <w:rsid w:val="002A6B9D"/>
    <w:rsid w:val="002B19E4"/>
    <w:rsid w:val="002B5768"/>
    <w:rsid w:val="002B782A"/>
    <w:rsid w:val="002B7F65"/>
    <w:rsid w:val="002C0043"/>
    <w:rsid w:val="002C1634"/>
    <w:rsid w:val="002C24A7"/>
    <w:rsid w:val="002C3D62"/>
    <w:rsid w:val="002C414C"/>
    <w:rsid w:val="002C5EA9"/>
    <w:rsid w:val="002D025F"/>
    <w:rsid w:val="002D4595"/>
    <w:rsid w:val="002D4F7B"/>
    <w:rsid w:val="002D6FE1"/>
    <w:rsid w:val="002D749A"/>
    <w:rsid w:val="002D7F68"/>
    <w:rsid w:val="002E08F0"/>
    <w:rsid w:val="002E2254"/>
    <w:rsid w:val="002E311A"/>
    <w:rsid w:val="002E39D1"/>
    <w:rsid w:val="002E4CF6"/>
    <w:rsid w:val="002E6DD6"/>
    <w:rsid w:val="002E785C"/>
    <w:rsid w:val="002F0B02"/>
    <w:rsid w:val="002F0E37"/>
    <w:rsid w:val="002F1719"/>
    <w:rsid w:val="002F1E6B"/>
    <w:rsid w:val="002F2FC7"/>
    <w:rsid w:val="002F574B"/>
    <w:rsid w:val="002F6732"/>
    <w:rsid w:val="003000C5"/>
    <w:rsid w:val="0030191B"/>
    <w:rsid w:val="00302262"/>
    <w:rsid w:val="00303270"/>
    <w:rsid w:val="00305544"/>
    <w:rsid w:val="00305B28"/>
    <w:rsid w:val="00306474"/>
    <w:rsid w:val="003069F7"/>
    <w:rsid w:val="003077B6"/>
    <w:rsid w:val="00307F63"/>
    <w:rsid w:val="0031032D"/>
    <w:rsid w:val="0031039F"/>
    <w:rsid w:val="0031049C"/>
    <w:rsid w:val="003132C2"/>
    <w:rsid w:val="00313B0E"/>
    <w:rsid w:val="0031418B"/>
    <w:rsid w:val="00315FA3"/>
    <w:rsid w:val="003177B8"/>
    <w:rsid w:val="00317D4F"/>
    <w:rsid w:val="00321501"/>
    <w:rsid w:val="00323F4B"/>
    <w:rsid w:val="00324848"/>
    <w:rsid w:val="00327A2D"/>
    <w:rsid w:val="00327DD0"/>
    <w:rsid w:val="003325B2"/>
    <w:rsid w:val="00332AFA"/>
    <w:rsid w:val="003331F3"/>
    <w:rsid w:val="00333A25"/>
    <w:rsid w:val="00335097"/>
    <w:rsid w:val="0033540F"/>
    <w:rsid w:val="00337AF5"/>
    <w:rsid w:val="00337D88"/>
    <w:rsid w:val="0034094C"/>
    <w:rsid w:val="00340AA9"/>
    <w:rsid w:val="00342661"/>
    <w:rsid w:val="00344B2F"/>
    <w:rsid w:val="00345E23"/>
    <w:rsid w:val="00347196"/>
    <w:rsid w:val="003476ED"/>
    <w:rsid w:val="0035020B"/>
    <w:rsid w:val="0035633E"/>
    <w:rsid w:val="00356341"/>
    <w:rsid w:val="00357746"/>
    <w:rsid w:val="003626F7"/>
    <w:rsid w:val="0036283F"/>
    <w:rsid w:val="0036315D"/>
    <w:rsid w:val="003701D5"/>
    <w:rsid w:val="003712F1"/>
    <w:rsid w:val="0037197C"/>
    <w:rsid w:val="0037230F"/>
    <w:rsid w:val="00373658"/>
    <w:rsid w:val="00377205"/>
    <w:rsid w:val="0038100A"/>
    <w:rsid w:val="0038197F"/>
    <w:rsid w:val="00382E6C"/>
    <w:rsid w:val="00382F05"/>
    <w:rsid w:val="00384C99"/>
    <w:rsid w:val="0038792C"/>
    <w:rsid w:val="0039055C"/>
    <w:rsid w:val="00391175"/>
    <w:rsid w:val="003927F5"/>
    <w:rsid w:val="0039359E"/>
    <w:rsid w:val="00393EFC"/>
    <w:rsid w:val="00396EB9"/>
    <w:rsid w:val="003A0116"/>
    <w:rsid w:val="003A0B5F"/>
    <w:rsid w:val="003A223B"/>
    <w:rsid w:val="003A2CCF"/>
    <w:rsid w:val="003A30FD"/>
    <w:rsid w:val="003A31A0"/>
    <w:rsid w:val="003B05C5"/>
    <w:rsid w:val="003B33F8"/>
    <w:rsid w:val="003B6BBC"/>
    <w:rsid w:val="003B6EF5"/>
    <w:rsid w:val="003B793F"/>
    <w:rsid w:val="003B7971"/>
    <w:rsid w:val="003C037E"/>
    <w:rsid w:val="003C072D"/>
    <w:rsid w:val="003C2401"/>
    <w:rsid w:val="003C3060"/>
    <w:rsid w:val="003C46F1"/>
    <w:rsid w:val="003C4D17"/>
    <w:rsid w:val="003C5706"/>
    <w:rsid w:val="003C5FDD"/>
    <w:rsid w:val="003C6B0F"/>
    <w:rsid w:val="003C7D1A"/>
    <w:rsid w:val="003D264D"/>
    <w:rsid w:val="003D2856"/>
    <w:rsid w:val="003D28E8"/>
    <w:rsid w:val="003D294B"/>
    <w:rsid w:val="003D515F"/>
    <w:rsid w:val="003D549B"/>
    <w:rsid w:val="003E14E2"/>
    <w:rsid w:val="003E1DE9"/>
    <w:rsid w:val="003E2096"/>
    <w:rsid w:val="003E240E"/>
    <w:rsid w:val="003E242F"/>
    <w:rsid w:val="003E2782"/>
    <w:rsid w:val="003E345B"/>
    <w:rsid w:val="003E3D2A"/>
    <w:rsid w:val="003E511A"/>
    <w:rsid w:val="003E5394"/>
    <w:rsid w:val="003E61BE"/>
    <w:rsid w:val="003E7048"/>
    <w:rsid w:val="003E7A29"/>
    <w:rsid w:val="003E7A62"/>
    <w:rsid w:val="003F27F7"/>
    <w:rsid w:val="003F31BC"/>
    <w:rsid w:val="003F4090"/>
    <w:rsid w:val="003F456E"/>
    <w:rsid w:val="003F4683"/>
    <w:rsid w:val="003F4755"/>
    <w:rsid w:val="003F6C41"/>
    <w:rsid w:val="003F733A"/>
    <w:rsid w:val="004001AB"/>
    <w:rsid w:val="004009CD"/>
    <w:rsid w:val="00400F41"/>
    <w:rsid w:val="004014A1"/>
    <w:rsid w:val="004014ED"/>
    <w:rsid w:val="0040158E"/>
    <w:rsid w:val="00403C95"/>
    <w:rsid w:val="0040520F"/>
    <w:rsid w:val="00405AE2"/>
    <w:rsid w:val="0040623C"/>
    <w:rsid w:val="0040682B"/>
    <w:rsid w:val="004126CC"/>
    <w:rsid w:val="00413904"/>
    <w:rsid w:val="00413E4A"/>
    <w:rsid w:val="00415F32"/>
    <w:rsid w:val="00420E28"/>
    <w:rsid w:val="0042434C"/>
    <w:rsid w:val="00424627"/>
    <w:rsid w:val="00425660"/>
    <w:rsid w:val="00427F94"/>
    <w:rsid w:val="004314BE"/>
    <w:rsid w:val="00431660"/>
    <w:rsid w:val="00432A7C"/>
    <w:rsid w:val="00432AC8"/>
    <w:rsid w:val="00433AA9"/>
    <w:rsid w:val="004355B4"/>
    <w:rsid w:val="00435917"/>
    <w:rsid w:val="00437230"/>
    <w:rsid w:val="0043778C"/>
    <w:rsid w:val="00442624"/>
    <w:rsid w:val="00443527"/>
    <w:rsid w:val="00443CB4"/>
    <w:rsid w:val="00444B0B"/>
    <w:rsid w:val="00446390"/>
    <w:rsid w:val="004469C4"/>
    <w:rsid w:val="0045180A"/>
    <w:rsid w:val="00453DDC"/>
    <w:rsid w:val="004543FC"/>
    <w:rsid w:val="0045565D"/>
    <w:rsid w:val="00457076"/>
    <w:rsid w:val="004622F8"/>
    <w:rsid w:val="0046455B"/>
    <w:rsid w:val="0046691D"/>
    <w:rsid w:val="00467B34"/>
    <w:rsid w:val="00471592"/>
    <w:rsid w:val="0047192D"/>
    <w:rsid w:val="00472C42"/>
    <w:rsid w:val="00472D5E"/>
    <w:rsid w:val="00473435"/>
    <w:rsid w:val="0047603D"/>
    <w:rsid w:val="00480118"/>
    <w:rsid w:val="00481A51"/>
    <w:rsid w:val="004827B0"/>
    <w:rsid w:val="00484C1B"/>
    <w:rsid w:val="00484C82"/>
    <w:rsid w:val="0048618F"/>
    <w:rsid w:val="00486CEA"/>
    <w:rsid w:val="00487ACD"/>
    <w:rsid w:val="00492A97"/>
    <w:rsid w:val="00496AB4"/>
    <w:rsid w:val="004976E9"/>
    <w:rsid w:val="004977CC"/>
    <w:rsid w:val="004A0D05"/>
    <w:rsid w:val="004A198E"/>
    <w:rsid w:val="004A2A7A"/>
    <w:rsid w:val="004A2FD9"/>
    <w:rsid w:val="004A3FCB"/>
    <w:rsid w:val="004A6A29"/>
    <w:rsid w:val="004A7620"/>
    <w:rsid w:val="004A765D"/>
    <w:rsid w:val="004B02BE"/>
    <w:rsid w:val="004B09E8"/>
    <w:rsid w:val="004B13CC"/>
    <w:rsid w:val="004B295F"/>
    <w:rsid w:val="004B374F"/>
    <w:rsid w:val="004B616C"/>
    <w:rsid w:val="004C3976"/>
    <w:rsid w:val="004C6470"/>
    <w:rsid w:val="004D2581"/>
    <w:rsid w:val="004D3DCB"/>
    <w:rsid w:val="004D3EA7"/>
    <w:rsid w:val="004D5552"/>
    <w:rsid w:val="004D6309"/>
    <w:rsid w:val="004D6A18"/>
    <w:rsid w:val="004D72A2"/>
    <w:rsid w:val="004D7D81"/>
    <w:rsid w:val="004E23D6"/>
    <w:rsid w:val="004E2561"/>
    <w:rsid w:val="004E5404"/>
    <w:rsid w:val="004E5A72"/>
    <w:rsid w:val="004F3245"/>
    <w:rsid w:val="004F373E"/>
    <w:rsid w:val="004F3859"/>
    <w:rsid w:val="004F3C43"/>
    <w:rsid w:val="004F471E"/>
    <w:rsid w:val="004F5421"/>
    <w:rsid w:val="004F5775"/>
    <w:rsid w:val="004F6946"/>
    <w:rsid w:val="004F79AA"/>
    <w:rsid w:val="0050405E"/>
    <w:rsid w:val="00504F96"/>
    <w:rsid w:val="00505EEA"/>
    <w:rsid w:val="00507F1A"/>
    <w:rsid w:val="005101CB"/>
    <w:rsid w:val="00512101"/>
    <w:rsid w:val="00514776"/>
    <w:rsid w:val="00514AC7"/>
    <w:rsid w:val="00514EB9"/>
    <w:rsid w:val="00515264"/>
    <w:rsid w:val="005207EF"/>
    <w:rsid w:val="005207F0"/>
    <w:rsid w:val="0052204B"/>
    <w:rsid w:val="00522ABC"/>
    <w:rsid w:val="005231F0"/>
    <w:rsid w:val="0052465B"/>
    <w:rsid w:val="00525157"/>
    <w:rsid w:val="00530F2F"/>
    <w:rsid w:val="00531427"/>
    <w:rsid w:val="00532267"/>
    <w:rsid w:val="005325DF"/>
    <w:rsid w:val="005328D6"/>
    <w:rsid w:val="005331F6"/>
    <w:rsid w:val="00534223"/>
    <w:rsid w:val="0053454F"/>
    <w:rsid w:val="005346B7"/>
    <w:rsid w:val="0053478B"/>
    <w:rsid w:val="00535C2E"/>
    <w:rsid w:val="00537B20"/>
    <w:rsid w:val="00541DBE"/>
    <w:rsid w:val="0054516A"/>
    <w:rsid w:val="00545ECF"/>
    <w:rsid w:val="005478ED"/>
    <w:rsid w:val="00547BC3"/>
    <w:rsid w:val="00547EDC"/>
    <w:rsid w:val="0055065F"/>
    <w:rsid w:val="00551CCB"/>
    <w:rsid w:val="00551FE0"/>
    <w:rsid w:val="005525D7"/>
    <w:rsid w:val="00553F75"/>
    <w:rsid w:val="005544C3"/>
    <w:rsid w:val="00555626"/>
    <w:rsid w:val="00555AC8"/>
    <w:rsid w:val="00555E96"/>
    <w:rsid w:val="00560869"/>
    <w:rsid w:val="0056255A"/>
    <w:rsid w:val="005628D8"/>
    <w:rsid w:val="00564ACF"/>
    <w:rsid w:val="00565D40"/>
    <w:rsid w:val="00573EE4"/>
    <w:rsid w:val="00577453"/>
    <w:rsid w:val="00577C83"/>
    <w:rsid w:val="005801DB"/>
    <w:rsid w:val="00580914"/>
    <w:rsid w:val="00580B80"/>
    <w:rsid w:val="00581453"/>
    <w:rsid w:val="005863A1"/>
    <w:rsid w:val="00586FAA"/>
    <w:rsid w:val="0059069E"/>
    <w:rsid w:val="005912B5"/>
    <w:rsid w:val="00592023"/>
    <w:rsid w:val="005923B1"/>
    <w:rsid w:val="005931EF"/>
    <w:rsid w:val="00596E24"/>
    <w:rsid w:val="005A0ED5"/>
    <w:rsid w:val="005A11E8"/>
    <w:rsid w:val="005A34B4"/>
    <w:rsid w:val="005A38E4"/>
    <w:rsid w:val="005A39C1"/>
    <w:rsid w:val="005A4CCA"/>
    <w:rsid w:val="005A5AC9"/>
    <w:rsid w:val="005A64C9"/>
    <w:rsid w:val="005A79B2"/>
    <w:rsid w:val="005A7DC2"/>
    <w:rsid w:val="005B4582"/>
    <w:rsid w:val="005B4DCB"/>
    <w:rsid w:val="005B68EB"/>
    <w:rsid w:val="005B6DCF"/>
    <w:rsid w:val="005C0C6C"/>
    <w:rsid w:val="005C2F54"/>
    <w:rsid w:val="005C6514"/>
    <w:rsid w:val="005C67D0"/>
    <w:rsid w:val="005C7BF9"/>
    <w:rsid w:val="005D0FE0"/>
    <w:rsid w:val="005D19C0"/>
    <w:rsid w:val="005D2724"/>
    <w:rsid w:val="005D48B8"/>
    <w:rsid w:val="005D5FFD"/>
    <w:rsid w:val="005D68BB"/>
    <w:rsid w:val="005D78D0"/>
    <w:rsid w:val="005D7C95"/>
    <w:rsid w:val="005E0065"/>
    <w:rsid w:val="005E2644"/>
    <w:rsid w:val="005E2BBF"/>
    <w:rsid w:val="005E3D82"/>
    <w:rsid w:val="005E796E"/>
    <w:rsid w:val="005E7F23"/>
    <w:rsid w:val="005F0A9E"/>
    <w:rsid w:val="005F2492"/>
    <w:rsid w:val="005F4099"/>
    <w:rsid w:val="005F4281"/>
    <w:rsid w:val="0060277D"/>
    <w:rsid w:val="00605875"/>
    <w:rsid w:val="00606BFB"/>
    <w:rsid w:val="00607479"/>
    <w:rsid w:val="006105D1"/>
    <w:rsid w:val="00613AD9"/>
    <w:rsid w:val="00614D7C"/>
    <w:rsid w:val="006156C4"/>
    <w:rsid w:val="0061662E"/>
    <w:rsid w:val="00616B45"/>
    <w:rsid w:val="00616D4D"/>
    <w:rsid w:val="00616DAA"/>
    <w:rsid w:val="00617191"/>
    <w:rsid w:val="00617C19"/>
    <w:rsid w:val="00621002"/>
    <w:rsid w:val="00622698"/>
    <w:rsid w:val="0062322D"/>
    <w:rsid w:val="00623DAB"/>
    <w:rsid w:val="006242DE"/>
    <w:rsid w:val="00624306"/>
    <w:rsid w:val="00624318"/>
    <w:rsid w:val="00625074"/>
    <w:rsid w:val="006259FC"/>
    <w:rsid w:val="00630B14"/>
    <w:rsid w:val="00632533"/>
    <w:rsid w:val="00632973"/>
    <w:rsid w:val="00634A71"/>
    <w:rsid w:val="0063591E"/>
    <w:rsid w:val="00635E22"/>
    <w:rsid w:val="00637243"/>
    <w:rsid w:val="006378C1"/>
    <w:rsid w:val="00640872"/>
    <w:rsid w:val="006409BA"/>
    <w:rsid w:val="00641C44"/>
    <w:rsid w:val="006435FC"/>
    <w:rsid w:val="006457B8"/>
    <w:rsid w:val="00646662"/>
    <w:rsid w:val="00650190"/>
    <w:rsid w:val="0065131D"/>
    <w:rsid w:val="0065576B"/>
    <w:rsid w:val="00655D72"/>
    <w:rsid w:val="00656539"/>
    <w:rsid w:val="00657E32"/>
    <w:rsid w:val="00660F4B"/>
    <w:rsid w:val="0066270F"/>
    <w:rsid w:val="0066300A"/>
    <w:rsid w:val="006644DF"/>
    <w:rsid w:val="00666950"/>
    <w:rsid w:val="00667559"/>
    <w:rsid w:val="00672091"/>
    <w:rsid w:val="006732A3"/>
    <w:rsid w:val="00673A2F"/>
    <w:rsid w:val="00674753"/>
    <w:rsid w:val="0067638C"/>
    <w:rsid w:val="00676C40"/>
    <w:rsid w:val="006771D3"/>
    <w:rsid w:val="0068122C"/>
    <w:rsid w:val="0068185F"/>
    <w:rsid w:val="00681B9F"/>
    <w:rsid w:val="00681CEC"/>
    <w:rsid w:val="00684208"/>
    <w:rsid w:val="00684CEE"/>
    <w:rsid w:val="00686963"/>
    <w:rsid w:val="006910C4"/>
    <w:rsid w:val="0069354E"/>
    <w:rsid w:val="006953FE"/>
    <w:rsid w:val="00695450"/>
    <w:rsid w:val="00696410"/>
    <w:rsid w:val="00696EF2"/>
    <w:rsid w:val="006A00AE"/>
    <w:rsid w:val="006A0BE5"/>
    <w:rsid w:val="006A0E53"/>
    <w:rsid w:val="006A53E1"/>
    <w:rsid w:val="006A5BE9"/>
    <w:rsid w:val="006A6269"/>
    <w:rsid w:val="006A67FD"/>
    <w:rsid w:val="006B0B74"/>
    <w:rsid w:val="006B1825"/>
    <w:rsid w:val="006B2453"/>
    <w:rsid w:val="006B27B4"/>
    <w:rsid w:val="006B29DF"/>
    <w:rsid w:val="006B2E3F"/>
    <w:rsid w:val="006B362A"/>
    <w:rsid w:val="006B3F05"/>
    <w:rsid w:val="006B5508"/>
    <w:rsid w:val="006B6131"/>
    <w:rsid w:val="006B69C1"/>
    <w:rsid w:val="006B7E36"/>
    <w:rsid w:val="006C155F"/>
    <w:rsid w:val="006C1D78"/>
    <w:rsid w:val="006C1F0C"/>
    <w:rsid w:val="006C2E3C"/>
    <w:rsid w:val="006C4EDD"/>
    <w:rsid w:val="006C61EA"/>
    <w:rsid w:val="006D01C5"/>
    <w:rsid w:val="006D058E"/>
    <w:rsid w:val="006D1553"/>
    <w:rsid w:val="006D17AB"/>
    <w:rsid w:val="006D20AF"/>
    <w:rsid w:val="006D2ACF"/>
    <w:rsid w:val="006E30C9"/>
    <w:rsid w:val="006E3543"/>
    <w:rsid w:val="006E3619"/>
    <w:rsid w:val="006E42A7"/>
    <w:rsid w:val="006E4AD1"/>
    <w:rsid w:val="006E4E9F"/>
    <w:rsid w:val="006E50E6"/>
    <w:rsid w:val="006E5CB5"/>
    <w:rsid w:val="006E7F39"/>
    <w:rsid w:val="006F015F"/>
    <w:rsid w:val="006F05F6"/>
    <w:rsid w:val="006F06F6"/>
    <w:rsid w:val="006F557A"/>
    <w:rsid w:val="006F69F8"/>
    <w:rsid w:val="006F6E37"/>
    <w:rsid w:val="006F7065"/>
    <w:rsid w:val="006F70CA"/>
    <w:rsid w:val="006F7C1A"/>
    <w:rsid w:val="00702A39"/>
    <w:rsid w:val="00702C82"/>
    <w:rsid w:val="0070506C"/>
    <w:rsid w:val="007114A7"/>
    <w:rsid w:val="0071201B"/>
    <w:rsid w:val="007134DC"/>
    <w:rsid w:val="00714FF9"/>
    <w:rsid w:val="00724E59"/>
    <w:rsid w:val="00727D2B"/>
    <w:rsid w:val="00732DE2"/>
    <w:rsid w:val="007339C1"/>
    <w:rsid w:val="00734B1A"/>
    <w:rsid w:val="00735DB4"/>
    <w:rsid w:val="00737C19"/>
    <w:rsid w:val="0074110A"/>
    <w:rsid w:val="00741AB3"/>
    <w:rsid w:val="0074324C"/>
    <w:rsid w:val="007435E6"/>
    <w:rsid w:val="00744929"/>
    <w:rsid w:val="00745089"/>
    <w:rsid w:val="00746F03"/>
    <w:rsid w:val="00747833"/>
    <w:rsid w:val="00750440"/>
    <w:rsid w:val="00751180"/>
    <w:rsid w:val="007526C0"/>
    <w:rsid w:val="00752C12"/>
    <w:rsid w:val="0075447C"/>
    <w:rsid w:val="00754A22"/>
    <w:rsid w:val="007561B6"/>
    <w:rsid w:val="0076110A"/>
    <w:rsid w:val="007619A0"/>
    <w:rsid w:val="00762CC9"/>
    <w:rsid w:val="00764D68"/>
    <w:rsid w:val="0076520F"/>
    <w:rsid w:val="0076711C"/>
    <w:rsid w:val="007671C5"/>
    <w:rsid w:val="007700FF"/>
    <w:rsid w:val="007705C5"/>
    <w:rsid w:val="00770E14"/>
    <w:rsid w:val="00770FEF"/>
    <w:rsid w:val="00772907"/>
    <w:rsid w:val="00773B53"/>
    <w:rsid w:val="00775E7B"/>
    <w:rsid w:val="00777358"/>
    <w:rsid w:val="007807EC"/>
    <w:rsid w:val="00780DE8"/>
    <w:rsid w:val="00783293"/>
    <w:rsid w:val="0078507E"/>
    <w:rsid w:val="00786A44"/>
    <w:rsid w:val="007902BF"/>
    <w:rsid w:val="007902DD"/>
    <w:rsid w:val="0079081E"/>
    <w:rsid w:val="00793E98"/>
    <w:rsid w:val="007954A7"/>
    <w:rsid w:val="007963DE"/>
    <w:rsid w:val="00796ECD"/>
    <w:rsid w:val="007A061A"/>
    <w:rsid w:val="007A2CE8"/>
    <w:rsid w:val="007A63BE"/>
    <w:rsid w:val="007A6849"/>
    <w:rsid w:val="007B42CC"/>
    <w:rsid w:val="007B59DC"/>
    <w:rsid w:val="007C3318"/>
    <w:rsid w:val="007C4681"/>
    <w:rsid w:val="007C62B1"/>
    <w:rsid w:val="007D057C"/>
    <w:rsid w:val="007D1A31"/>
    <w:rsid w:val="007D2F00"/>
    <w:rsid w:val="007D3DDE"/>
    <w:rsid w:val="007D3EE7"/>
    <w:rsid w:val="007D59FB"/>
    <w:rsid w:val="007D60E7"/>
    <w:rsid w:val="007E026C"/>
    <w:rsid w:val="007E03AB"/>
    <w:rsid w:val="007E0F11"/>
    <w:rsid w:val="007E2408"/>
    <w:rsid w:val="007E2C89"/>
    <w:rsid w:val="007E3C1C"/>
    <w:rsid w:val="007E3C6C"/>
    <w:rsid w:val="007E4444"/>
    <w:rsid w:val="007E45E3"/>
    <w:rsid w:val="007E53F7"/>
    <w:rsid w:val="007E5ED3"/>
    <w:rsid w:val="007E5FCE"/>
    <w:rsid w:val="007E78D4"/>
    <w:rsid w:val="007F0127"/>
    <w:rsid w:val="007F0387"/>
    <w:rsid w:val="007F3C64"/>
    <w:rsid w:val="007F76B1"/>
    <w:rsid w:val="007F7DC3"/>
    <w:rsid w:val="0080190C"/>
    <w:rsid w:val="00806141"/>
    <w:rsid w:val="0081039F"/>
    <w:rsid w:val="008105D6"/>
    <w:rsid w:val="0081114B"/>
    <w:rsid w:val="00814A04"/>
    <w:rsid w:val="00815AF8"/>
    <w:rsid w:val="008171E6"/>
    <w:rsid w:val="008175B9"/>
    <w:rsid w:val="0082102A"/>
    <w:rsid w:val="0082217C"/>
    <w:rsid w:val="0082271A"/>
    <w:rsid w:val="008236B2"/>
    <w:rsid w:val="00823AF9"/>
    <w:rsid w:val="00826181"/>
    <w:rsid w:val="008261BB"/>
    <w:rsid w:val="00835F5C"/>
    <w:rsid w:val="0083644D"/>
    <w:rsid w:val="00836EE9"/>
    <w:rsid w:val="00836EF9"/>
    <w:rsid w:val="008409F2"/>
    <w:rsid w:val="00840D22"/>
    <w:rsid w:val="00841D18"/>
    <w:rsid w:val="0084329C"/>
    <w:rsid w:val="008437D3"/>
    <w:rsid w:val="00843BC2"/>
    <w:rsid w:val="0084427F"/>
    <w:rsid w:val="00845AD0"/>
    <w:rsid w:val="00846394"/>
    <w:rsid w:val="00846CE6"/>
    <w:rsid w:val="00846E0D"/>
    <w:rsid w:val="00847A3C"/>
    <w:rsid w:val="00850242"/>
    <w:rsid w:val="008503AC"/>
    <w:rsid w:val="008526CE"/>
    <w:rsid w:val="00855FE0"/>
    <w:rsid w:val="0085602D"/>
    <w:rsid w:val="00856BB1"/>
    <w:rsid w:val="00857AB1"/>
    <w:rsid w:val="00857E38"/>
    <w:rsid w:val="00857EFE"/>
    <w:rsid w:val="0086164C"/>
    <w:rsid w:val="00861D39"/>
    <w:rsid w:val="008629B9"/>
    <w:rsid w:val="00863324"/>
    <w:rsid w:val="008633F5"/>
    <w:rsid w:val="008666F2"/>
    <w:rsid w:val="00867256"/>
    <w:rsid w:val="0086733C"/>
    <w:rsid w:val="008708D7"/>
    <w:rsid w:val="00871143"/>
    <w:rsid w:val="00873DE9"/>
    <w:rsid w:val="00874DE4"/>
    <w:rsid w:val="008759C8"/>
    <w:rsid w:val="00876036"/>
    <w:rsid w:val="008812E2"/>
    <w:rsid w:val="008912B8"/>
    <w:rsid w:val="00892269"/>
    <w:rsid w:val="008947C8"/>
    <w:rsid w:val="00894F2A"/>
    <w:rsid w:val="00896495"/>
    <w:rsid w:val="008A2770"/>
    <w:rsid w:val="008A2DA9"/>
    <w:rsid w:val="008A4798"/>
    <w:rsid w:val="008A576F"/>
    <w:rsid w:val="008A720E"/>
    <w:rsid w:val="008B225A"/>
    <w:rsid w:val="008B2C85"/>
    <w:rsid w:val="008B4877"/>
    <w:rsid w:val="008B48DE"/>
    <w:rsid w:val="008B4A8B"/>
    <w:rsid w:val="008B6818"/>
    <w:rsid w:val="008C0A11"/>
    <w:rsid w:val="008C355E"/>
    <w:rsid w:val="008C39F6"/>
    <w:rsid w:val="008C6C40"/>
    <w:rsid w:val="008D5E37"/>
    <w:rsid w:val="008D602E"/>
    <w:rsid w:val="008D60E9"/>
    <w:rsid w:val="008D636E"/>
    <w:rsid w:val="008E006A"/>
    <w:rsid w:val="008E021F"/>
    <w:rsid w:val="008E0E19"/>
    <w:rsid w:val="008E1CFF"/>
    <w:rsid w:val="008E1DAC"/>
    <w:rsid w:val="008E20B0"/>
    <w:rsid w:val="008E251F"/>
    <w:rsid w:val="008E3150"/>
    <w:rsid w:val="008E33D2"/>
    <w:rsid w:val="008E36D0"/>
    <w:rsid w:val="008E6FAF"/>
    <w:rsid w:val="008F04CC"/>
    <w:rsid w:val="008F229C"/>
    <w:rsid w:val="008F367F"/>
    <w:rsid w:val="008F3F84"/>
    <w:rsid w:val="008F480A"/>
    <w:rsid w:val="008F482B"/>
    <w:rsid w:val="008F5103"/>
    <w:rsid w:val="008F6196"/>
    <w:rsid w:val="008F70C4"/>
    <w:rsid w:val="008F7E7E"/>
    <w:rsid w:val="0090034D"/>
    <w:rsid w:val="009005F7"/>
    <w:rsid w:val="00903797"/>
    <w:rsid w:val="009043C1"/>
    <w:rsid w:val="00905072"/>
    <w:rsid w:val="0090580C"/>
    <w:rsid w:val="00905AD9"/>
    <w:rsid w:val="00906F79"/>
    <w:rsid w:val="00907544"/>
    <w:rsid w:val="00907E94"/>
    <w:rsid w:val="00910C2D"/>
    <w:rsid w:val="009160F6"/>
    <w:rsid w:val="00916A84"/>
    <w:rsid w:val="009170E6"/>
    <w:rsid w:val="009171DB"/>
    <w:rsid w:val="00917443"/>
    <w:rsid w:val="00921645"/>
    <w:rsid w:val="009219A3"/>
    <w:rsid w:val="009228F7"/>
    <w:rsid w:val="00922A3A"/>
    <w:rsid w:val="00922E07"/>
    <w:rsid w:val="00924632"/>
    <w:rsid w:val="009247CC"/>
    <w:rsid w:val="0092568D"/>
    <w:rsid w:val="00926587"/>
    <w:rsid w:val="009274F2"/>
    <w:rsid w:val="0093106B"/>
    <w:rsid w:val="00931996"/>
    <w:rsid w:val="00932CAB"/>
    <w:rsid w:val="0093508A"/>
    <w:rsid w:val="00935F09"/>
    <w:rsid w:val="0093706E"/>
    <w:rsid w:val="009400C2"/>
    <w:rsid w:val="009410ED"/>
    <w:rsid w:val="00941B85"/>
    <w:rsid w:val="0094216D"/>
    <w:rsid w:val="00942584"/>
    <w:rsid w:val="009436EB"/>
    <w:rsid w:val="0094403D"/>
    <w:rsid w:val="00950584"/>
    <w:rsid w:val="009505CE"/>
    <w:rsid w:val="00952B7E"/>
    <w:rsid w:val="0095436E"/>
    <w:rsid w:val="009544DA"/>
    <w:rsid w:val="00954DE5"/>
    <w:rsid w:val="00962D97"/>
    <w:rsid w:val="00962FC8"/>
    <w:rsid w:val="00963976"/>
    <w:rsid w:val="009640B7"/>
    <w:rsid w:val="00964888"/>
    <w:rsid w:val="009674E3"/>
    <w:rsid w:val="009678E4"/>
    <w:rsid w:val="00967988"/>
    <w:rsid w:val="00967E0B"/>
    <w:rsid w:val="00970788"/>
    <w:rsid w:val="009717B1"/>
    <w:rsid w:val="00971F8A"/>
    <w:rsid w:val="00972F47"/>
    <w:rsid w:val="00975207"/>
    <w:rsid w:val="00976E31"/>
    <w:rsid w:val="00982DB6"/>
    <w:rsid w:val="009863D7"/>
    <w:rsid w:val="00986E3D"/>
    <w:rsid w:val="00991FCD"/>
    <w:rsid w:val="00993301"/>
    <w:rsid w:val="00993EC0"/>
    <w:rsid w:val="00995286"/>
    <w:rsid w:val="00997C9A"/>
    <w:rsid w:val="00997EA4"/>
    <w:rsid w:val="009A2C3F"/>
    <w:rsid w:val="009A3234"/>
    <w:rsid w:val="009A3327"/>
    <w:rsid w:val="009A3B5E"/>
    <w:rsid w:val="009A4321"/>
    <w:rsid w:val="009A651C"/>
    <w:rsid w:val="009B2288"/>
    <w:rsid w:val="009B2C36"/>
    <w:rsid w:val="009B5295"/>
    <w:rsid w:val="009B70C9"/>
    <w:rsid w:val="009B7578"/>
    <w:rsid w:val="009B7FF5"/>
    <w:rsid w:val="009C03D7"/>
    <w:rsid w:val="009C04E8"/>
    <w:rsid w:val="009C2C16"/>
    <w:rsid w:val="009C3033"/>
    <w:rsid w:val="009C5298"/>
    <w:rsid w:val="009C71E7"/>
    <w:rsid w:val="009D0A3D"/>
    <w:rsid w:val="009D289E"/>
    <w:rsid w:val="009D33BB"/>
    <w:rsid w:val="009D33EA"/>
    <w:rsid w:val="009D41BD"/>
    <w:rsid w:val="009D4A20"/>
    <w:rsid w:val="009D5538"/>
    <w:rsid w:val="009D650B"/>
    <w:rsid w:val="009D75B9"/>
    <w:rsid w:val="009E00D7"/>
    <w:rsid w:val="009E1E52"/>
    <w:rsid w:val="009E207C"/>
    <w:rsid w:val="009E6B60"/>
    <w:rsid w:val="009E7293"/>
    <w:rsid w:val="009E7F1D"/>
    <w:rsid w:val="009F0109"/>
    <w:rsid w:val="009F05C1"/>
    <w:rsid w:val="009F602E"/>
    <w:rsid w:val="009F6447"/>
    <w:rsid w:val="00A02BEB"/>
    <w:rsid w:val="00A037D7"/>
    <w:rsid w:val="00A050DE"/>
    <w:rsid w:val="00A05B03"/>
    <w:rsid w:val="00A10718"/>
    <w:rsid w:val="00A10D41"/>
    <w:rsid w:val="00A1301A"/>
    <w:rsid w:val="00A1490A"/>
    <w:rsid w:val="00A1725B"/>
    <w:rsid w:val="00A21CE4"/>
    <w:rsid w:val="00A30A66"/>
    <w:rsid w:val="00A31C0B"/>
    <w:rsid w:val="00A33C06"/>
    <w:rsid w:val="00A34708"/>
    <w:rsid w:val="00A364B6"/>
    <w:rsid w:val="00A375F8"/>
    <w:rsid w:val="00A434F2"/>
    <w:rsid w:val="00A4395F"/>
    <w:rsid w:val="00A4453A"/>
    <w:rsid w:val="00A47449"/>
    <w:rsid w:val="00A55064"/>
    <w:rsid w:val="00A56233"/>
    <w:rsid w:val="00A56E57"/>
    <w:rsid w:val="00A60818"/>
    <w:rsid w:val="00A60D5F"/>
    <w:rsid w:val="00A60E02"/>
    <w:rsid w:val="00A6268B"/>
    <w:rsid w:val="00A62C17"/>
    <w:rsid w:val="00A6331A"/>
    <w:rsid w:val="00A643BC"/>
    <w:rsid w:val="00A67097"/>
    <w:rsid w:val="00A67330"/>
    <w:rsid w:val="00A71D78"/>
    <w:rsid w:val="00A732E0"/>
    <w:rsid w:val="00A73835"/>
    <w:rsid w:val="00A7654D"/>
    <w:rsid w:val="00A76585"/>
    <w:rsid w:val="00A767B7"/>
    <w:rsid w:val="00A8135C"/>
    <w:rsid w:val="00A83FBF"/>
    <w:rsid w:val="00A85818"/>
    <w:rsid w:val="00A85CF2"/>
    <w:rsid w:val="00A863D1"/>
    <w:rsid w:val="00A86C93"/>
    <w:rsid w:val="00A86CF7"/>
    <w:rsid w:val="00A87129"/>
    <w:rsid w:val="00A90284"/>
    <w:rsid w:val="00A90EB2"/>
    <w:rsid w:val="00A91BE8"/>
    <w:rsid w:val="00A93A91"/>
    <w:rsid w:val="00A942C2"/>
    <w:rsid w:val="00A94975"/>
    <w:rsid w:val="00A955FA"/>
    <w:rsid w:val="00A957FA"/>
    <w:rsid w:val="00A9617B"/>
    <w:rsid w:val="00A9762D"/>
    <w:rsid w:val="00AA0BBC"/>
    <w:rsid w:val="00AA1399"/>
    <w:rsid w:val="00AA1838"/>
    <w:rsid w:val="00AB0E19"/>
    <w:rsid w:val="00AB1582"/>
    <w:rsid w:val="00AB25F4"/>
    <w:rsid w:val="00AB2FCD"/>
    <w:rsid w:val="00AB3D99"/>
    <w:rsid w:val="00AB4D81"/>
    <w:rsid w:val="00AB5E82"/>
    <w:rsid w:val="00AB5ECD"/>
    <w:rsid w:val="00AB67DD"/>
    <w:rsid w:val="00AB77EA"/>
    <w:rsid w:val="00AC1597"/>
    <w:rsid w:val="00AC1649"/>
    <w:rsid w:val="00AC243A"/>
    <w:rsid w:val="00AC332C"/>
    <w:rsid w:val="00AC4D1C"/>
    <w:rsid w:val="00AC7B69"/>
    <w:rsid w:val="00AD5B1C"/>
    <w:rsid w:val="00AD7485"/>
    <w:rsid w:val="00AE0585"/>
    <w:rsid w:val="00AE0923"/>
    <w:rsid w:val="00AE65BA"/>
    <w:rsid w:val="00AF2294"/>
    <w:rsid w:val="00AF30FF"/>
    <w:rsid w:val="00AF47BE"/>
    <w:rsid w:val="00AF578D"/>
    <w:rsid w:val="00AF6391"/>
    <w:rsid w:val="00AF6E7B"/>
    <w:rsid w:val="00B00B31"/>
    <w:rsid w:val="00B014BD"/>
    <w:rsid w:val="00B02660"/>
    <w:rsid w:val="00B02915"/>
    <w:rsid w:val="00B02F92"/>
    <w:rsid w:val="00B03177"/>
    <w:rsid w:val="00B1089D"/>
    <w:rsid w:val="00B10BE4"/>
    <w:rsid w:val="00B10F7D"/>
    <w:rsid w:val="00B11A3B"/>
    <w:rsid w:val="00B11F1A"/>
    <w:rsid w:val="00B12F21"/>
    <w:rsid w:val="00B130C7"/>
    <w:rsid w:val="00B14C66"/>
    <w:rsid w:val="00B1610D"/>
    <w:rsid w:val="00B16924"/>
    <w:rsid w:val="00B17B67"/>
    <w:rsid w:val="00B209C3"/>
    <w:rsid w:val="00B20B83"/>
    <w:rsid w:val="00B21CB7"/>
    <w:rsid w:val="00B23A2A"/>
    <w:rsid w:val="00B258E2"/>
    <w:rsid w:val="00B30F72"/>
    <w:rsid w:val="00B3180C"/>
    <w:rsid w:val="00B32979"/>
    <w:rsid w:val="00B32F62"/>
    <w:rsid w:val="00B3413B"/>
    <w:rsid w:val="00B34D97"/>
    <w:rsid w:val="00B36699"/>
    <w:rsid w:val="00B3669A"/>
    <w:rsid w:val="00B36F38"/>
    <w:rsid w:val="00B37A49"/>
    <w:rsid w:val="00B40AA8"/>
    <w:rsid w:val="00B416CD"/>
    <w:rsid w:val="00B41919"/>
    <w:rsid w:val="00B4234C"/>
    <w:rsid w:val="00B42E04"/>
    <w:rsid w:val="00B45988"/>
    <w:rsid w:val="00B46C0D"/>
    <w:rsid w:val="00B50237"/>
    <w:rsid w:val="00B51343"/>
    <w:rsid w:val="00B51C32"/>
    <w:rsid w:val="00B558AD"/>
    <w:rsid w:val="00B5633C"/>
    <w:rsid w:val="00B60518"/>
    <w:rsid w:val="00B61049"/>
    <w:rsid w:val="00B6104D"/>
    <w:rsid w:val="00B65905"/>
    <w:rsid w:val="00B65E0D"/>
    <w:rsid w:val="00B65E85"/>
    <w:rsid w:val="00B66A03"/>
    <w:rsid w:val="00B67628"/>
    <w:rsid w:val="00B70F6B"/>
    <w:rsid w:val="00B72BF1"/>
    <w:rsid w:val="00B73A89"/>
    <w:rsid w:val="00B75056"/>
    <w:rsid w:val="00B76563"/>
    <w:rsid w:val="00B76C15"/>
    <w:rsid w:val="00B8181A"/>
    <w:rsid w:val="00B8198C"/>
    <w:rsid w:val="00B81D33"/>
    <w:rsid w:val="00B824EF"/>
    <w:rsid w:val="00B82803"/>
    <w:rsid w:val="00B834F5"/>
    <w:rsid w:val="00B85739"/>
    <w:rsid w:val="00B8699A"/>
    <w:rsid w:val="00B869C1"/>
    <w:rsid w:val="00B8740F"/>
    <w:rsid w:val="00B91226"/>
    <w:rsid w:val="00B919D0"/>
    <w:rsid w:val="00B91CBB"/>
    <w:rsid w:val="00B91DC8"/>
    <w:rsid w:val="00B92287"/>
    <w:rsid w:val="00B92A37"/>
    <w:rsid w:val="00B935A1"/>
    <w:rsid w:val="00B9371D"/>
    <w:rsid w:val="00B958A5"/>
    <w:rsid w:val="00B9735C"/>
    <w:rsid w:val="00B97AD5"/>
    <w:rsid w:val="00BA2B72"/>
    <w:rsid w:val="00BA461E"/>
    <w:rsid w:val="00BA51D4"/>
    <w:rsid w:val="00BA69F5"/>
    <w:rsid w:val="00BA72D1"/>
    <w:rsid w:val="00BA77F6"/>
    <w:rsid w:val="00BA7CFD"/>
    <w:rsid w:val="00BB11EB"/>
    <w:rsid w:val="00BB137B"/>
    <w:rsid w:val="00BB1574"/>
    <w:rsid w:val="00BB1C59"/>
    <w:rsid w:val="00BB2511"/>
    <w:rsid w:val="00BB3693"/>
    <w:rsid w:val="00BB36C1"/>
    <w:rsid w:val="00BB38AD"/>
    <w:rsid w:val="00BB4067"/>
    <w:rsid w:val="00BB4280"/>
    <w:rsid w:val="00BB4605"/>
    <w:rsid w:val="00BC0058"/>
    <w:rsid w:val="00BC0923"/>
    <w:rsid w:val="00BC0E34"/>
    <w:rsid w:val="00BC1C0D"/>
    <w:rsid w:val="00BC2D96"/>
    <w:rsid w:val="00BC2E34"/>
    <w:rsid w:val="00BC308F"/>
    <w:rsid w:val="00BC340E"/>
    <w:rsid w:val="00BC3588"/>
    <w:rsid w:val="00BC3F5D"/>
    <w:rsid w:val="00BC4A73"/>
    <w:rsid w:val="00BD0F87"/>
    <w:rsid w:val="00BD3F15"/>
    <w:rsid w:val="00BD49DD"/>
    <w:rsid w:val="00BD7E5F"/>
    <w:rsid w:val="00BE2738"/>
    <w:rsid w:val="00BE29C8"/>
    <w:rsid w:val="00BE3264"/>
    <w:rsid w:val="00BE36FA"/>
    <w:rsid w:val="00BE3725"/>
    <w:rsid w:val="00BE4DA8"/>
    <w:rsid w:val="00BE51D4"/>
    <w:rsid w:val="00BE6AB6"/>
    <w:rsid w:val="00BE7281"/>
    <w:rsid w:val="00BF137C"/>
    <w:rsid w:val="00BF1B9E"/>
    <w:rsid w:val="00BF21FE"/>
    <w:rsid w:val="00BF403D"/>
    <w:rsid w:val="00BF4395"/>
    <w:rsid w:val="00BF502F"/>
    <w:rsid w:val="00BF5042"/>
    <w:rsid w:val="00BF7BB4"/>
    <w:rsid w:val="00C053D9"/>
    <w:rsid w:val="00C06B5C"/>
    <w:rsid w:val="00C0711D"/>
    <w:rsid w:val="00C11AEC"/>
    <w:rsid w:val="00C12715"/>
    <w:rsid w:val="00C16608"/>
    <w:rsid w:val="00C16DAB"/>
    <w:rsid w:val="00C16F2D"/>
    <w:rsid w:val="00C16F45"/>
    <w:rsid w:val="00C17927"/>
    <w:rsid w:val="00C17D7E"/>
    <w:rsid w:val="00C20A38"/>
    <w:rsid w:val="00C21041"/>
    <w:rsid w:val="00C22175"/>
    <w:rsid w:val="00C24962"/>
    <w:rsid w:val="00C25C46"/>
    <w:rsid w:val="00C27991"/>
    <w:rsid w:val="00C27CCA"/>
    <w:rsid w:val="00C32BDD"/>
    <w:rsid w:val="00C34677"/>
    <w:rsid w:val="00C36F70"/>
    <w:rsid w:val="00C37C95"/>
    <w:rsid w:val="00C37CF9"/>
    <w:rsid w:val="00C40CE4"/>
    <w:rsid w:val="00C435B4"/>
    <w:rsid w:val="00C43F08"/>
    <w:rsid w:val="00C45178"/>
    <w:rsid w:val="00C452AF"/>
    <w:rsid w:val="00C46CC9"/>
    <w:rsid w:val="00C47B40"/>
    <w:rsid w:val="00C501FC"/>
    <w:rsid w:val="00C50DF5"/>
    <w:rsid w:val="00C51E99"/>
    <w:rsid w:val="00C536E0"/>
    <w:rsid w:val="00C55C8A"/>
    <w:rsid w:val="00C6140A"/>
    <w:rsid w:val="00C622BC"/>
    <w:rsid w:val="00C64E6A"/>
    <w:rsid w:val="00C654F2"/>
    <w:rsid w:val="00C66EE0"/>
    <w:rsid w:val="00C67CAC"/>
    <w:rsid w:val="00C70B1D"/>
    <w:rsid w:val="00C71C2C"/>
    <w:rsid w:val="00C7276D"/>
    <w:rsid w:val="00C747F9"/>
    <w:rsid w:val="00C7647F"/>
    <w:rsid w:val="00C77B70"/>
    <w:rsid w:val="00C81087"/>
    <w:rsid w:val="00C84918"/>
    <w:rsid w:val="00C90621"/>
    <w:rsid w:val="00C91ADF"/>
    <w:rsid w:val="00C92B7E"/>
    <w:rsid w:val="00C931E3"/>
    <w:rsid w:val="00C940A8"/>
    <w:rsid w:val="00C96F77"/>
    <w:rsid w:val="00CA11FE"/>
    <w:rsid w:val="00CA1C5B"/>
    <w:rsid w:val="00CA221E"/>
    <w:rsid w:val="00CA3A38"/>
    <w:rsid w:val="00CA3FE3"/>
    <w:rsid w:val="00CA68AA"/>
    <w:rsid w:val="00CB0DFB"/>
    <w:rsid w:val="00CB172E"/>
    <w:rsid w:val="00CB1E27"/>
    <w:rsid w:val="00CB2201"/>
    <w:rsid w:val="00CB2AAC"/>
    <w:rsid w:val="00CB2ABF"/>
    <w:rsid w:val="00CB3F11"/>
    <w:rsid w:val="00CB49AC"/>
    <w:rsid w:val="00CB4C42"/>
    <w:rsid w:val="00CB4EAF"/>
    <w:rsid w:val="00CB52C9"/>
    <w:rsid w:val="00CB5343"/>
    <w:rsid w:val="00CB64D7"/>
    <w:rsid w:val="00CB7CEB"/>
    <w:rsid w:val="00CB7EB4"/>
    <w:rsid w:val="00CC2946"/>
    <w:rsid w:val="00CC2BA2"/>
    <w:rsid w:val="00CC3B89"/>
    <w:rsid w:val="00CC59F4"/>
    <w:rsid w:val="00CC5DFA"/>
    <w:rsid w:val="00CC6252"/>
    <w:rsid w:val="00CD1B3D"/>
    <w:rsid w:val="00CD6006"/>
    <w:rsid w:val="00CD7BC9"/>
    <w:rsid w:val="00CE5751"/>
    <w:rsid w:val="00CF240C"/>
    <w:rsid w:val="00CF4230"/>
    <w:rsid w:val="00CF6DCC"/>
    <w:rsid w:val="00CF72C2"/>
    <w:rsid w:val="00D0166A"/>
    <w:rsid w:val="00D02BE2"/>
    <w:rsid w:val="00D03726"/>
    <w:rsid w:val="00D03F3A"/>
    <w:rsid w:val="00D11CD1"/>
    <w:rsid w:val="00D1254A"/>
    <w:rsid w:val="00D139ED"/>
    <w:rsid w:val="00D14DB7"/>
    <w:rsid w:val="00D203FC"/>
    <w:rsid w:val="00D2451F"/>
    <w:rsid w:val="00D3033D"/>
    <w:rsid w:val="00D307FE"/>
    <w:rsid w:val="00D32D29"/>
    <w:rsid w:val="00D33843"/>
    <w:rsid w:val="00D33B85"/>
    <w:rsid w:val="00D36F63"/>
    <w:rsid w:val="00D3727E"/>
    <w:rsid w:val="00D42F87"/>
    <w:rsid w:val="00D457FA"/>
    <w:rsid w:val="00D46494"/>
    <w:rsid w:val="00D4668D"/>
    <w:rsid w:val="00D46733"/>
    <w:rsid w:val="00D46F56"/>
    <w:rsid w:val="00D47053"/>
    <w:rsid w:val="00D538F6"/>
    <w:rsid w:val="00D5566B"/>
    <w:rsid w:val="00D569B8"/>
    <w:rsid w:val="00D56C1C"/>
    <w:rsid w:val="00D57E91"/>
    <w:rsid w:val="00D6067D"/>
    <w:rsid w:val="00D60ACF"/>
    <w:rsid w:val="00D6398D"/>
    <w:rsid w:val="00D63CF7"/>
    <w:rsid w:val="00D65E13"/>
    <w:rsid w:val="00D65FB1"/>
    <w:rsid w:val="00D66B98"/>
    <w:rsid w:val="00D67D26"/>
    <w:rsid w:val="00D71DB8"/>
    <w:rsid w:val="00D721A2"/>
    <w:rsid w:val="00D732DB"/>
    <w:rsid w:val="00D74F09"/>
    <w:rsid w:val="00D76785"/>
    <w:rsid w:val="00D76D75"/>
    <w:rsid w:val="00D81EBB"/>
    <w:rsid w:val="00D8217B"/>
    <w:rsid w:val="00D83770"/>
    <w:rsid w:val="00D84A26"/>
    <w:rsid w:val="00D87AD2"/>
    <w:rsid w:val="00D90447"/>
    <w:rsid w:val="00D924F3"/>
    <w:rsid w:val="00D94AD4"/>
    <w:rsid w:val="00D9519E"/>
    <w:rsid w:val="00D9534A"/>
    <w:rsid w:val="00D956D6"/>
    <w:rsid w:val="00D957FB"/>
    <w:rsid w:val="00D95DCA"/>
    <w:rsid w:val="00D966BD"/>
    <w:rsid w:val="00DA2F82"/>
    <w:rsid w:val="00DA514D"/>
    <w:rsid w:val="00DB0858"/>
    <w:rsid w:val="00DB0D06"/>
    <w:rsid w:val="00DB1735"/>
    <w:rsid w:val="00DB3CA3"/>
    <w:rsid w:val="00DB6534"/>
    <w:rsid w:val="00DB66C4"/>
    <w:rsid w:val="00DB6776"/>
    <w:rsid w:val="00DB6FC6"/>
    <w:rsid w:val="00DC0F17"/>
    <w:rsid w:val="00DC31D8"/>
    <w:rsid w:val="00DC337F"/>
    <w:rsid w:val="00DC3BC7"/>
    <w:rsid w:val="00DC4DEE"/>
    <w:rsid w:val="00DC738D"/>
    <w:rsid w:val="00DD0037"/>
    <w:rsid w:val="00DD0967"/>
    <w:rsid w:val="00DD169F"/>
    <w:rsid w:val="00DD197F"/>
    <w:rsid w:val="00DD28FB"/>
    <w:rsid w:val="00DD29D3"/>
    <w:rsid w:val="00DD345C"/>
    <w:rsid w:val="00DD3609"/>
    <w:rsid w:val="00DD3BAB"/>
    <w:rsid w:val="00DD4FF7"/>
    <w:rsid w:val="00DE0A35"/>
    <w:rsid w:val="00DE11C3"/>
    <w:rsid w:val="00DE27B3"/>
    <w:rsid w:val="00DE34A1"/>
    <w:rsid w:val="00DE3AAE"/>
    <w:rsid w:val="00DE423D"/>
    <w:rsid w:val="00DE43CF"/>
    <w:rsid w:val="00DE4ED6"/>
    <w:rsid w:val="00DF3DD9"/>
    <w:rsid w:val="00DF4AF7"/>
    <w:rsid w:val="00DF4B87"/>
    <w:rsid w:val="00DF4D59"/>
    <w:rsid w:val="00DF4F04"/>
    <w:rsid w:val="00DF5F37"/>
    <w:rsid w:val="00DF6502"/>
    <w:rsid w:val="00DF7856"/>
    <w:rsid w:val="00DF7903"/>
    <w:rsid w:val="00E024B0"/>
    <w:rsid w:val="00E046AF"/>
    <w:rsid w:val="00E077BD"/>
    <w:rsid w:val="00E07B68"/>
    <w:rsid w:val="00E118FD"/>
    <w:rsid w:val="00E12D35"/>
    <w:rsid w:val="00E13B2A"/>
    <w:rsid w:val="00E2072B"/>
    <w:rsid w:val="00E24CF2"/>
    <w:rsid w:val="00E25287"/>
    <w:rsid w:val="00E25B73"/>
    <w:rsid w:val="00E27001"/>
    <w:rsid w:val="00E30313"/>
    <w:rsid w:val="00E30C8C"/>
    <w:rsid w:val="00E31122"/>
    <w:rsid w:val="00E331F7"/>
    <w:rsid w:val="00E338B1"/>
    <w:rsid w:val="00E371A4"/>
    <w:rsid w:val="00E37E7C"/>
    <w:rsid w:val="00E413E8"/>
    <w:rsid w:val="00E430BF"/>
    <w:rsid w:val="00E43B8B"/>
    <w:rsid w:val="00E45543"/>
    <w:rsid w:val="00E45FED"/>
    <w:rsid w:val="00E4643B"/>
    <w:rsid w:val="00E46531"/>
    <w:rsid w:val="00E53911"/>
    <w:rsid w:val="00E54169"/>
    <w:rsid w:val="00E548BA"/>
    <w:rsid w:val="00E5613D"/>
    <w:rsid w:val="00E56249"/>
    <w:rsid w:val="00E562F8"/>
    <w:rsid w:val="00E56391"/>
    <w:rsid w:val="00E5762A"/>
    <w:rsid w:val="00E57BF6"/>
    <w:rsid w:val="00E63108"/>
    <w:rsid w:val="00E650DC"/>
    <w:rsid w:val="00E651D1"/>
    <w:rsid w:val="00E658AF"/>
    <w:rsid w:val="00E65C10"/>
    <w:rsid w:val="00E6760D"/>
    <w:rsid w:val="00E67DC7"/>
    <w:rsid w:val="00E7193A"/>
    <w:rsid w:val="00E723B4"/>
    <w:rsid w:val="00E724D2"/>
    <w:rsid w:val="00E72BED"/>
    <w:rsid w:val="00E7305A"/>
    <w:rsid w:val="00E747DA"/>
    <w:rsid w:val="00E7512A"/>
    <w:rsid w:val="00E77BC9"/>
    <w:rsid w:val="00E80F6C"/>
    <w:rsid w:val="00E83293"/>
    <w:rsid w:val="00E84548"/>
    <w:rsid w:val="00E85299"/>
    <w:rsid w:val="00E85452"/>
    <w:rsid w:val="00E85F1E"/>
    <w:rsid w:val="00E86A21"/>
    <w:rsid w:val="00E873DF"/>
    <w:rsid w:val="00E87569"/>
    <w:rsid w:val="00E90BB4"/>
    <w:rsid w:val="00E9180F"/>
    <w:rsid w:val="00E96E82"/>
    <w:rsid w:val="00E97EDA"/>
    <w:rsid w:val="00EA00E5"/>
    <w:rsid w:val="00EA1982"/>
    <w:rsid w:val="00EA198B"/>
    <w:rsid w:val="00EB0B51"/>
    <w:rsid w:val="00EB2299"/>
    <w:rsid w:val="00EB2CB9"/>
    <w:rsid w:val="00EB5E9C"/>
    <w:rsid w:val="00EB640F"/>
    <w:rsid w:val="00EB7344"/>
    <w:rsid w:val="00EB73DF"/>
    <w:rsid w:val="00EC1759"/>
    <w:rsid w:val="00EC1F3F"/>
    <w:rsid w:val="00EC2002"/>
    <w:rsid w:val="00EC3711"/>
    <w:rsid w:val="00EC5ACC"/>
    <w:rsid w:val="00EC6346"/>
    <w:rsid w:val="00EC640B"/>
    <w:rsid w:val="00EC7E9E"/>
    <w:rsid w:val="00ED1B89"/>
    <w:rsid w:val="00ED44FF"/>
    <w:rsid w:val="00ED5C82"/>
    <w:rsid w:val="00ED6BC8"/>
    <w:rsid w:val="00ED74D5"/>
    <w:rsid w:val="00ED7F19"/>
    <w:rsid w:val="00EE0070"/>
    <w:rsid w:val="00EE0409"/>
    <w:rsid w:val="00EE1D1C"/>
    <w:rsid w:val="00EE1DA6"/>
    <w:rsid w:val="00EE1DEE"/>
    <w:rsid w:val="00EE22F6"/>
    <w:rsid w:val="00EE28B5"/>
    <w:rsid w:val="00EE5FAF"/>
    <w:rsid w:val="00EE71AA"/>
    <w:rsid w:val="00EF3C62"/>
    <w:rsid w:val="00EF3DAA"/>
    <w:rsid w:val="00EF3EC0"/>
    <w:rsid w:val="00EF54B8"/>
    <w:rsid w:val="00EF606F"/>
    <w:rsid w:val="00EF62C6"/>
    <w:rsid w:val="00EF65BC"/>
    <w:rsid w:val="00EF6946"/>
    <w:rsid w:val="00EF6E95"/>
    <w:rsid w:val="00F00C0E"/>
    <w:rsid w:val="00F0170A"/>
    <w:rsid w:val="00F0187D"/>
    <w:rsid w:val="00F04174"/>
    <w:rsid w:val="00F05A82"/>
    <w:rsid w:val="00F05CA7"/>
    <w:rsid w:val="00F05DED"/>
    <w:rsid w:val="00F077F3"/>
    <w:rsid w:val="00F103E3"/>
    <w:rsid w:val="00F103FD"/>
    <w:rsid w:val="00F167FD"/>
    <w:rsid w:val="00F20486"/>
    <w:rsid w:val="00F20636"/>
    <w:rsid w:val="00F24CCE"/>
    <w:rsid w:val="00F27B8C"/>
    <w:rsid w:val="00F27C9F"/>
    <w:rsid w:val="00F300CF"/>
    <w:rsid w:val="00F30BA9"/>
    <w:rsid w:val="00F30E31"/>
    <w:rsid w:val="00F30F18"/>
    <w:rsid w:val="00F33604"/>
    <w:rsid w:val="00F33DB2"/>
    <w:rsid w:val="00F3468F"/>
    <w:rsid w:val="00F363C0"/>
    <w:rsid w:val="00F40BEA"/>
    <w:rsid w:val="00F41C16"/>
    <w:rsid w:val="00F42CD7"/>
    <w:rsid w:val="00F44605"/>
    <w:rsid w:val="00F446A1"/>
    <w:rsid w:val="00F458E2"/>
    <w:rsid w:val="00F47279"/>
    <w:rsid w:val="00F47E45"/>
    <w:rsid w:val="00F52483"/>
    <w:rsid w:val="00F557D9"/>
    <w:rsid w:val="00F57165"/>
    <w:rsid w:val="00F57FFE"/>
    <w:rsid w:val="00F60BD5"/>
    <w:rsid w:val="00F6342E"/>
    <w:rsid w:val="00F643BD"/>
    <w:rsid w:val="00F678AE"/>
    <w:rsid w:val="00F7099E"/>
    <w:rsid w:val="00F75810"/>
    <w:rsid w:val="00F76216"/>
    <w:rsid w:val="00F7747E"/>
    <w:rsid w:val="00F774E9"/>
    <w:rsid w:val="00F80ACC"/>
    <w:rsid w:val="00F81969"/>
    <w:rsid w:val="00F81C38"/>
    <w:rsid w:val="00F820B5"/>
    <w:rsid w:val="00F84F2F"/>
    <w:rsid w:val="00F859C6"/>
    <w:rsid w:val="00F86A73"/>
    <w:rsid w:val="00F909F4"/>
    <w:rsid w:val="00F91736"/>
    <w:rsid w:val="00F9243C"/>
    <w:rsid w:val="00F92861"/>
    <w:rsid w:val="00F92D00"/>
    <w:rsid w:val="00F9650A"/>
    <w:rsid w:val="00FA0294"/>
    <w:rsid w:val="00FA21A0"/>
    <w:rsid w:val="00FA34EF"/>
    <w:rsid w:val="00FA7C7F"/>
    <w:rsid w:val="00FA7EE4"/>
    <w:rsid w:val="00FB0746"/>
    <w:rsid w:val="00FB10BD"/>
    <w:rsid w:val="00FB2D59"/>
    <w:rsid w:val="00FB398B"/>
    <w:rsid w:val="00FB45CF"/>
    <w:rsid w:val="00FB5255"/>
    <w:rsid w:val="00FB5ADC"/>
    <w:rsid w:val="00FB5DEC"/>
    <w:rsid w:val="00FB601B"/>
    <w:rsid w:val="00FC33EA"/>
    <w:rsid w:val="00FC40C7"/>
    <w:rsid w:val="00FC40F2"/>
    <w:rsid w:val="00FC5429"/>
    <w:rsid w:val="00FC608D"/>
    <w:rsid w:val="00FC653B"/>
    <w:rsid w:val="00FD0191"/>
    <w:rsid w:val="00FD0C2B"/>
    <w:rsid w:val="00FD0EF8"/>
    <w:rsid w:val="00FD14F0"/>
    <w:rsid w:val="00FD1D24"/>
    <w:rsid w:val="00FD3F81"/>
    <w:rsid w:val="00FD4142"/>
    <w:rsid w:val="00FD6F4C"/>
    <w:rsid w:val="00FE0242"/>
    <w:rsid w:val="00FE0EBF"/>
    <w:rsid w:val="00FE1E32"/>
    <w:rsid w:val="00FE2C19"/>
    <w:rsid w:val="00FE50EC"/>
    <w:rsid w:val="00FF075C"/>
    <w:rsid w:val="00FF09AB"/>
    <w:rsid w:val="00FF39A1"/>
    <w:rsid w:val="00FF512C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9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22A3A"/>
    <w:pPr>
      <w:keepNext/>
      <w:numPr>
        <w:numId w:val="1"/>
      </w:numPr>
      <w:suppressAutoHyphens/>
      <w:spacing w:before="180" w:after="180" w:line="720" w:lineRule="auto"/>
      <w:outlineLvl w:val="0"/>
    </w:pPr>
    <w:rPr>
      <w:rFonts w:ascii="Arial" w:hAnsi="Arial" w:cs="Arial"/>
      <w:b/>
      <w:bCs/>
      <w:kern w:val="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505EEA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11">
    <w:name w:val="字元 字元 字元 字元1"/>
    <w:basedOn w:val="a"/>
    <w:uiPriority w:val="99"/>
    <w:rsid w:val="00EC7E9E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customStyle="1" w:styleId="a3">
    <w:name w:val="樣式 標楷體"/>
    <w:uiPriority w:val="99"/>
    <w:semiHidden/>
    <w:rsid w:val="00954DE5"/>
    <w:rPr>
      <w:rFonts w:ascii="標楷體" w:eastAsia="標楷體"/>
      <w:sz w:val="24"/>
    </w:rPr>
  </w:style>
  <w:style w:type="paragraph" w:styleId="a4">
    <w:name w:val="footer"/>
    <w:basedOn w:val="a"/>
    <w:link w:val="a5"/>
    <w:uiPriority w:val="99"/>
    <w:rsid w:val="00793E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semiHidden/>
    <w:locked/>
    <w:rsid w:val="00087A51"/>
    <w:rPr>
      <w:rFonts w:cs="Times New Roman"/>
      <w:kern w:val="0"/>
      <w:sz w:val="20"/>
      <w:szCs w:val="20"/>
    </w:rPr>
  </w:style>
  <w:style w:type="character" w:styleId="a6">
    <w:name w:val="page number"/>
    <w:uiPriority w:val="99"/>
    <w:rsid w:val="00793E98"/>
    <w:rPr>
      <w:rFonts w:cs="Times New Roman"/>
    </w:rPr>
  </w:style>
  <w:style w:type="paragraph" w:customStyle="1" w:styleId="12">
    <w:name w:val="字元 字元1 字元"/>
    <w:basedOn w:val="a"/>
    <w:uiPriority w:val="99"/>
    <w:rsid w:val="007E2C89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a7">
    <w:name w:val="字元 字元 字元 字元"/>
    <w:basedOn w:val="a"/>
    <w:uiPriority w:val="99"/>
    <w:rsid w:val="007E0F1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D46494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087A51"/>
    <w:rPr>
      <w:rFonts w:ascii="Cambria" w:eastAsia="新細明體" w:hAnsi="Cambria" w:cs="Times New Roman"/>
      <w:kern w:val="0"/>
      <w:sz w:val="2"/>
    </w:rPr>
  </w:style>
  <w:style w:type="paragraph" w:customStyle="1" w:styleId="4">
    <w:name w:val="字元4"/>
    <w:basedOn w:val="a"/>
    <w:uiPriority w:val="99"/>
    <w:rsid w:val="00224095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styleId="aa">
    <w:name w:val="header"/>
    <w:basedOn w:val="a"/>
    <w:link w:val="13"/>
    <w:uiPriority w:val="99"/>
    <w:rsid w:val="00F05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3">
    <w:name w:val="頁首 字元1"/>
    <w:link w:val="aa"/>
    <w:uiPriority w:val="99"/>
    <w:locked/>
    <w:rsid w:val="00F05A82"/>
    <w:rPr>
      <w:rFonts w:cs="Times New Roman"/>
    </w:rPr>
  </w:style>
  <w:style w:type="paragraph" w:customStyle="1" w:styleId="ab">
    <w:name w:val="字元"/>
    <w:basedOn w:val="a"/>
    <w:uiPriority w:val="99"/>
    <w:semiHidden/>
    <w:rsid w:val="00B12F21"/>
    <w:pPr>
      <w:spacing w:after="160" w:line="240" w:lineRule="exact"/>
    </w:pPr>
    <w:rPr>
      <w:rFonts w:ascii="Verdana" w:hAnsi="Verdana"/>
      <w:sz w:val="22"/>
      <w:szCs w:val="22"/>
      <w:lang w:eastAsia="en-US"/>
    </w:rPr>
  </w:style>
  <w:style w:type="paragraph" w:styleId="ac">
    <w:name w:val="Note Heading"/>
    <w:basedOn w:val="a"/>
    <w:next w:val="a"/>
    <w:link w:val="ad"/>
    <w:uiPriority w:val="99"/>
    <w:rsid w:val="00635E22"/>
    <w:pPr>
      <w:jc w:val="center"/>
    </w:pPr>
    <w:rPr>
      <w:rFonts w:ascii="標楷體" w:eastAsia="標楷體" w:hAnsi="標楷體"/>
      <w:color w:val="000000"/>
    </w:rPr>
  </w:style>
  <w:style w:type="character" w:customStyle="1" w:styleId="ad">
    <w:name w:val="註釋標題 字元"/>
    <w:link w:val="ac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styleId="ae">
    <w:name w:val="Closing"/>
    <w:basedOn w:val="a"/>
    <w:link w:val="af"/>
    <w:uiPriority w:val="99"/>
    <w:rsid w:val="00635E22"/>
    <w:pPr>
      <w:ind w:leftChars="1800" w:left="100"/>
    </w:pPr>
    <w:rPr>
      <w:rFonts w:ascii="標楷體" w:eastAsia="標楷體" w:hAnsi="標楷體"/>
      <w:color w:val="000000"/>
    </w:rPr>
  </w:style>
  <w:style w:type="character" w:customStyle="1" w:styleId="af">
    <w:name w:val="結語 字元"/>
    <w:link w:val="ae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customStyle="1" w:styleId="cjk">
    <w:name w:val="cjk"/>
    <w:basedOn w:val="a"/>
    <w:uiPriority w:val="99"/>
    <w:rsid w:val="00E25287"/>
    <w:pPr>
      <w:spacing w:before="100" w:beforeAutospacing="1" w:after="142" w:line="276" w:lineRule="auto"/>
    </w:pPr>
    <w:rPr>
      <w:rFonts w:ascii="新細明體" w:hAnsi="新細明體" w:cs="新細明體"/>
      <w:color w:val="000000"/>
    </w:rPr>
  </w:style>
  <w:style w:type="paragraph" w:customStyle="1" w:styleId="14">
    <w:name w:val="字元 字元 字元 字元1 字元 字元 字元 字元"/>
    <w:basedOn w:val="a"/>
    <w:uiPriority w:val="99"/>
    <w:rsid w:val="00674753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af0">
    <w:name w:val="annotation reference"/>
    <w:uiPriority w:val="99"/>
    <w:semiHidden/>
    <w:rsid w:val="00124B7E"/>
    <w:rPr>
      <w:rFonts w:cs="Times New Roman"/>
      <w:sz w:val="18"/>
    </w:rPr>
  </w:style>
  <w:style w:type="paragraph" w:styleId="af1">
    <w:name w:val="annotation text"/>
    <w:basedOn w:val="a"/>
    <w:link w:val="af2"/>
    <w:uiPriority w:val="99"/>
    <w:semiHidden/>
    <w:rsid w:val="00124B7E"/>
  </w:style>
  <w:style w:type="character" w:customStyle="1" w:styleId="af2">
    <w:name w:val="註解文字 字元"/>
    <w:link w:val="af1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rsid w:val="00124B7E"/>
    <w:rPr>
      <w:b/>
      <w:bCs/>
    </w:rPr>
  </w:style>
  <w:style w:type="character" w:customStyle="1" w:styleId="af4">
    <w:name w:val="註解主旨 字元"/>
    <w:link w:val="af3"/>
    <w:uiPriority w:val="99"/>
    <w:semiHidden/>
    <w:locked/>
    <w:rsid w:val="00087A51"/>
    <w:rPr>
      <w:rFonts w:cs="Times New Roman"/>
      <w:b/>
      <w:bCs/>
      <w:kern w:val="0"/>
      <w:sz w:val="24"/>
      <w:szCs w:val="24"/>
    </w:rPr>
  </w:style>
  <w:style w:type="character" w:customStyle="1" w:styleId="WW8Num2z3">
    <w:name w:val="WW8Num2z3"/>
    <w:uiPriority w:val="99"/>
    <w:rsid w:val="007807EC"/>
  </w:style>
  <w:style w:type="table" w:styleId="af5">
    <w:name w:val="Table Grid"/>
    <w:basedOn w:val="a1"/>
    <w:uiPriority w:val="99"/>
    <w:rsid w:val="004E23D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-controlform-control-static">
    <w:name w:val="form-control form-control-static"/>
    <w:basedOn w:val="a"/>
    <w:uiPriority w:val="99"/>
    <w:rsid w:val="00F27C9F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Web">
    <w:name w:val="Normal (Web)"/>
    <w:basedOn w:val="a"/>
    <w:uiPriority w:val="99"/>
    <w:rsid w:val="002029A9"/>
    <w:pPr>
      <w:spacing w:before="100" w:beforeAutospacing="1" w:after="142" w:line="276" w:lineRule="auto"/>
    </w:pPr>
    <w:rPr>
      <w:rFonts w:ascii="新細明體" w:hAnsi="新細明體" w:cs="新細明體"/>
      <w:color w:val="000000"/>
    </w:rPr>
  </w:style>
  <w:style w:type="character" w:customStyle="1" w:styleId="WW8Num2z0">
    <w:name w:val="WW8Num2z0"/>
    <w:uiPriority w:val="99"/>
    <w:rsid w:val="00922A3A"/>
  </w:style>
  <w:style w:type="character" w:customStyle="1" w:styleId="WW8Num1z0">
    <w:name w:val="WW8Num1z0"/>
    <w:uiPriority w:val="99"/>
    <w:rsid w:val="00922A3A"/>
    <w:rPr>
      <w:sz w:val="20"/>
    </w:rPr>
  </w:style>
  <w:style w:type="character" w:customStyle="1" w:styleId="WW8Num3z0">
    <w:name w:val="WW8Num3z0"/>
    <w:uiPriority w:val="99"/>
    <w:rsid w:val="00922A3A"/>
  </w:style>
  <w:style w:type="character" w:customStyle="1" w:styleId="WW8Num4z0">
    <w:name w:val="WW8Num4z0"/>
    <w:uiPriority w:val="99"/>
    <w:rsid w:val="00922A3A"/>
    <w:rPr>
      <w:rFonts w:ascii="Times New Roman" w:hAnsi="Times New Roman"/>
    </w:rPr>
  </w:style>
  <w:style w:type="character" w:customStyle="1" w:styleId="WW8Num5z0">
    <w:name w:val="WW8Num5z0"/>
    <w:uiPriority w:val="99"/>
    <w:rsid w:val="00922A3A"/>
  </w:style>
  <w:style w:type="character" w:customStyle="1" w:styleId="af6">
    <w:name w:val="頁首 字元"/>
    <w:uiPriority w:val="99"/>
    <w:rsid w:val="00922A3A"/>
    <w:rPr>
      <w:rFonts w:cs="Times New Roman"/>
    </w:rPr>
  </w:style>
  <w:style w:type="paragraph" w:styleId="af7">
    <w:name w:val="Title"/>
    <w:basedOn w:val="a"/>
    <w:next w:val="af8"/>
    <w:link w:val="af9"/>
    <w:uiPriority w:val="99"/>
    <w:qFormat/>
    <w:locked/>
    <w:rsid w:val="00922A3A"/>
    <w:pPr>
      <w:keepNext/>
      <w:suppressAutoHyphens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character" w:customStyle="1" w:styleId="af9">
    <w:name w:val="標題 字元"/>
    <w:link w:val="af7"/>
    <w:uiPriority w:val="99"/>
    <w:locked/>
    <w:rsid w:val="00505EEA"/>
    <w:rPr>
      <w:rFonts w:ascii="Cambria" w:hAnsi="Cambria" w:cs="Times New Roman"/>
      <w:b/>
      <w:bCs/>
      <w:kern w:val="0"/>
      <w:sz w:val="32"/>
      <w:szCs w:val="32"/>
    </w:rPr>
  </w:style>
  <w:style w:type="paragraph" w:styleId="af8">
    <w:name w:val="Body Text"/>
    <w:basedOn w:val="a"/>
    <w:link w:val="afa"/>
    <w:uiPriority w:val="99"/>
    <w:rsid w:val="00922A3A"/>
    <w:pPr>
      <w:suppressAutoHyphens/>
      <w:spacing w:after="140" w:line="276" w:lineRule="auto"/>
    </w:pPr>
  </w:style>
  <w:style w:type="character" w:customStyle="1" w:styleId="afa">
    <w:name w:val="本文 字元"/>
    <w:link w:val="af8"/>
    <w:uiPriority w:val="99"/>
    <w:semiHidden/>
    <w:locked/>
    <w:rsid w:val="00505EEA"/>
    <w:rPr>
      <w:rFonts w:cs="Times New Roman"/>
      <w:kern w:val="0"/>
      <w:sz w:val="24"/>
      <w:szCs w:val="24"/>
    </w:rPr>
  </w:style>
  <w:style w:type="paragraph" w:styleId="afb">
    <w:name w:val="List"/>
    <w:basedOn w:val="af8"/>
    <w:uiPriority w:val="99"/>
    <w:rsid w:val="00922A3A"/>
    <w:rPr>
      <w:rFonts w:cs="Lucida Sans"/>
    </w:rPr>
  </w:style>
  <w:style w:type="paragraph" w:styleId="afc">
    <w:name w:val="caption"/>
    <w:basedOn w:val="a"/>
    <w:uiPriority w:val="99"/>
    <w:qFormat/>
    <w:locked/>
    <w:rsid w:val="00922A3A"/>
    <w:pPr>
      <w:suppressLineNumbers/>
      <w:suppressAutoHyphens/>
      <w:spacing w:before="120" w:after="120"/>
    </w:pPr>
    <w:rPr>
      <w:rFonts w:cs="Lucida Sans"/>
      <w:i/>
      <w:iCs/>
    </w:rPr>
  </w:style>
  <w:style w:type="paragraph" w:customStyle="1" w:styleId="afd">
    <w:name w:val="索引"/>
    <w:basedOn w:val="a"/>
    <w:uiPriority w:val="99"/>
    <w:rsid w:val="00922A3A"/>
    <w:pPr>
      <w:suppressLineNumbers/>
      <w:suppressAutoHyphens/>
    </w:pPr>
    <w:rPr>
      <w:rFonts w:cs="Lucida Sans"/>
    </w:rPr>
  </w:style>
  <w:style w:type="paragraph" w:customStyle="1" w:styleId="Caption1">
    <w:name w:val="Caption1"/>
    <w:basedOn w:val="a"/>
    <w:uiPriority w:val="99"/>
    <w:rsid w:val="00922A3A"/>
    <w:pPr>
      <w:suppressLineNumbers/>
      <w:suppressAutoHyphens/>
      <w:spacing w:before="120" w:after="120"/>
    </w:pPr>
    <w:rPr>
      <w:rFonts w:cs="Lucida Sans"/>
      <w:i/>
      <w:iCs/>
    </w:rPr>
  </w:style>
  <w:style w:type="paragraph" w:customStyle="1" w:styleId="15">
    <w:name w:val="字元 字元 字元 字元1 字元 字元"/>
    <w:basedOn w:val="a"/>
    <w:uiPriority w:val="99"/>
    <w:rsid w:val="00922A3A"/>
    <w:pPr>
      <w:suppressAutoHyphens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afe">
    <w:name w:val="頁首與頁尾"/>
    <w:basedOn w:val="a"/>
    <w:uiPriority w:val="99"/>
    <w:rsid w:val="00922A3A"/>
    <w:pPr>
      <w:suppressLineNumbers/>
      <w:tabs>
        <w:tab w:val="center" w:pos="4819"/>
        <w:tab w:val="right" w:pos="9638"/>
      </w:tabs>
      <w:suppressAutoHyphens/>
    </w:pPr>
  </w:style>
  <w:style w:type="paragraph" w:customStyle="1" w:styleId="110">
    <w:name w:val="字元 字元1 字元1"/>
    <w:basedOn w:val="a"/>
    <w:uiPriority w:val="99"/>
    <w:rsid w:val="00922A3A"/>
    <w:pPr>
      <w:suppressAutoHyphens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2">
    <w:name w:val="字元 字元 字元 字元2"/>
    <w:basedOn w:val="a"/>
    <w:uiPriority w:val="99"/>
    <w:rsid w:val="00922A3A"/>
    <w:pPr>
      <w:suppressAutoHyphens/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41">
    <w:name w:val="字元41"/>
    <w:basedOn w:val="a"/>
    <w:uiPriority w:val="99"/>
    <w:rsid w:val="00922A3A"/>
    <w:pPr>
      <w:suppressAutoHyphens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-2">
    <w:name w:val="自訂-標題2"/>
    <w:basedOn w:val="1"/>
    <w:next w:val="1"/>
    <w:uiPriority w:val="99"/>
    <w:rsid w:val="00922A3A"/>
    <w:pPr>
      <w:numPr>
        <w:numId w:val="0"/>
      </w:numPr>
      <w:spacing w:before="120" w:after="120" w:line="240" w:lineRule="auto"/>
      <w:outlineLvl w:val="9"/>
    </w:pPr>
    <w:rPr>
      <w:rFonts w:ascii="Tahoma" w:eastAsia="標楷體" w:hAnsi="Tahoma" w:cs="Tahoma"/>
      <w:sz w:val="32"/>
      <w:szCs w:val="32"/>
    </w:rPr>
  </w:style>
  <w:style w:type="paragraph" w:customStyle="1" w:styleId="aff">
    <w:name w:val="表格內容"/>
    <w:basedOn w:val="a"/>
    <w:uiPriority w:val="99"/>
    <w:rsid w:val="00922A3A"/>
    <w:pPr>
      <w:widowControl w:val="0"/>
      <w:suppressLineNumbers/>
      <w:suppressAutoHyphens/>
    </w:pPr>
  </w:style>
  <w:style w:type="paragraph" w:customStyle="1" w:styleId="aff0">
    <w:name w:val="表格標題"/>
    <w:basedOn w:val="aff"/>
    <w:uiPriority w:val="99"/>
    <w:rsid w:val="00922A3A"/>
    <w:pPr>
      <w:jc w:val="center"/>
    </w:pPr>
    <w:rPr>
      <w:b/>
      <w:bCs/>
    </w:rPr>
  </w:style>
  <w:style w:type="paragraph" w:customStyle="1" w:styleId="aff1">
    <w:name w:val="外框內容"/>
    <w:basedOn w:val="a"/>
    <w:uiPriority w:val="99"/>
    <w:rsid w:val="00922A3A"/>
    <w:pPr>
      <w:suppressAutoHyphen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3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7686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63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DataGV','Sort$Road_ID')" TargetMode="External"/><Relationship Id="rId13" Type="http://schemas.openxmlformats.org/officeDocument/2006/relationships/hyperlink" Target="javascript:__doPostBack('ctl00$ContentPlaceHolder1$DataGV','Sort$NPT_EXPTIME'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javascript:__doPostBack('ctl00$ContentPlaceHolder1$DataGV','Sort$NPT_EXPTIME')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__doPostBack('ctl00$ContentPlaceHolder1$DataGV','Sort$NPT_EXPTIME')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javascript:__doPostBack('ctl00$ContentPlaceHolder1$DataGV','Sort$Road_ID'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__doPostBack('ctl00$ContentPlaceHolder1$DataGV','Sort$NPT_EXPTIME')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1282</Words>
  <Characters>7313</Characters>
  <Application>Microsoft Office Word</Application>
  <DocSecurity>0</DocSecurity>
  <Lines>60</Lines>
  <Paragraphs>17</Paragraphs>
  <ScaleCrop>false</ScaleCrop>
  <Company>GENUINE</Company>
  <LinksUpToDate>false</LinksUpToDate>
  <CharactersWithSpaces>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民眾傷亡清冊</dc:title>
  <dc:subject/>
  <dc:creator>User</dc:creator>
  <cp:keywords/>
  <dc:description/>
  <cp:lastModifiedBy>詹千弦</cp:lastModifiedBy>
  <cp:revision>14</cp:revision>
  <cp:lastPrinted>2026-07-10T23:23:00Z</cp:lastPrinted>
  <dcterms:created xsi:type="dcterms:W3CDTF">2026-07-11T02:21:00Z</dcterms:created>
  <dcterms:modified xsi:type="dcterms:W3CDTF">2026-07-11T03:54:00Z</dcterms:modified>
</cp:coreProperties>
</file>